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CFEB" w14:textId="4D18E3A7" w:rsidR="00E6691A" w:rsidRPr="00D123AE" w:rsidRDefault="00F5738A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bookmarkStart w:id="0" w:name="_Hlk146448894"/>
      <w:r w:rsidRPr="00D12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6691A" w:rsidRPr="00D123AE">
        <w:rPr>
          <w:rFonts w:ascii="Times New Roman" w:hAnsi="Times New Roman" w:cs="Times New Roman"/>
        </w:rPr>
        <w:t>Утверждаю:</w:t>
      </w:r>
    </w:p>
    <w:p w14:paraId="47C7C76A" w14:textId="7C504C16" w:rsidR="00F5738A" w:rsidRPr="00D123AE" w:rsidRDefault="00F5738A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Заведующий </w:t>
      </w:r>
      <w:r w:rsidR="00E6691A" w:rsidRPr="00D123AE">
        <w:rPr>
          <w:rFonts w:ascii="Times New Roman" w:hAnsi="Times New Roman" w:cs="Times New Roman"/>
        </w:rPr>
        <w:t>МДБОУ ДС №7 «Улыбка»</w:t>
      </w:r>
    </w:p>
    <w:p w14:paraId="563A0F70" w14:textId="3B0444AA" w:rsidR="00E6691A" w:rsidRPr="00D123AE" w:rsidRDefault="00E6691A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_____________________ Карасева И.В.</w:t>
      </w:r>
      <w:r w:rsidR="00F5738A" w:rsidRPr="00D12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bookmarkEnd w:id="0"/>
    <w:p w14:paraId="6E62A975" w14:textId="77777777" w:rsidR="00071671" w:rsidRDefault="00071671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99BE3C" w14:textId="643F606A" w:rsidR="00F5738A" w:rsidRPr="00D123AE" w:rsidRDefault="00F5738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1A23F936" w14:textId="4A670EEC" w:rsidR="00F5738A" w:rsidRPr="00D123AE" w:rsidRDefault="00F5738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на </w:t>
      </w:r>
      <w:r w:rsidR="00E6691A" w:rsidRPr="00D123AE">
        <w:rPr>
          <w:rFonts w:ascii="Times New Roman" w:hAnsi="Times New Roman" w:cs="Times New Roman"/>
        </w:rPr>
        <w:t>сентябрь 2023 года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701"/>
        <w:gridCol w:w="1843"/>
        <w:gridCol w:w="1559"/>
      </w:tblGrid>
      <w:tr w:rsidR="0024242C" w:rsidRPr="005B5622" w14:paraId="13BF90C4" w14:textId="502B790A" w:rsidTr="005B5622">
        <w:tc>
          <w:tcPr>
            <w:tcW w:w="1985" w:type="dxa"/>
          </w:tcPr>
          <w:p w14:paraId="496A0892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827" w:type="dxa"/>
          </w:tcPr>
          <w:p w14:paraId="03D79C83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701" w:type="dxa"/>
          </w:tcPr>
          <w:p w14:paraId="019C0E68" w14:textId="6AB9F59C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14:paraId="5AE163D4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14:paraId="2ECF4CE6" w14:textId="5AD32E69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24242C" w:rsidRPr="005B5622" w14:paraId="01CD1A24" w14:textId="12F494C5" w:rsidTr="005B5622">
        <w:tc>
          <w:tcPr>
            <w:tcW w:w="10915" w:type="dxa"/>
            <w:gridSpan w:val="5"/>
          </w:tcPr>
          <w:p w14:paraId="4BFBF21A" w14:textId="61C5EC58" w:rsidR="0024242C" w:rsidRPr="005B5622" w:rsidRDefault="0024242C" w:rsidP="00D123A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B5622">
              <w:rPr>
                <w:rFonts w:ascii="Times New Roman" w:hAnsi="Times New Roman" w:cs="Times New Roman"/>
                <w:b/>
                <w:i/>
                <w:iCs/>
              </w:rPr>
              <w:t>Работа с воспитанниками</w:t>
            </w:r>
          </w:p>
        </w:tc>
      </w:tr>
      <w:tr w:rsidR="0024242C" w:rsidRPr="005B5622" w14:paraId="25FA9DE4" w14:textId="4A00B7B4" w:rsidTr="005B5622">
        <w:trPr>
          <w:trHeight w:val="140"/>
        </w:trPr>
        <w:tc>
          <w:tcPr>
            <w:tcW w:w="1985" w:type="dxa"/>
          </w:tcPr>
          <w:p w14:paraId="5D3832FB" w14:textId="064F5018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A5196D3" w14:textId="5882E91E" w:rsidR="0024242C" w:rsidRPr="005B5622" w:rsidRDefault="0024242C" w:rsidP="00D12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  <w:color w:val="000000"/>
              </w:rPr>
              <w:t>«День знаний»</w:t>
            </w:r>
          </w:p>
          <w:p w14:paraId="20B777E5" w14:textId="2DBF6E2C" w:rsidR="0024242C" w:rsidRPr="005B5622" w:rsidRDefault="0024242C" w:rsidP="00D12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  <w:color w:val="000000"/>
              </w:rPr>
              <w:t>Турнир «Шашечная семья»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2BDB4B" w14:textId="77777777" w:rsidR="0024242C" w:rsidRPr="005B5622" w:rsidRDefault="0024242C" w:rsidP="00D12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1 сентября</w:t>
            </w:r>
          </w:p>
          <w:p w14:paraId="61F8FC98" w14:textId="7835DB0E" w:rsidR="0024242C" w:rsidRPr="005B5622" w:rsidRDefault="0024242C" w:rsidP="00D12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FC633E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E95701B" w14:textId="3C357AD6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9463BD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72388899" w14:textId="0FC30575" w:rsidTr="005B5622">
        <w:trPr>
          <w:trHeight w:val="140"/>
        </w:trPr>
        <w:tc>
          <w:tcPr>
            <w:tcW w:w="1985" w:type="dxa"/>
            <w:vMerge w:val="restart"/>
          </w:tcPr>
          <w:p w14:paraId="60123674" w14:textId="49188A91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1B8122F" w14:textId="77777777" w:rsidR="0024242C" w:rsidRPr="005B5622" w:rsidRDefault="0024242C" w:rsidP="00D123A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5B5622">
              <w:rPr>
                <w:rFonts w:cs="Times New Roman"/>
                <w:sz w:val="22"/>
                <w:szCs w:val="22"/>
                <w:lang w:val="ru-RU"/>
              </w:rPr>
              <w:t>День знаний</w:t>
            </w:r>
          </w:p>
          <w:p w14:paraId="2D9E4FBF" w14:textId="77777777" w:rsidR="0024242C" w:rsidRPr="005B5622" w:rsidRDefault="0024242C" w:rsidP="00D123A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5B5622">
              <w:rPr>
                <w:rFonts w:cs="Times New Roman"/>
                <w:sz w:val="22"/>
                <w:szCs w:val="22"/>
                <w:lang w:val="ru-RU"/>
              </w:rPr>
              <w:t>День окончания Второй мировой войны/</w:t>
            </w:r>
          </w:p>
          <w:p w14:paraId="35BFECDD" w14:textId="2D660E7B" w:rsidR="0024242C" w:rsidRPr="005B5622" w:rsidRDefault="0024242C" w:rsidP="00D123AE">
            <w:pPr>
              <w:shd w:val="clear" w:color="auto" w:fill="FFFFFF"/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2F55DA" w14:textId="77777777" w:rsidR="0024242C" w:rsidRPr="005B5622" w:rsidRDefault="0024242C" w:rsidP="00D123A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5B5622">
              <w:rPr>
                <w:rFonts w:cs="Times New Roman"/>
                <w:sz w:val="22"/>
                <w:szCs w:val="22"/>
              </w:rPr>
              <w:t>1 сентября</w:t>
            </w:r>
          </w:p>
          <w:p w14:paraId="1EEEA345" w14:textId="77FD4657" w:rsidR="0024242C" w:rsidRPr="005B5622" w:rsidRDefault="0024242C" w:rsidP="00D12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FA3E65" w14:textId="05AF98CB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старшей, средней 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B50B08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4F132627" w14:textId="07750E39" w:rsidTr="005B5622">
        <w:trPr>
          <w:trHeight w:val="140"/>
        </w:trPr>
        <w:tc>
          <w:tcPr>
            <w:tcW w:w="1985" w:type="dxa"/>
            <w:vMerge/>
          </w:tcPr>
          <w:p w14:paraId="196A1BC0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6B748C1" w14:textId="3F465216" w:rsidR="0024242C" w:rsidRPr="005B5622" w:rsidRDefault="0024242C" w:rsidP="00D12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6EC9D7" w14:textId="4A8066A4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41F9A7" w14:textId="1B2ED04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Воспитатели старшей </w:t>
            </w:r>
            <w:r w:rsidR="005B5622" w:rsidRPr="005B562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AF4BCB" w14:textId="77777777" w:rsidR="0024242C" w:rsidRPr="005B5622" w:rsidRDefault="0024242C" w:rsidP="00D1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2A49B4A7" w14:textId="4FFB6F3B" w:rsidTr="005B5622">
        <w:trPr>
          <w:trHeight w:val="140"/>
        </w:trPr>
        <w:tc>
          <w:tcPr>
            <w:tcW w:w="1985" w:type="dxa"/>
            <w:vMerge/>
          </w:tcPr>
          <w:p w14:paraId="3ADD44C2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5A3886A" w14:textId="07C7E1D3" w:rsidR="0024242C" w:rsidRPr="005B5622" w:rsidRDefault="0024242C" w:rsidP="002424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</w:rPr>
              <w:t xml:space="preserve">Славянский праздник Урожая - Осенины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B51E59" w14:textId="3AEE73A0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  <w:b/>
                <w:bCs/>
                <w:i/>
                <w:iCs/>
              </w:rPr>
              <w:t>9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FA8371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85A465A" w14:textId="5C915C4B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E70505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6D0B40DE" w14:textId="68B881CE" w:rsidTr="005B5622">
        <w:trPr>
          <w:trHeight w:val="140"/>
        </w:trPr>
        <w:tc>
          <w:tcPr>
            <w:tcW w:w="1985" w:type="dxa"/>
            <w:vMerge/>
          </w:tcPr>
          <w:p w14:paraId="35E6926D" w14:textId="047738F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48E7359" w14:textId="44424051" w:rsidR="0024242C" w:rsidRPr="005B5622" w:rsidRDefault="0024242C" w:rsidP="0024242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5B5622">
              <w:rPr>
                <w:rFonts w:cs="Times New Roman"/>
                <w:sz w:val="22"/>
                <w:szCs w:val="22"/>
                <w:lang w:val="ru-RU"/>
              </w:rPr>
              <w:t>День воспитателя и всех дошкольных работников</w:t>
            </w:r>
          </w:p>
          <w:p w14:paraId="698C3BAF" w14:textId="27EBFC58" w:rsidR="0024242C" w:rsidRPr="005B5622" w:rsidRDefault="0024242C" w:rsidP="002424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</w:rPr>
              <w:t>Всемирный день туризма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DA8B7B" w14:textId="5ED2EF55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D8BE4C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225BE88" w14:textId="08093704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58B8BF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7DC1ABF7" w14:textId="2BB422FF" w:rsidTr="005B5622">
        <w:trPr>
          <w:trHeight w:val="142"/>
        </w:trPr>
        <w:tc>
          <w:tcPr>
            <w:tcW w:w="1985" w:type="dxa"/>
            <w:vMerge w:val="restart"/>
          </w:tcPr>
          <w:p w14:paraId="1A8804C1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6E327DE" w14:textId="77777777" w:rsidR="0024242C" w:rsidRPr="005B5622" w:rsidRDefault="0024242C" w:rsidP="0024242C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Выставка работ из природного материала</w:t>
            </w:r>
          </w:p>
          <w:p w14:paraId="0508E723" w14:textId="337D68CF" w:rsidR="0024242C" w:rsidRPr="005B5622" w:rsidRDefault="0024242C" w:rsidP="002424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(совместных с детьми)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3458EA" w14:textId="7EA2E540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1-9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6C4145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56FD16B" w14:textId="6210D360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AF5F89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6740CB6D" w14:textId="3AF0EEE0" w:rsidTr="005B5622">
        <w:trPr>
          <w:trHeight w:val="142"/>
        </w:trPr>
        <w:tc>
          <w:tcPr>
            <w:tcW w:w="1985" w:type="dxa"/>
            <w:vMerge/>
          </w:tcPr>
          <w:p w14:paraId="0BCCC795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A116855" w14:textId="705D010F" w:rsidR="0024242C" w:rsidRPr="005B5622" w:rsidRDefault="0024242C" w:rsidP="0024242C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Фото – выставка «Красив наш город осенью!»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7B" w14:textId="3C66A0E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20-27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3F38A6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BD3CBDD" w14:textId="356CEDBB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08D4A0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382F70A2" w14:textId="15D1E262" w:rsidTr="005B5622">
        <w:trPr>
          <w:trHeight w:val="63"/>
        </w:trPr>
        <w:tc>
          <w:tcPr>
            <w:tcW w:w="1985" w:type="dxa"/>
          </w:tcPr>
          <w:p w14:paraId="4561EE70" w14:textId="4E02138A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9050D96" w14:textId="1A5803C8" w:rsidR="0024242C" w:rsidRPr="005B5622" w:rsidRDefault="0024242C" w:rsidP="0024242C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Конкурс: «Безопасный маршрут (ПДД)»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71799" w14:textId="1A3A55B5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20-27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8115D6" w14:textId="0D8510C8" w:rsidR="0024242C" w:rsidRPr="005B5622" w:rsidRDefault="005B5622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ПДТТ, </w:t>
            </w:r>
            <w:r w:rsidR="0024242C" w:rsidRPr="005B5622">
              <w:rPr>
                <w:rFonts w:ascii="Times New Roman" w:hAnsi="Times New Roman" w:cs="Times New Roman"/>
              </w:rPr>
              <w:t>Шорина Ю.А., 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E67E6D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2C" w:rsidRPr="005B5622" w14:paraId="333E8F53" w14:textId="388CF79C" w:rsidTr="005B5622">
        <w:trPr>
          <w:trHeight w:val="63"/>
        </w:trPr>
        <w:tc>
          <w:tcPr>
            <w:tcW w:w="1985" w:type="dxa"/>
          </w:tcPr>
          <w:p w14:paraId="33C4B63A" w14:textId="3EE8F2AD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C8FA2B1" w14:textId="73DD9D7E" w:rsidR="0024242C" w:rsidRPr="005B5622" w:rsidRDefault="0024242C" w:rsidP="0024242C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 w:rsidRPr="005B5622">
              <w:rPr>
                <w:rFonts w:eastAsiaTheme="minorHAnsi"/>
                <w:sz w:val="22"/>
                <w:szCs w:val="22"/>
              </w:rPr>
              <w:t xml:space="preserve">Неделя патриотического воспитания: -«Я и моя семья»; - «Я и моя Родина – Россия»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2F0D" w14:textId="0D93E4FC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25-30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2E578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456DBE4" w14:textId="3D9A175E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03F79D" w14:textId="77777777" w:rsidR="0024242C" w:rsidRPr="005B5622" w:rsidRDefault="0024242C" w:rsidP="0024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4EE9AAB0" w14:textId="77777777" w:rsidTr="005B5622">
        <w:trPr>
          <w:trHeight w:val="63"/>
        </w:trPr>
        <w:tc>
          <w:tcPr>
            <w:tcW w:w="1985" w:type="dxa"/>
          </w:tcPr>
          <w:p w14:paraId="64F5A23C" w14:textId="5642C5FA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CEBA6C7" w14:textId="77777777" w:rsidR="00071671" w:rsidRDefault="00071671" w:rsidP="00071671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Мониторинг освоения образовательной программы ДОО</w:t>
            </w:r>
          </w:p>
          <w:p w14:paraId="3E5DD693" w14:textId="5A5D0D07" w:rsidR="00071671" w:rsidRPr="005B5622" w:rsidRDefault="00071671" w:rsidP="00071671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Мониторинги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AC21" w14:textId="5BCEAB4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382F2C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EC148F4" w14:textId="0D76758B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187FC0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36F0B300" w14:textId="41A123D9" w:rsidTr="005B5622">
        <w:tc>
          <w:tcPr>
            <w:tcW w:w="10915" w:type="dxa"/>
            <w:gridSpan w:val="5"/>
          </w:tcPr>
          <w:p w14:paraId="5DE917C4" w14:textId="1A3EF0A5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B5622">
              <w:rPr>
                <w:rFonts w:ascii="Times New Roman" w:hAnsi="Times New Roman" w:cs="Times New Roman"/>
                <w:b/>
                <w:i/>
                <w:iCs/>
              </w:rPr>
              <w:t>Работа с педагогами</w:t>
            </w:r>
          </w:p>
        </w:tc>
      </w:tr>
      <w:tr w:rsidR="00071671" w:rsidRPr="005B5622" w14:paraId="30873E9E" w14:textId="286124D7" w:rsidTr="005B5622">
        <w:trPr>
          <w:trHeight w:val="64"/>
        </w:trPr>
        <w:tc>
          <w:tcPr>
            <w:tcW w:w="1985" w:type="dxa"/>
          </w:tcPr>
          <w:p w14:paraId="3C763B2A" w14:textId="6EDBF291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6C296C5" w14:textId="12F0D110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eastAsia="Times New Roman" w:hAnsi="Times New Roman" w:cs="Times New Roman"/>
                <w:color w:val="000000"/>
              </w:rPr>
              <w:t>Разработка рекомендаций по созданию предметно-развивающей и предметно-игровой среды в ДОУ согласно возрастным особенностям с учетом идей и замыслов детей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19F1E3" w14:textId="427A0419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C20002" w14:textId="3B516174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CF01FB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4B75E2DE" w14:textId="6D8BC4A9" w:rsidTr="005B5622">
        <w:trPr>
          <w:trHeight w:val="64"/>
        </w:trPr>
        <w:tc>
          <w:tcPr>
            <w:tcW w:w="1985" w:type="dxa"/>
            <w:vMerge w:val="restart"/>
          </w:tcPr>
          <w:p w14:paraId="2D22278A" w14:textId="7B0E06F6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253B320" w14:textId="5439E079" w:rsidR="00071671" w:rsidRPr="005B5622" w:rsidRDefault="00071671" w:rsidP="000716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B5622">
              <w:rPr>
                <w:rFonts w:ascii="Times New Roman" w:hAnsi="Times New Roman" w:cs="Times New Roman"/>
                <w:color w:val="222222"/>
              </w:rPr>
              <w:t>«Установочный»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0B8BDF" w14:textId="7AEF7470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4601BB29" w14:textId="19EE7481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04765E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01DF29AA" w14:textId="77777777" w:rsidTr="005B5622">
        <w:trPr>
          <w:trHeight w:val="64"/>
        </w:trPr>
        <w:tc>
          <w:tcPr>
            <w:tcW w:w="1985" w:type="dxa"/>
            <w:vMerge/>
          </w:tcPr>
          <w:p w14:paraId="29B649C7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1393028" w14:textId="4D0F7F9E" w:rsidR="00071671" w:rsidRPr="005B5622" w:rsidRDefault="00071671" w:rsidP="000716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B5622">
              <w:rPr>
                <w:rFonts w:ascii="Times New Roman" w:hAnsi="Times New Roman" w:cs="Times New Roman"/>
                <w:color w:val="222222"/>
              </w:rPr>
              <w:t>Педагогический час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F958B5" w14:textId="29055CCD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DCCD9FE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D3AEA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7AB4CE8F" w14:textId="143DA814" w:rsidTr="005B5622">
        <w:trPr>
          <w:trHeight w:val="64"/>
        </w:trPr>
        <w:tc>
          <w:tcPr>
            <w:tcW w:w="1985" w:type="dxa"/>
          </w:tcPr>
          <w:p w14:paraId="391826FC" w14:textId="3E455172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РРЦ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E9C6C22" w14:textId="214250DD" w:rsidR="00071671" w:rsidRPr="005B5622" w:rsidRDefault="00071671" w:rsidP="000716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5B5622">
              <w:rPr>
                <w:rStyle w:val="c1"/>
                <w:rFonts w:ascii="Times New Roman" w:hAnsi="Times New Roman" w:cs="Times New Roman"/>
                <w:color w:val="000000"/>
              </w:rPr>
              <w:t>Мониторинг профессиональных и информационных потребностей педагог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ED4559" w14:textId="43A1239A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7808D1" w14:textId="209DF65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68A1784" w14:textId="531B116B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65B606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3BB686FA" w14:textId="0504C4D9" w:rsidTr="005B5622">
        <w:trPr>
          <w:trHeight w:val="64"/>
        </w:trPr>
        <w:tc>
          <w:tcPr>
            <w:tcW w:w="1985" w:type="dxa"/>
          </w:tcPr>
          <w:p w14:paraId="6E15AC6E" w14:textId="55119E18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084E9A0" w14:textId="119ED0E9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  <w:bCs/>
              </w:rPr>
              <w:t xml:space="preserve">КПК «Обучение дошкольников финансовой грамотности дистанционно. Обучение детей </w:t>
            </w:r>
            <w:r w:rsidRPr="005B5622">
              <w:rPr>
                <w:rFonts w:ascii="Times New Roman" w:hAnsi="Times New Roman" w:cs="Times New Roman"/>
                <w:bCs/>
              </w:rPr>
              <w:lastRenderedPageBreak/>
              <w:t>дошкольного возраста финансовой грамотности»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038E19" w14:textId="1956A1CF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lastRenderedPageBreak/>
              <w:t>15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6F08EF" w14:textId="5362637A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  <w:bCs/>
              </w:rPr>
              <w:t>Воспитатель, Петрова В.Н.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0062F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1671" w:rsidRPr="005B5622" w14:paraId="34FE0686" w14:textId="60E09489" w:rsidTr="005B5622">
        <w:trPr>
          <w:trHeight w:val="64"/>
        </w:trPr>
        <w:tc>
          <w:tcPr>
            <w:tcW w:w="1985" w:type="dxa"/>
            <w:vMerge w:val="restart"/>
          </w:tcPr>
          <w:p w14:paraId="6CC3F94C" w14:textId="37ECD20F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53FC542" w14:textId="13435A00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Планирование работы педагогов по самообразованию; распространение передового опыта работы и т.д.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7F3723" w14:textId="470BED5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D732277" w14:textId="2F072D70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AF359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5DCECD38" w14:textId="77777777" w:rsidTr="005B5622">
        <w:trPr>
          <w:trHeight w:val="64"/>
        </w:trPr>
        <w:tc>
          <w:tcPr>
            <w:tcW w:w="1985" w:type="dxa"/>
            <w:vMerge/>
          </w:tcPr>
          <w:p w14:paraId="40DD2CCE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D5AB118" w14:textId="77777777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Заседание: </w:t>
            </w:r>
          </w:p>
          <w:p w14:paraId="1900C115" w14:textId="7C713066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Тема «Планирование работы ПОС за 2023-2024 учебный год»</w:t>
            </w:r>
          </w:p>
          <w:p w14:paraId="4CFC06BD" w14:textId="77777777" w:rsidR="00071671" w:rsidRPr="005B5622" w:rsidRDefault="00071671" w:rsidP="0007167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  <w:r w:rsidRPr="005B5622">
              <w:rPr>
                <w:sz w:val="22"/>
                <w:szCs w:val="22"/>
              </w:rPr>
              <w:t>Мониторинг профессиональных дефицитов.</w:t>
            </w:r>
          </w:p>
          <w:p w14:paraId="7B9B5EC4" w14:textId="77777777" w:rsidR="00071671" w:rsidRPr="005B5622" w:rsidRDefault="00071671" w:rsidP="0007167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5B5622">
              <w:rPr>
                <w:sz w:val="22"/>
                <w:szCs w:val="22"/>
              </w:rPr>
              <w:t>Планирование</w:t>
            </w:r>
            <w:r w:rsidRPr="005B5622">
              <w:rPr>
                <w:color w:val="000000"/>
                <w:sz w:val="22"/>
                <w:szCs w:val="22"/>
              </w:rPr>
              <w:t xml:space="preserve"> деятельности в 2023-2024 учебном году.</w:t>
            </w:r>
          </w:p>
          <w:p w14:paraId="000CB19B" w14:textId="128F8ACE" w:rsidR="00071671" w:rsidRPr="005B5622" w:rsidRDefault="00071671" w:rsidP="0007167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5B5622">
              <w:rPr>
                <w:sz w:val="22"/>
                <w:szCs w:val="22"/>
              </w:rPr>
              <w:t>Утверждение плана работы в 2023-2024 учебном году.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0647D3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5FE2C31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F2205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13250652" w14:textId="36A6E7CC" w:rsidTr="005B5622">
        <w:trPr>
          <w:trHeight w:val="64"/>
        </w:trPr>
        <w:tc>
          <w:tcPr>
            <w:tcW w:w="1985" w:type="dxa"/>
          </w:tcPr>
          <w:p w14:paraId="563C3D33" w14:textId="42D4FABF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004A98A" w14:textId="1F04AE08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E8EF12" w14:textId="12AA42A9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D1B7D1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C285A82" w14:textId="7B858C50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175B1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18E4A8A1" w14:textId="4C26A69E" w:rsidTr="005B5622">
        <w:trPr>
          <w:trHeight w:val="64"/>
        </w:trPr>
        <w:tc>
          <w:tcPr>
            <w:tcW w:w="10915" w:type="dxa"/>
            <w:gridSpan w:val="5"/>
          </w:tcPr>
          <w:p w14:paraId="01D2EA85" w14:textId="670D92D6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B5622">
              <w:rPr>
                <w:rFonts w:ascii="Times New Roman" w:hAnsi="Times New Roman" w:cs="Times New Roman"/>
                <w:b/>
                <w:i/>
                <w:iCs/>
              </w:rPr>
              <w:t>Работа с родителями</w:t>
            </w:r>
          </w:p>
        </w:tc>
      </w:tr>
      <w:tr w:rsidR="00071671" w:rsidRPr="005B5622" w14:paraId="2A14EA9E" w14:textId="023E0181" w:rsidTr="005B5622">
        <w:trPr>
          <w:trHeight w:val="64"/>
        </w:trPr>
        <w:tc>
          <w:tcPr>
            <w:tcW w:w="1985" w:type="dxa"/>
          </w:tcPr>
          <w:p w14:paraId="1725D586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17D2F87" w14:textId="4500B6DE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«Итоги летней оздоровительной работы. Начало нового учебного года»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950A36" w14:textId="10B62B00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123F05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2B58DFD" w14:textId="4008A292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CC5562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71" w:rsidRPr="005B5622" w14:paraId="0A3CCB77" w14:textId="7CF447D3" w:rsidTr="005B5622">
        <w:trPr>
          <w:trHeight w:val="64"/>
        </w:trPr>
        <w:tc>
          <w:tcPr>
            <w:tcW w:w="1985" w:type="dxa"/>
          </w:tcPr>
          <w:p w14:paraId="12134A56" w14:textId="403EF8BC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Заседания совета родителей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7F81CD9" w14:textId="77777777" w:rsidR="00071671" w:rsidRPr="005B5622" w:rsidRDefault="00071671" w:rsidP="00071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Заседание Совета родителей №1</w:t>
            </w:r>
          </w:p>
          <w:p w14:paraId="09178918" w14:textId="77777777" w:rsidR="00071671" w:rsidRPr="005B5622" w:rsidRDefault="00071671" w:rsidP="00071671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F31041" w14:textId="2E2D47AE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D85157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C926953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15C38E75" w14:textId="7231003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745579" w14:textId="77777777" w:rsidR="00071671" w:rsidRPr="005B5622" w:rsidRDefault="00071671" w:rsidP="0007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6E" w:rsidRPr="005B5622" w14:paraId="4054825D" w14:textId="77777777" w:rsidTr="005B5622">
        <w:trPr>
          <w:trHeight w:val="64"/>
        </w:trPr>
        <w:tc>
          <w:tcPr>
            <w:tcW w:w="1985" w:type="dxa"/>
          </w:tcPr>
          <w:p w14:paraId="2CC86212" w14:textId="1B1CDB7F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ПМПк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D1D6344" w14:textId="77777777" w:rsidR="002A326E" w:rsidRPr="002A326E" w:rsidRDefault="002A326E" w:rsidP="002A326E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Консультирование родителей и воспитателей о работе ППк ДОУ</w:t>
            </w:r>
          </w:p>
          <w:p w14:paraId="2B75F029" w14:textId="77777777" w:rsidR="002A326E" w:rsidRPr="002A326E" w:rsidRDefault="002A326E" w:rsidP="002A326E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(его цели и задачах), о раннем</w:t>
            </w:r>
          </w:p>
          <w:p w14:paraId="1E671FC9" w14:textId="668B212B" w:rsidR="002A326E" w:rsidRPr="002A326E" w:rsidRDefault="002A326E" w:rsidP="002A326E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выявлении отклонений в развитии детей.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3B344A" w14:textId="477AADB9" w:rsidR="002A326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51E5A7" w14:textId="1D79AFB0" w:rsidR="002A326E" w:rsidRPr="005B5622" w:rsidRDefault="002A326E" w:rsidP="002A326E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ППк, Козлова Е.В.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E431BB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6E" w:rsidRPr="005B5622" w14:paraId="32E8E8B3" w14:textId="05D8979F" w:rsidTr="005B5622">
        <w:trPr>
          <w:trHeight w:val="64"/>
        </w:trPr>
        <w:tc>
          <w:tcPr>
            <w:tcW w:w="1985" w:type="dxa"/>
          </w:tcPr>
          <w:p w14:paraId="688BB520" w14:textId="0155154E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C51813A" w14:textId="77777777" w:rsidR="002A326E" w:rsidRPr="005B5622" w:rsidRDefault="002A326E" w:rsidP="002A32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  <w:color w:val="000000"/>
              </w:rPr>
              <w:t>«Детский сад – глазами детей»</w:t>
            </w:r>
          </w:p>
          <w:p w14:paraId="52B08BB4" w14:textId="77777777" w:rsidR="002A326E" w:rsidRPr="005B5622" w:rsidRDefault="002A326E" w:rsidP="002A326E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EC54A0" w14:textId="704A5EA2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сентября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3F4496" w14:textId="4EA2D372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Л.А.</w:t>
            </w:r>
          </w:p>
          <w:p w14:paraId="5A776EF7" w14:textId="5D371D16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3D5353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6E" w:rsidRPr="005B5622" w14:paraId="19394466" w14:textId="08B28992" w:rsidTr="005B5622">
        <w:trPr>
          <w:trHeight w:val="64"/>
        </w:trPr>
        <w:tc>
          <w:tcPr>
            <w:tcW w:w="1985" w:type="dxa"/>
            <w:vMerge w:val="restart"/>
          </w:tcPr>
          <w:p w14:paraId="7F7982B7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30B25DF" w14:textId="77777777" w:rsidR="002A326E" w:rsidRPr="005B5622" w:rsidRDefault="002A326E" w:rsidP="002A326E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Создание банка данных о семьях воспитанников</w:t>
            </w:r>
          </w:p>
          <w:p w14:paraId="211F3019" w14:textId="3DB8B7F3" w:rsidR="002A326E" w:rsidRPr="005B5622" w:rsidRDefault="002A326E" w:rsidP="002A3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eastAsia="DengXian Light" w:hAnsi="Times New Roman" w:cs="Times New Roman"/>
                <w:color w:val="000000" w:themeColor="text1"/>
              </w:rPr>
              <w:t>(социальный паспорт)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C3D955" w14:textId="269B6C6C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5C254B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4C65F0D" w14:textId="180F731C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546787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6E" w:rsidRPr="005B5622" w14:paraId="655D2A44" w14:textId="75147670" w:rsidTr="005B5622">
        <w:trPr>
          <w:trHeight w:val="64"/>
        </w:trPr>
        <w:tc>
          <w:tcPr>
            <w:tcW w:w="1985" w:type="dxa"/>
            <w:vMerge/>
          </w:tcPr>
          <w:p w14:paraId="55D61474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0DB9A22" w14:textId="146DBB48" w:rsidR="002A326E" w:rsidRPr="005B5622" w:rsidRDefault="002A326E" w:rsidP="002A326E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5B5622">
              <w:rPr>
                <w:rFonts w:ascii="Times New Roman" w:hAnsi="Times New Roman" w:cs="Times New Roman"/>
                <w:color w:val="000000"/>
              </w:rPr>
              <w:t>Выявление уровня удовлетворенности качеством предоставляемых образовательных услуг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B4C4B8" w14:textId="28E2AED9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EBB3CA" w14:textId="6429CB81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10A312" w14:textId="77777777" w:rsidR="002A326E" w:rsidRPr="005B5622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EBE5E" w14:textId="3CAA3912" w:rsidR="00F5738A" w:rsidRDefault="00F5738A" w:rsidP="00D123AE">
      <w:pPr>
        <w:spacing w:after="0" w:line="240" w:lineRule="auto"/>
        <w:rPr>
          <w:rFonts w:ascii="Times New Roman" w:hAnsi="Times New Roman" w:cs="Times New Roman"/>
        </w:rPr>
      </w:pPr>
    </w:p>
    <w:p w14:paraId="695C329D" w14:textId="77777777" w:rsidR="00D123AE" w:rsidRPr="00D123AE" w:rsidRDefault="00D123AE" w:rsidP="00D123AE">
      <w:pPr>
        <w:spacing w:after="0" w:line="240" w:lineRule="auto"/>
        <w:rPr>
          <w:rFonts w:ascii="Times New Roman" w:hAnsi="Times New Roman" w:cs="Times New Roman"/>
        </w:rPr>
      </w:pPr>
    </w:p>
    <w:p w14:paraId="5D292CBD" w14:textId="3270FAE4" w:rsidR="00D123AE" w:rsidRDefault="00D123AE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3355CD4D" w14:textId="7DB1DFF5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2BE9A3CE" w14:textId="3D3DDB98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091E342F" w14:textId="66C49A02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1F551BA4" w14:textId="1F121F0C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153DD93E" w14:textId="71C412D9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0A140B24" w14:textId="3DFC24BE" w:rsidR="00A67F62" w:rsidRDefault="00A67F6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0D1A5D80" w14:textId="4781AE1F" w:rsidR="00A67F62" w:rsidRDefault="00A67F6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5501C50F" w14:textId="3FF1BC92" w:rsidR="00A67F62" w:rsidRDefault="00A67F6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37DC0B00" w14:textId="77777777" w:rsidR="00A67F62" w:rsidRDefault="00A67F6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74123234" w14:textId="791CE668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34385A40" w14:textId="70EB2449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07DBF8F6" w14:textId="2241B7A9" w:rsidR="005B5622" w:rsidRDefault="005B5622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4E2FA0E4" w14:textId="143C2425" w:rsidR="0074015F" w:rsidRDefault="0074015F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624366B2" w14:textId="4EC7B0E6" w:rsidR="0074015F" w:rsidRDefault="0074015F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5DDA5985" w14:textId="77777777" w:rsidR="0074015F" w:rsidRDefault="0074015F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02071B1D" w14:textId="0B9B3ABD" w:rsidR="00D123AE" w:rsidRPr="00D123AE" w:rsidRDefault="00D123AE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lastRenderedPageBreak/>
        <w:t>Утверждаю:</w:t>
      </w:r>
    </w:p>
    <w:p w14:paraId="65A7C62E" w14:textId="77777777" w:rsidR="00D123AE" w:rsidRPr="00D123AE" w:rsidRDefault="00D123AE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706AB7B7" w14:textId="77777777" w:rsidR="00D123AE" w:rsidRPr="00D123AE" w:rsidRDefault="00D123AE" w:rsidP="00D123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483DA225" w14:textId="5A0BDD5F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7F823862" w14:textId="2FD28AE9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октябрь 2023 года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417"/>
        <w:gridCol w:w="1844"/>
        <w:gridCol w:w="1559"/>
      </w:tblGrid>
      <w:tr w:rsidR="005B5622" w:rsidRPr="00D123AE" w14:paraId="5C31FFBF" w14:textId="6C31FE74" w:rsidTr="005B5622">
        <w:tc>
          <w:tcPr>
            <w:tcW w:w="1985" w:type="dxa"/>
          </w:tcPr>
          <w:p w14:paraId="41BA0ABA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969" w:type="dxa"/>
          </w:tcPr>
          <w:p w14:paraId="193A569E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417" w:type="dxa"/>
          </w:tcPr>
          <w:p w14:paraId="6E19A517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4" w:type="dxa"/>
          </w:tcPr>
          <w:p w14:paraId="68DF5E50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14:paraId="54FB917D" w14:textId="3A9FEE59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B5622" w:rsidRPr="00D123AE" w14:paraId="74748BD0" w14:textId="77777777" w:rsidTr="005B5622">
        <w:tc>
          <w:tcPr>
            <w:tcW w:w="10774" w:type="dxa"/>
            <w:gridSpan w:val="5"/>
          </w:tcPr>
          <w:p w14:paraId="052D36AE" w14:textId="5209513C" w:rsidR="005B5622" w:rsidRPr="00D123AE" w:rsidRDefault="005B5622" w:rsidP="005B5622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  <w:p w14:paraId="32976117" w14:textId="77777777" w:rsidR="005B5622" w:rsidRPr="00D123AE" w:rsidRDefault="005B5622" w:rsidP="005B5622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434B" w:rsidRPr="00D123AE" w14:paraId="1D432639" w14:textId="69C58B41" w:rsidTr="005B5622">
        <w:trPr>
          <w:trHeight w:val="140"/>
        </w:trPr>
        <w:tc>
          <w:tcPr>
            <w:tcW w:w="1985" w:type="dxa"/>
            <w:vMerge w:val="restart"/>
          </w:tcPr>
          <w:p w14:paraId="3624B04F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969" w:type="dxa"/>
          </w:tcPr>
          <w:p w14:paraId="388CA961" w14:textId="3F1EE75F" w:rsidR="002F434B" w:rsidRPr="00D123AE" w:rsidRDefault="002F434B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«День отца»</w:t>
            </w:r>
          </w:p>
        </w:tc>
        <w:tc>
          <w:tcPr>
            <w:tcW w:w="1417" w:type="dxa"/>
            <w:vMerge w:val="restart"/>
          </w:tcPr>
          <w:p w14:paraId="074AD08C" w14:textId="783C2972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844" w:type="dxa"/>
            <w:vMerge w:val="restart"/>
          </w:tcPr>
          <w:p w14:paraId="5FBEF4D5" w14:textId="77777777" w:rsidR="002F434B" w:rsidRPr="005B5622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C2F4A52" w14:textId="3BC388D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5A7C2F67" w14:textId="77777777" w:rsidR="002F434B" w:rsidRPr="005B5622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34B" w:rsidRPr="00D123AE" w14:paraId="603B723E" w14:textId="693366BF" w:rsidTr="005B5622">
        <w:trPr>
          <w:trHeight w:val="140"/>
        </w:trPr>
        <w:tc>
          <w:tcPr>
            <w:tcW w:w="1985" w:type="dxa"/>
            <w:vMerge/>
          </w:tcPr>
          <w:p w14:paraId="3F03B999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F4057E" w14:textId="26386DF7" w:rsidR="002F434B" w:rsidRPr="002F434B" w:rsidRDefault="002F434B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Папина зарядка</w:t>
            </w:r>
          </w:p>
        </w:tc>
        <w:tc>
          <w:tcPr>
            <w:tcW w:w="1417" w:type="dxa"/>
            <w:vMerge/>
          </w:tcPr>
          <w:p w14:paraId="08835D43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329D8671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F98F8A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34B" w:rsidRPr="00D123AE" w14:paraId="495AC5C5" w14:textId="77777777" w:rsidTr="005B5622">
        <w:trPr>
          <w:trHeight w:val="140"/>
        </w:trPr>
        <w:tc>
          <w:tcPr>
            <w:tcW w:w="1985" w:type="dxa"/>
            <w:vMerge/>
          </w:tcPr>
          <w:p w14:paraId="20E90480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65E6DBB" w14:textId="3A61FECB" w:rsidR="002F434B" w:rsidRPr="00D123AE" w:rsidRDefault="002F434B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5622">
              <w:rPr>
                <w:rFonts w:ascii="Times New Roman" w:hAnsi="Times New Roman" w:cs="Times New Roman"/>
                <w:color w:val="000000"/>
              </w:rPr>
              <w:t>Турнир «Шашечная семья»</w:t>
            </w:r>
          </w:p>
        </w:tc>
        <w:tc>
          <w:tcPr>
            <w:tcW w:w="1417" w:type="dxa"/>
          </w:tcPr>
          <w:p w14:paraId="0FA46080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016BF81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BD89C2" w14:textId="77777777" w:rsidR="002F434B" w:rsidRPr="00D123AE" w:rsidRDefault="002F434B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22" w:rsidRPr="00D123AE" w14:paraId="09D718B7" w14:textId="48049F63" w:rsidTr="005B5622">
        <w:trPr>
          <w:trHeight w:val="140"/>
        </w:trPr>
        <w:tc>
          <w:tcPr>
            <w:tcW w:w="1985" w:type="dxa"/>
            <w:vMerge w:val="restart"/>
          </w:tcPr>
          <w:p w14:paraId="63692421" w14:textId="3730E75B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969" w:type="dxa"/>
          </w:tcPr>
          <w:p w14:paraId="411066C1" w14:textId="77777777" w:rsidR="005B5622" w:rsidRPr="00D123AE" w:rsidRDefault="005B5622" w:rsidP="005B562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Международный день пожилых людей/</w:t>
            </w:r>
          </w:p>
          <w:p w14:paraId="2D42DA53" w14:textId="77777777" w:rsidR="005B5622" w:rsidRPr="00D123AE" w:rsidRDefault="005B5622" w:rsidP="005B562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 xml:space="preserve">Международный день музыки </w:t>
            </w:r>
          </w:p>
          <w:p w14:paraId="78BE5E51" w14:textId="77777777" w:rsidR="005B5622" w:rsidRPr="00D123AE" w:rsidRDefault="005B5622" w:rsidP="005B562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День защиты животных</w:t>
            </w:r>
          </w:p>
          <w:p w14:paraId="539BDF14" w14:textId="3A354429" w:rsidR="005B5622" w:rsidRPr="00D123AE" w:rsidRDefault="005B5622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417" w:type="dxa"/>
          </w:tcPr>
          <w:p w14:paraId="64D95822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1 октября</w:t>
            </w:r>
          </w:p>
          <w:p w14:paraId="0116FEBA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6A36C809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4 октября</w:t>
            </w:r>
          </w:p>
          <w:p w14:paraId="1DC9DAFC" w14:textId="52A4F063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4" w:type="dxa"/>
          </w:tcPr>
          <w:p w14:paraId="386168EF" w14:textId="77777777" w:rsidR="005B5622" w:rsidRP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3E2AB6B" w14:textId="0C0362C8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4637559" w14:textId="77777777" w:rsidR="005B5622" w:rsidRP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22" w:rsidRPr="00D123AE" w14:paraId="59BA6455" w14:textId="2699D61D" w:rsidTr="005B5622">
        <w:trPr>
          <w:trHeight w:val="140"/>
        </w:trPr>
        <w:tc>
          <w:tcPr>
            <w:tcW w:w="1985" w:type="dxa"/>
            <w:vMerge/>
          </w:tcPr>
          <w:p w14:paraId="6D9B0A03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FDBFA17" w14:textId="74F9D226" w:rsidR="005B5622" w:rsidRPr="00613094" w:rsidRDefault="005B5622" w:rsidP="00613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Осенний марафон</w:t>
            </w:r>
          </w:p>
        </w:tc>
        <w:tc>
          <w:tcPr>
            <w:tcW w:w="1417" w:type="dxa"/>
          </w:tcPr>
          <w:p w14:paraId="65163EDC" w14:textId="417E4ED0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Первые выходные октября</w:t>
            </w:r>
          </w:p>
        </w:tc>
        <w:tc>
          <w:tcPr>
            <w:tcW w:w="1844" w:type="dxa"/>
          </w:tcPr>
          <w:p w14:paraId="6B382F2A" w14:textId="7250D0C6" w:rsid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инструктор,</w:t>
            </w:r>
          </w:p>
          <w:p w14:paraId="21767D87" w14:textId="39A23692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6B7D6E5" w14:textId="77777777" w:rsid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22" w:rsidRPr="00D123AE" w14:paraId="3EFFD176" w14:textId="05BC1086" w:rsidTr="005B5622">
        <w:trPr>
          <w:trHeight w:val="140"/>
        </w:trPr>
        <w:tc>
          <w:tcPr>
            <w:tcW w:w="1985" w:type="dxa"/>
            <w:vMerge/>
          </w:tcPr>
          <w:p w14:paraId="18E096B9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317C703" w14:textId="77777777" w:rsidR="005B5622" w:rsidRPr="00D123AE" w:rsidRDefault="005B5622" w:rsidP="005B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«Первозимье» (Праздник Покрова)</w:t>
            </w:r>
          </w:p>
          <w:p w14:paraId="423A68B9" w14:textId="77777777" w:rsidR="005B5622" w:rsidRPr="00D123AE" w:rsidRDefault="005B5622" w:rsidP="005B5622">
            <w:pPr>
              <w:pStyle w:val="Standard"/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123AE"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День витаминов</w:t>
            </w:r>
          </w:p>
          <w:p w14:paraId="7B02FF96" w14:textId="55D0689C" w:rsidR="005B5622" w:rsidRPr="00D123AE" w:rsidRDefault="005B5622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Международный день хлеба</w:t>
            </w:r>
          </w:p>
        </w:tc>
        <w:tc>
          <w:tcPr>
            <w:tcW w:w="1417" w:type="dxa"/>
          </w:tcPr>
          <w:p w14:paraId="5FDE787F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123A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14 </w:t>
            </w:r>
            <w:proofErr w:type="spellStart"/>
            <w:r w:rsidRPr="00D123A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октября</w:t>
            </w:r>
            <w:proofErr w:type="spellEnd"/>
            <w:r w:rsidRPr="00D123A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4C178D9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15 </w:t>
            </w:r>
            <w:proofErr w:type="spellStart"/>
            <w:r w:rsidRPr="00D123A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октября</w:t>
            </w:r>
            <w:proofErr w:type="spellEnd"/>
          </w:p>
          <w:p w14:paraId="3D14092A" w14:textId="3D461F6F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44" w:type="dxa"/>
          </w:tcPr>
          <w:p w14:paraId="351DFC74" w14:textId="77777777" w:rsidR="005B5622" w:rsidRP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4B06AD9" w14:textId="5A6AB7A5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AD28593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22" w:rsidRPr="00D123AE" w14:paraId="5BED8BAE" w14:textId="195B2847" w:rsidTr="005B5622">
        <w:trPr>
          <w:trHeight w:val="140"/>
        </w:trPr>
        <w:tc>
          <w:tcPr>
            <w:tcW w:w="1985" w:type="dxa"/>
            <w:vMerge/>
          </w:tcPr>
          <w:p w14:paraId="544B55C7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74A0CA1" w14:textId="77777777" w:rsidR="005B5622" w:rsidRPr="00D123AE" w:rsidRDefault="005B5622" w:rsidP="005B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 xml:space="preserve">«Параскева Пятница-льняница» (Праздник </w:t>
            </w:r>
            <w:proofErr w:type="spellStart"/>
            <w:r w:rsidRPr="00D123AE">
              <w:rPr>
                <w:rFonts w:ascii="Times New Roman" w:hAnsi="Times New Roman" w:cs="Times New Roman"/>
              </w:rPr>
              <w:t>рукод</w:t>
            </w:r>
            <w:proofErr w:type="spellEnd"/>
            <w:r w:rsidRPr="00D123AE">
              <w:rPr>
                <w:rFonts w:ascii="Times New Roman" w:hAnsi="Times New Roman" w:cs="Times New Roman"/>
              </w:rPr>
              <w:t>.)</w:t>
            </w:r>
          </w:p>
          <w:p w14:paraId="2ED33BCE" w14:textId="77777777" w:rsidR="005B5622" w:rsidRPr="00D123AE" w:rsidRDefault="005B5622" w:rsidP="005B562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Международный день анимации</w:t>
            </w:r>
          </w:p>
          <w:p w14:paraId="6926985E" w14:textId="78AA13F7" w:rsidR="005B5622" w:rsidRPr="00D123AE" w:rsidRDefault="005B5622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417" w:type="dxa"/>
          </w:tcPr>
          <w:p w14:paraId="3147DE0F" w14:textId="77777777" w:rsidR="005B5622" w:rsidRPr="00D123AE" w:rsidRDefault="005B5622" w:rsidP="005B5622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3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 октября</w:t>
            </w:r>
          </w:p>
          <w:p w14:paraId="2D1EA6B7" w14:textId="77777777" w:rsidR="005B5622" w:rsidRPr="00D123AE" w:rsidRDefault="005B5622" w:rsidP="005B5622">
            <w:pPr>
              <w:pStyle w:val="Standard"/>
              <w:ind w:left="-145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3AE">
              <w:rPr>
                <w:rFonts w:cs="Times New Roman"/>
                <w:sz w:val="18"/>
                <w:szCs w:val="18"/>
                <w:lang w:val="ru-RU"/>
              </w:rPr>
              <w:t>28 октября</w:t>
            </w:r>
          </w:p>
          <w:p w14:paraId="08B04FA1" w14:textId="0BEE817B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3AE">
              <w:rPr>
                <w:rFonts w:ascii="Times New Roman" w:hAnsi="Times New Roman" w:cs="Times New Roman"/>
                <w:sz w:val="18"/>
                <w:szCs w:val="18"/>
              </w:rPr>
              <w:t>Третье воскресенье октября</w:t>
            </w:r>
          </w:p>
        </w:tc>
        <w:tc>
          <w:tcPr>
            <w:tcW w:w="1844" w:type="dxa"/>
          </w:tcPr>
          <w:p w14:paraId="7D9872C5" w14:textId="77777777" w:rsidR="005B5622" w:rsidRPr="005B5622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EEB822B" w14:textId="5C77DE16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5924F765" w14:textId="77777777" w:rsidR="005B5622" w:rsidRPr="00D123AE" w:rsidRDefault="005B5622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66BC175B" w14:textId="7A33C218" w:rsidTr="005B5622">
        <w:trPr>
          <w:trHeight w:val="142"/>
        </w:trPr>
        <w:tc>
          <w:tcPr>
            <w:tcW w:w="1985" w:type="dxa"/>
            <w:vMerge w:val="restart"/>
          </w:tcPr>
          <w:p w14:paraId="341E2AE8" w14:textId="77777777" w:rsidR="00BB780D" w:rsidRPr="00D123AE" w:rsidRDefault="00BB780D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969" w:type="dxa"/>
          </w:tcPr>
          <w:p w14:paraId="0460C3BA" w14:textId="109F8054" w:rsidR="00BB780D" w:rsidRPr="00D123AE" w:rsidRDefault="00BB780D" w:rsidP="005B562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«День</w:t>
            </w:r>
            <w:r w:rsidR="00A41EA4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 учителя</w:t>
            </w: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». Выставка детских, совместных с родителями творческих работ</w:t>
            </w:r>
          </w:p>
        </w:tc>
        <w:tc>
          <w:tcPr>
            <w:tcW w:w="1417" w:type="dxa"/>
          </w:tcPr>
          <w:p w14:paraId="0F4167F4" w14:textId="023BEF3A" w:rsidR="00BB780D" w:rsidRPr="00D123AE" w:rsidRDefault="00A41EA4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80D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44" w:type="dxa"/>
          </w:tcPr>
          <w:p w14:paraId="6514E9A3" w14:textId="77777777" w:rsidR="00BB780D" w:rsidRPr="005B5622" w:rsidRDefault="00BB780D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B3DA3A7" w14:textId="6E53F890" w:rsidR="00BB780D" w:rsidRPr="00D123AE" w:rsidRDefault="00BB780D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2EA9FBD8" w14:textId="77777777" w:rsidR="00BB780D" w:rsidRPr="00D123AE" w:rsidRDefault="00BB780D" w:rsidP="005B5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24B5230B" w14:textId="77777777" w:rsidTr="005B5622">
        <w:trPr>
          <w:trHeight w:val="142"/>
        </w:trPr>
        <w:tc>
          <w:tcPr>
            <w:tcW w:w="1985" w:type="dxa"/>
            <w:vMerge/>
          </w:tcPr>
          <w:p w14:paraId="66EF8AF8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B32E1A" w14:textId="32D82E8F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Фотовыставка «Хобби моего папы»</w:t>
            </w:r>
          </w:p>
        </w:tc>
        <w:tc>
          <w:tcPr>
            <w:tcW w:w="1417" w:type="dxa"/>
          </w:tcPr>
          <w:p w14:paraId="0AFC6567" w14:textId="4179BD6B" w:rsidR="00BB780D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октября</w:t>
            </w:r>
          </w:p>
        </w:tc>
        <w:tc>
          <w:tcPr>
            <w:tcW w:w="1844" w:type="dxa"/>
          </w:tcPr>
          <w:p w14:paraId="63769017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FCADE9D" w14:textId="5682A808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4CAD75E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1266D6A1" w14:textId="4A2F6150" w:rsidTr="005B5622">
        <w:trPr>
          <w:trHeight w:val="142"/>
        </w:trPr>
        <w:tc>
          <w:tcPr>
            <w:tcW w:w="1985" w:type="dxa"/>
            <w:vMerge w:val="restart"/>
          </w:tcPr>
          <w:p w14:paraId="4FAE2545" w14:textId="683BBCB9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969" w:type="dxa"/>
          </w:tcPr>
          <w:p w14:paraId="66D8BA1B" w14:textId="49A2F38A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Проект развития РППС в группах</w:t>
            </w:r>
          </w:p>
        </w:tc>
        <w:tc>
          <w:tcPr>
            <w:tcW w:w="1417" w:type="dxa"/>
          </w:tcPr>
          <w:p w14:paraId="2368892F" w14:textId="492C04A5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5FEDBB9E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7C638EB6" w14:textId="3E4386A6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6B51DB8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48342BFA" w14:textId="3D41E5A6" w:rsidTr="005B5622">
        <w:trPr>
          <w:trHeight w:val="142"/>
        </w:trPr>
        <w:tc>
          <w:tcPr>
            <w:tcW w:w="1985" w:type="dxa"/>
            <w:vMerge/>
          </w:tcPr>
          <w:p w14:paraId="4D68E2C1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BCFE02D" w14:textId="205DAE8D" w:rsidR="00BB780D" w:rsidRPr="00D123AE" w:rsidRDefault="00BB780D" w:rsidP="00BB780D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123AE">
              <w:rPr>
                <w:rFonts w:eastAsiaTheme="minorHAnsi"/>
                <w:sz w:val="22"/>
                <w:szCs w:val="22"/>
              </w:rPr>
              <w:t>Проект социально-патриотического движения "ОРЛЯТА-ДОШКОЛЯТА", вступление в отряд.</w:t>
            </w:r>
          </w:p>
        </w:tc>
        <w:tc>
          <w:tcPr>
            <w:tcW w:w="1417" w:type="dxa"/>
          </w:tcPr>
          <w:p w14:paraId="00D804EE" w14:textId="7DE01AE6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356E7D6A" w14:textId="77777777" w:rsidR="00BB780D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A41C51F" w14:textId="441ACDC8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Козлова Е.В.</w:t>
            </w:r>
          </w:p>
        </w:tc>
        <w:tc>
          <w:tcPr>
            <w:tcW w:w="1559" w:type="dxa"/>
          </w:tcPr>
          <w:p w14:paraId="2413E7EC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51B2DBB2" w14:textId="2AB521AD" w:rsidTr="005B5622">
        <w:trPr>
          <w:trHeight w:val="142"/>
        </w:trPr>
        <w:tc>
          <w:tcPr>
            <w:tcW w:w="1985" w:type="dxa"/>
            <w:vMerge/>
          </w:tcPr>
          <w:p w14:paraId="12A6A7A0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796065" w14:textId="55A318CD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</w:rPr>
              <w:t>Разработка и реализация муниципального образовательного проекта, посвященного празднованию 80-летней победы в Великой отечественной войне 1941-1945 гг. «Детям о России»,</w:t>
            </w:r>
          </w:p>
        </w:tc>
        <w:tc>
          <w:tcPr>
            <w:tcW w:w="1417" w:type="dxa"/>
          </w:tcPr>
          <w:p w14:paraId="3173D02B" w14:textId="76C419AE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05B27A70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305D46B" w14:textId="2B0FC16D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01D9B4A1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25B0D0BD" w14:textId="17F3429B" w:rsidTr="005B5622">
        <w:trPr>
          <w:trHeight w:val="142"/>
        </w:trPr>
        <w:tc>
          <w:tcPr>
            <w:tcW w:w="1985" w:type="dxa"/>
          </w:tcPr>
          <w:p w14:paraId="27A23E16" w14:textId="1ED8FEF0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969" w:type="dxa"/>
          </w:tcPr>
          <w:p w14:paraId="1634AC82" w14:textId="4A442773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Муниципальный этап Всероссийского конкурса детских рисунков «Красота Божьего мира»</w:t>
            </w:r>
          </w:p>
        </w:tc>
        <w:tc>
          <w:tcPr>
            <w:tcW w:w="1417" w:type="dxa"/>
          </w:tcPr>
          <w:p w14:paraId="7DCABAE2" w14:textId="5A276482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0D083BCC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5707120" w14:textId="0FEAB018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A4EFE0A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144F282A" w14:textId="77777777" w:rsidTr="00513EF3">
        <w:tc>
          <w:tcPr>
            <w:tcW w:w="10774" w:type="dxa"/>
            <w:gridSpan w:val="5"/>
          </w:tcPr>
          <w:p w14:paraId="58D8E828" w14:textId="7374AC48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6600C3" w:rsidRPr="00D123AE" w14:paraId="4F7FEAB8" w14:textId="1771D342" w:rsidTr="005B5622">
        <w:trPr>
          <w:trHeight w:val="64"/>
        </w:trPr>
        <w:tc>
          <w:tcPr>
            <w:tcW w:w="1985" w:type="dxa"/>
            <w:vMerge w:val="restart"/>
          </w:tcPr>
          <w:p w14:paraId="3BC4A0BC" w14:textId="77777777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969" w:type="dxa"/>
          </w:tcPr>
          <w:p w14:paraId="01571F19" w14:textId="55FA31BF" w:rsidR="006600C3" w:rsidRPr="00D123AE" w:rsidRDefault="006600C3" w:rsidP="00BB7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</w:rPr>
              <w:t>Обучающий семинар для педагогов по теме «Развивающая предметно-пространственная среда в ДОУ в соответствии с ФГОС ДО. Основы ее построения по технологии говорящих стен»</w:t>
            </w:r>
          </w:p>
        </w:tc>
        <w:tc>
          <w:tcPr>
            <w:tcW w:w="1417" w:type="dxa"/>
          </w:tcPr>
          <w:p w14:paraId="0650AA8C" w14:textId="3E2B6D54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844" w:type="dxa"/>
          </w:tcPr>
          <w:p w14:paraId="6AA9733A" w14:textId="77777777" w:rsidR="006600C3" w:rsidRPr="005B5622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FAB73A2" w14:textId="01B661E0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</w:tcPr>
          <w:p w14:paraId="04C25383" w14:textId="77777777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44BDEDCC" w14:textId="2E0A7579" w:rsidTr="005B5622">
        <w:trPr>
          <w:trHeight w:val="64"/>
        </w:trPr>
        <w:tc>
          <w:tcPr>
            <w:tcW w:w="1985" w:type="dxa"/>
            <w:vMerge/>
          </w:tcPr>
          <w:p w14:paraId="2DCD34FB" w14:textId="77777777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4764778" w14:textId="6528FD51" w:rsidR="006600C3" w:rsidRPr="00D123AE" w:rsidRDefault="006600C3" w:rsidP="00BB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 xml:space="preserve">Семинар №1 «Разработка методических материалов в рамках проекта «Внедрение Федеральной образовательной программы дошкольного образования: требования </w:t>
            </w:r>
            <w:r w:rsidRPr="00D123AE">
              <w:rPr>
                <w:rFonts w:ascii="Times New Roman" w:hAnsi="Times New Roman" w:cs="Times New Roman"/>
              </w:rPr>
              <w:lastRenderedPageBreak/>
              <w:t>и особенности организации образовательного процесса»</w:t>
            </w:r>
          </w:p>
        </w:tc>
        <w:tc>
          <w:tcPr>
            <w:tcW w:w="1417" w:type="dxa"/>
          </w:tcPr>
          <w:p w14:paraId="38A0889B" w14:textId="317C8081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 октября</w:t>
            </w:r>
          </w:p>
        </w:tc>
        <w:tc>
          <w:tcPr>
            <w:tcW w:w="1844" w:type="dxa"/>
            <w:vMerge w:val="restart"/>
          </w:tcPr>
          <w:p w14:paraId="28318D4B" w14:textId="77777777" w:rsidR="006600C3" w:rsidRPr="005B5622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1A57D20" w14:textId="10064719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</w:t>
            </w:r>
            <w:r w:rsidRPr="005B5622">
              <w:rPr>
                <w:rFonts w:ascii="Times New Roman" w:hAnsi="Times New Roman" w:cs="Times New Roman"/>
              </w:rPr>
              <w:lastRenderedPageBreak/>
              <w:t xml:space="preserve">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</w:p>
        </w:tc>
        <w:tc>
          <w:tcPr>
            <w:tcW w:w="1559" w:type="dxa"/>
          </w:tcPr>
          <w:p w14:paraId="6249753A" w14:textId="77777777" w:rsidR="006600C3" w:rsidRPr="00D123AE" w:rsidRDefault="006600C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6B0CCD42" w14:textId="77777777" w:rsidTr="005B5622">
        <w:trPr>
          <w:trHeight w:val="64"/>
        </w:trPr>
        <w:tc>
          <w:tcPr>
            <w:tcW w:w="1985" w:type="dxa"/>
            <w:vMerge/>
          </w:tcPr>
          <w:p w14:paraId="7A328E3D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87C4A2" w14:textId="4232E135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  <w:color w:val="222222"/>
              </w:rPr>
              <w:t>Педагогический час</w:t>
            </w:r>
          </w:p>
        </w:tc>
        <w:tc>
          <w:tcPr>
            <w:tcW w:w="1417" w:type="dxa"/>
          </w:tcPr>
          <w:p w14:paraId="738F21BD" w14:textId="34F6985A" w:rsidR="006600C3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1844" w:type="dxa"/>
            <w:vMerge/>
          </w:tcPr>
          <w:p w14:paraId="550E33EA" w14:textId="77777777" w:rsidR="006600C3" w:rsidRPr="005B5622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EA7EBD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0D7AD672" w14:textId="37231CD8" w:rsidTr="005B5622">
        <w:trPr>
          <w:trHeight w:val="64"/>
        </w:trPr>
        <w:tc>
          <w:tcPr>
            <w:tcW w:w="1985" w:type="dxa"/>
            <w:vMerge w:val="restart"/>
          </w:tcPr>
          <w:p w14:paraId="2C6BCF86" w14:textId="4DD96078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969" w:type="dxa"/>
          </w:tcPr>
          <w:p w14:paraId="3F050233" w14:textId="4BBAA9E3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КПК «Движение и игра: ранний возраст»</w:t>
            </w:r>
          </w:p>
        </w:tc>
        <w:tc>
          <w:tcPr>
            <w:tcW w:w="1417" w:type="dxa"/>
          </w:tcPr>
          <w:p w14:paraId="3E32330C" w14:textId="77D0493F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ИРО</w:t>
            </w:r>
          </w:p>
        </w:tc>
        <w:tc>
          <w:tcPr>
            <w:tcW w:w="1844" w:type="dxa"/>
          </w:tcPr>
          <w:p w14:paraId="26DD2901" w14:textId="5FEC72DB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Воспитатель, </w:t>
            </w:r>
            <w:r w:rsidRPr="00D123AE">
              <w:rPr>
                <w:rFonts w:ascii="Times New Roman" w:hAnsi="Times New Roman" w:cs="Times New Roman"/>
                <w:bCs/>
              </w:rPr>
              <w:t>Шорина Ю.А.</w:t>
            </w:r>
          </w:p>
        </w:tc>
        <w:tc>
          <w:tcPr>
            <w:tcW w:w="1559" w:type="dxa"/>
          </w:tcPr>
          <w:p w14:paraId="59165E16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00C3" w:rsidRPr="00D123AE" w14:paraId="071B0B6E" w14:textId="4A24671B" w:rsidTr="005B5622">
        <w:trPr>
          <w:trHeight w:val="64"/>
        </w:trPr>
        <w:tc>
          <w:tcPr>
            <w:tcW w:w="1985" w:type="dxa"/>
            <w:vMerge/>
          </w:tcPr>
          <w:p w14:paraId="7B671B69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93759E" w14:textId="102CDAF4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КПК «Технологии формирования «навыков будущего» у дошкольника»</w:t>
            </w:r>
          </w:p>
        </w:tc>
        <w:tc>
          <w:tcPr>
            <w:tcW w:w="1417" w:type="dxa"/>
          </w:tcPr>
          <w:p w14:paraId="5D140C95" w14:textId="2B6CBFB3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ИРО</w:t>
            </w:r>
          </w:p>
        </w:tc>
        <w:tc>
          <w:tcPr>
            <w:tcW w:w="1844" w:type="dxa"/>
          </w:tcPr>
          <w:p w14:paraId="65339654" w14:textId="373F4772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Воспитатель, </w:t>
            </w:r>
            <w:r w:rsidRPr="00D123AE">
              <w:rPr>
                <w:rFonts w:ascii="Times New Roman" w:hAnsi="Times New Roman" w:cs="Times New Roman"/>
                <w:bCs/>
              </w:rPr>
              <w:t>Соловьева Л.А.</w:t>
            </w:r>
          </w:p>
        </w:tc>
        <w:tc>
          <w:tcPr>
            <w:tcW w:w="1559" w:type="dxa"/>
          </w:tcPr>
          <w:p w14:paraId="71944CF9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00C3" w:rsidRPr="00D123AE" w14:paraId="253BB4F8" w14:textId="6159E850" w:rsidTr="005B5622">
        <w:trPr>
          <w:trHeight w:val="64"/>
        </w:trPr>
        <w:tc>
          <w:tcPr>
            <w:tcW w:w="1985" w:type="dxa"/>
          </w:tcPr>
          <w:p w14:paraId="7A2AA431" w14:textId="022D86DD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969" w:type="dxa"/>
          </w:tcPr>
          <w:p w14:paraId="50E9DAD8" w14:textId="69FC1F24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«Детская киностудия, как средство формирования диалогической речи у детей старшего дошкольного возраста»</w:t>
            </w:r>
          </w:p>
        </w:tc>
        <w:tc>
          <w:tcPr>
            <w:tcW w:w="1417" w:type="dxa"/>
          </w:tcPr>
          <w:p w14:paraId="367D71CD" w14:textId="23387771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4" w:type="dxa"/>
          </w:tcPr>
          <w:p w14:paraId="2248F59F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92B">
              <w:rPr>
                <w:rFonts w:ascii="Times New Roman" w:hAnsi="Times New Roman" w:cs="Times New Roman"/>
                <w:bCs/>
              </w:rPr>
              <w:t>Киселева</w:t>
            </w:r>
            <w:r w:rsidRPr="00D123AE">
              <w:rPr>
                <w:rFonts w:ascii="Times New Roman" w:hAnsi="Times New Roman" w:cs="Times New Roman"/>
              </w:rPr>
              <w:t xml:space="preserve"> А.И.</w:t>
            </w:r>
          </w:p>
          <w:p w14:paraId="05839D71" w14:textId="6403957F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Петрова В.Н.</w:t>
            </w:r>
          </w:p>
        </w:tc>
        <w:tc>
          <w:tcPr>
            <w:tcW w:w="1559" w:type="dxa"/>
          </w:tcPr>
          <w:p w14:paraId="513228A4" w14:textId="77777777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2ABAAE44" w14:textId="77777777" w:rsidTr="005B5622">
        <w:trPr>
          <w:trHeight w:val="64"/>
        </w:trPr>
        <w:tc>
          <w:tcPr>
            <w:tcW w:w="1985" w:type="dxa"/>
            <w:vMerge w:val="restart"/>
          </w:tcPr>
          <w:p w14:paraId="2131B8FC" w14:textId="2CE0345B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</w:t>
            </w:r>
          </w:p>
        </w:tc>
        <w:tc>
          <w:tcPr>
            <w:tcW w:w="3969" w:type="dxa"/>
          </w:tcPr>
          <w:p w14:paraId="4D486447" w14:textId="6EC74D1D" w:rsidR="006600C3" w:rsidRPr="00464E06" w:rsidRDefault="006600C3" w:rsidP="006600C3">
            <w:pPr>
              <w:pStyle w:val="TableParagraph"/>
              <w:ind w:right="120"/>
              <w:rPr>
                <w:b/>
              </w:rPr>
            </w:pPr>
            <w:r w:rsidRPr="00464E06"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1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«Установочное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заседание</w:t>
            </w:r>
            <w:r w:rsidRPr="00464E06">
              <w:rPr>
                <w:b/>
                <w:spacing w:val="3"/>
              </w:rPr>
              <w:t xml:space="preserve"> </w:t>
            </w:r>
            <w:r w:rsidRPr="00464E06">
              <w:rPr>
                <w:b/>
              </w:rPr>
              <w:t>ППк»:</w:t>
            </w:r>
          </w:p>
          <w:p w14:paraId="6D3BD035" w14:textId="77777777" w:rsidR="006600C3" w:rsidRPr="00464E06" w:rsidRDefault="006600C3" w:rsidP="006600C3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464E06">
              <w:t>Выбор</w:t>
            </w:r>
            <w:r w:rsidRPr="00464E06">
              <w:rPr>
                <w:spacing w:val="1"/>
              </w:rPr>
              <w:t xml:space="preserve"> </w:t>
            </w:r>
            <w:r w:rsidRPr="00464E06">
              <w:t>председателя,</w:t>
            </w:r>
            <w:r w:rsidRPr="00464E06">
              <w:rPr>
                <w:spacing w:val="1"/>
              </w:rPr>
              <w:t xml:space="preserve"> </w:t>
            </w:r>
            <w:r w:rsidRPr="00464E06">
              <w:t>секретаря</w:t>
            </w:r>
            <w:r w:rsidRPr="00464E06">
              <w:rPr>
                <w:spacing w:val="1"/>
              </w:rPr>
              <w:t xml:space="preserve"> </w:t>
            </w:r>
            <w:r w:rsidRPr="00464E06">
              <w:t>и</w:t>
            </w:r>
            <w:r w:rsidRPr="00464E06">
              <w:rPr>
                <w:spacing w:val="1"/>
              </w:rPr>
              <w:t xml:space="preserve"> </w:t>
            </w:r>
            <w:r w:rsidRPr="00464E06">
              <w:t>членов</w:t>
            </w:r>
            <w:r>
              <w:t xml:space="preserve"> </w:t>
            </w:r>
            <w:r w:rsidRPr="00464E06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</w:t>
            </w:r>
            <w:r w:rsidRPr="00464E06">
              <w:t>консилиума.</w:t>
            </w:r>
          </w:p>
          <w:p w14:paraId="2AAF67FB" w14:textId="77777777" w:rsidR="006600C3" w:rsidRPr="00464E06" w:rsidRDefault="006600C3" w:rsidP="006600C3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464E06">
              <w:t>Ознакомление</w:t>
            </w:r>
            <w:r>
              <w:t xml:space="preserve"> </w:t>
            </w:r>
            <w:r w:rsidRPr="00464E06">
              <w:t>членов</w:t>
            </w:r>
            <w:r w:rsidRPr="00464E06">
              <w:rPr>
                <w:sz w:val="24"/>
                <w:szCs w:val="24"/>
              </w:rPr>
              <w:t xml:space="preserve"> консилиума</w:t>
            </w:r>
            <w:r w:rsidRPr="00464E06">
              <w:rPr>
                <w:spacing w:val="14"/>
                <w:sz w:val="24"/>
                <w:szCs w:val="24"/>
              </w:rPr>
              <w:t xml:space="preserve"> </w:t>
            </w:r>
            <w:r w:rsidRPr="00464E06">
              <w:rPr>
                <w:sz w:val="24"/>
                <w:szCs w:val="24"/>
              </w:rPr>
              <w:t>с</w:t>
            </w:r>
            <w:r w:rsidRPr="00464E06">
              <w:rPr>
                <w:spacing w:val="14"/>
                <w:sz w:val="24"/>
                <w:szCs w:val="24"/>
              </w:rPr>
              <w:t xml:space="preserve"> </w:t>
            </w:r>
            <w:r w:rsidRPr="00464E06">
              <w:t>приказом</w:t>
            </w:r>
            <w:r>
              <w:t xml:space="preserve"> </w:t>
            </w:r>
            <w:r w:rsidRPr="00464E0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464E06">
              <w:t>заведующего об организации</w:t>
            </w:r>
            <w:r>
              <w:t xml:space="preserve"> </w:t>
            </w:r>
            <w:r w:rsidRPr="00464E06">
              <w:t>и</w:t>
            </w:r>
            <w:r>
              <w:t xml:space="preserve"> </w:t>
            </w:r>
            <w:r w:rsidRPr="00464E06">
              <w:t>работе ПМПк в ДОУ.</w:t>
            </w:r>
          </w:p>
          <w:p w14:paraId="2634E339" w14:textId="77777777" w:rsidR="006600C3" w:rsidRPr="00464E06" w:rsidRDefault="006600C3" w:rsidP="006600C3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464E06">
              <w:t>Распределение обязанностей.</w:t>
            </w:r>
          </w:p>
          <w:p w14:paraId="55FDCFC8" w14:textId="77777777" w:rsidR="006600C3" w:rsidRPr="00464E06" w:rsidRDefault="006600C3" w:rsidP="006600C3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464E06">
              <w:t>Освещение</w:t>
            </w:r>
            <w:r>
              <w:t xml:space="preserve"> </w:t>
            </w:r>
            <w:r w:rsidRPr="00464E06">
              <w:t>нормативно</w:t>
            </w:r>
            <w:r>
              <w:t xml:space="preserve"> </w:t>
            </w:r>
            <w:r w:rsidRPr="00464E06">
              <w:t>– правовой базы ПМПк ДОУ.</w:t>
            </w:r>
          </w:p>
          <w:p w14:paraId="0B924CEE" w14:textId="05190FD7" w:rsidR="006600C3" w:rsidRPr="00D123AE" w:rsidRDefault="006600C3" w:rsidP="006600C3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  <w:rPr>
                <w:b/>
                <w:bCs/>
                <w:color w:val="000000" w:themeColor="text1"/>
              </w:rPr>
            </w:pPr>
            <w:r w:rsidRPr="00464E06">
              <w:t>Принятие плана работы ППк</w:t>
            </w:r>
            <w:r>
              <w:t xml:space="preserve"> </w:t>
            </w:r>
            <w:r w:rsidRPr="00464E06">
              <w:t>на</w:t>
            </w:r>
            <w:r>
              <w:t xml:space="preserve"> </w:t>
            </w:r>
            <w:r w:rsidRPr="00464E06">
              <w:t>202</w:t>
            </w:r>
            <w:r>
              <w:t>3</w:t>
            </w:r>
            <w:r w:rsidRPr="00464E06">
              <w:t>–202</w:t>
            </w:r>
            <w:r>
              <w:t>4</w:t>
            </w:r>
          </w:p>
        </w:tc>
        <w:tc>
          <w:tcPr>
            <w:tcW w:w="1417" w:type="dxa"/>
          </w:tcPr>
          <w:p w14:paraId="069DEE7A" w14:textId="1F4EEC9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44" w:type="dxa"/>
          </w:tcPr>
          <w:p w14:paraId="545820D5" w14:textId="30455031" w:rsidR="006600C3" w:rsidRDefault="006600C3" w:rsidP="006600C3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ППк, Козлова Е.В.</w:t>
            </w:r>
          </w:p>
          <w:p w14:paraId="73D271A5" w14:textId="5633C745" w:rsidR="006600C3" w:rsidRPr="00D123AE" w:rsidRDefault="006600C3" w:rsidP="006600C3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B5EB10A" w14:textId="77777777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33C0C6EC" w14:textId="77777777" w:rsidTr="005B5622">
        <w:trPr>
          <w:trHeight w:val="64"/>
        </w:trPr>
        <w:tc>
          <w:tcPr>
            <w:tcW w:w="1985" w:type="dxa"/>
            <w:vMerge/>
          </w:tcPr>
          <w:p w14:paraId="3100ED08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B922C7E" w14:textId="72899157" w:rsidR="006600C3" w:rsidRPr="006F292B" w:rsidRDefault="006600C3" w:rsidP="006600C3">
            <w:pPr>
              <w:pStyle w:val="TableParagraph"/>
              <w:ind w:left="0" w:right="97"/>
            </w:pPr>
            <w:r w:rsidRPr="00464E06">
              <w:t xml:space="preserve">Выявление детей, имеющих </w:t>
            </w:r>
            <w:r>
              <w:t>т</w:t>
            </w:r>
            <w:r w:rsidRPr="00464E06">
              <w:t>рудности в усвоении программы,</w:t>
            </w:r>
            <w:r>
              <w:t xml:space="preserve"> </w:t>
            </w:r>
            <w:r w:rsidRPr="00464E06">
              <w:t>развитии и адаптации к ДОУ.</w:t>
            </w:r>
          </w:p>
        </w:tc>
        <w:tc>
          <w:tcPr>
            <w:tcW w:w="1417" w:type="dxa"/>
          </w:tcPr>
          <w:p w14:paraId="01C1966C" w14:textId="146F035C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7B0F9E86" w14:textId="77777777" w:rsidR="006600C3" w:rsidRDefault="006600C3" w:rsidP="006600C3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ППк, Козлова Е.В.</w:t>
            </w:r>
          </w:p>
          <w:p w14:paraId="7AB46CFF" w14:textId="2141733E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6C66294" w14:textId="77777777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6C9E63C2" w14:textId="77777777" w:rsidTr="00513EF3">
        <w:trPr>
          <w:trHeight w:val="64"/>
        </w:trPr>
        <w:tc>
          <w:tcPr>
            <w:tcW w:w="10774" w:type="dxa"/>
            <w:gridSpan w:val="5"/>
          </w:tcPr>
          <w:p w14:paraId="795C7FC3" w14:textId="0C4E04C8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6600C3" w:rsidRPr="00D123AE" w14:paraId="43BC297E" w14:textId="0D72087A" w:rsidTr="005B5622">
        <w:trPr>
          <w:trHeight w:val="64"/>
        </w:trPr>
        <w:tc>
          <w:tcPr>
            <w:tcW w:w="1985" w:type="dxa"/>
          </w:tcPr>
          <w:p w14:paraId="1365F680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969" w:type="dxa"/>
          </w:tcPr>
          <w:p w14:paraId="43977454" w14:textId="77777777" w:rsidR="006600C3" w:rsidRPr="00071671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671">
              <w:rPr>
                <w:rFonts w:ascii="Times New Roman" w:hAnsi="Times New Roman" w:cs="Times New Roman"/>
              </w:rPr>
              <w:t>Заседание Совета отцов №1</w:t>
            </w:r>
          </w:p>
          <w:p w14:paraId="49AE4B11" w14:textId="77777777" w:rsidR="006600C3" w:rsidRPr="00071671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82985A" w14:textId="1D6A85AD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44" w:type="dxa"/>
          </w:tcPr>
          <w:p w14:paraId="7E2AA4F8" w14:textId="77777777" w:rsidR="006600C3" w:rsidRPr="005B5622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507B9F3" w14:textId="77777777" w:rsidR="006600C3" w:rsidRPr="005B5622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331B91FB" w14:textId="32D3D041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Совет </w:t>
            </w:r>
            <w:r>
              <w:rPr>
                <w:rFonts w:ascii="Times New Roman" w:hAnsi="Times New Roman" w:cs="Times New Roman"/>
              </w:rPr>
              <w:t>отцов</w:t>
            </w:r>
          </w:p>
        </w:tc>
        <w:tc>
          <w:tcPr>
            <w:tcW w:w="1559" w:type="dxa"/>
          </w:tcPr>
          <w:p w14:paraId="6ABBD841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C3" w:rsidRPr="00D123AE" w14:paraId="27FC1704" w14:textId="43642EB3" w:rsidTr="005B5622">
        <w:trPr>
          <w:trHeight w:val="64"/>
        </w:trPr>
        <w:tc>
          <w:tcPr>
            <w:tcW w:w="1985" w:type="dxa"/>
          </w:tcPr>
          <w:p w14:paraId="287DFCB1" w14:textId="45BB9C2A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969" w:type="dxa"/>
          </w:tcPr>
          <w:p w14:paraId="0453D404" w14:textId="602F61E4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 – консультация «15 советов успешной адаптации»</w:t>
            </w:r>
          </w:p>
        </w:tc>
        <w:tc>
          <w:tcPr>
            <w:tcW w:w="1417" w:type="dxa"/>
          </w:tcPr>
          <w:p w14:paraId="1EF95C65" w14:textId="0A581992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645E59BE" w14:textId="77777777" w:rsidR="006600C3" w:rsidRPr="005B5622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Л.А.</w:t>
            </w:r>
          </w:p>
          <w:p w14:paraId="5A3CA07B" w14:textId="788A366D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Шорина Ю.А.,</w:t>
            </w:r>
          </w:p>
          <w:p w14:paraId="5F5A5858" w14:textId="62E58764" w:rsidR="006600C3" w:rsidRPr="00D123AE" w:rsidRDefault="006600C3" w:rsidP="00740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</w:tcPr>
          <w:p w14:paraId="756050E1" w14:textId="77777777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0C3" w:rsidRPr="00D123AE" w14:paraId="33401FE7" w14:textId="3BC12904" w:rsidTr="0074015F">
        <w:trPr>
          <w:trHeight w:val="998"/>
        </w:trPr>
        <w:tc>
          <w:tcPr>
            <w:tcW w:w="1985" w:type="dxa"/>
          </w:tcPr>
          <w:p w14:paraId="301723EF" w14:textId="1831BB6C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969" w:type="dxa"/>
          </w:tcPr>
          <w:p w14:paraId="02CA45F2" w14:textId="134856A7" w:rsidR="006600C3" w:rsidRPr="00D123AE" w:rsidRDefault="006600C3" w:rsidP="00660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сотрудников ДОО проведению оценки качества с использованием Инструментария МКДО</w:t>
            </w:r>
          </w:p>
        </w:tc>
        <w:tc>
          <w:tcPr>
            <w:tcW w:w="1417" w:type="dxa"/>
          </w:tcPr>
          <w:p w14:paraId="24E9F848" w14:textId="67DCEE69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13B91436" w14:textId="77777777" w:rsidR="006600C3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3EE6B1CF" w14:textId="16643FE8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C4F4329" w14:textId="77777777" w:rsidR="006600C3" w:rsidRPr="00D123AE" w:rsidRDefault="006600C3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34B" w:rsidRPr="00D123AE" w14:paraId="0BD6EEDD" w14:textId="77777777" w:rsidTr="002F434B">
        <w:trPr>
          <w:trHeight w:val="268"/>
        </w:trPr>
        <w:tc>
          <w:tcPr>
            <w:tcW w:w="10774" w:type="dxa"/>
            <w:gridSpan w:val="5"/>
          </w:tcPr>
          <w:p w14:paraId="2C386DBE" w14:textId="28E2EA95" w:rsidR="002F434B" w:rsidRPr="00A67F62" w:rsidRDefault="002F434B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62">
              <w:rPr>
                <w:rFonts w:ascii="Times New Roman" w:hAnsi="Times New Roman" w:cs="Times New Roman"/>
                <w:b/>
                <w:bCs/>
              </w:rPr>
              <w:t>Районные мероприятия</w:t>
            </w:r>
          </w:p>
        </w:tc>
      </w:tr>
      <w:tr w:rsidR="0074015F" w:rsidRPr="00D123AE" w14:paraId="5B63BBDF" w14:textId="77777777" w:rsidTr="000E2003">
        <w:trPr>
          <w:trHeight w:val="285"/>
        </w:trPr>
        <w:tc>
          <w:tcPr>
            <w:tcW w:w="5954" w:type="dxa"/>
            <w:gridSpan w:val="2"/>
          </w:tcPr>
          <w:p w14:paraId="33537E34" w14:textId="433DC334" w:rsidR="0074015F" w:rsidRPr="002F434B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Установочный вебинар для участников районного конкурса эффективных практик дополнительного образования детей в Пошехонском районе «Новые возможности для успеха каждого ребёнка».</w:t>
            </w:r>
          </w:p>
        </w:tc>
        <w:tc>
          <w:tcPr>
            <w:tcW w:w="1417" w:type="dxa"/>
          </w:tcPr>
          <w:p w14:paraId="251D4E1C" w14:textId="6C9B562A" w:rsidR="0074015F" w:rsidRPr="00A67F62" w:rsidRDefault="0074015F" w:rsidP="002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11.10.2023</w:t>
            </w:r>
          </w:p>
        </w:tc>
        <w:tc>
          <w:tcPr>
            <w:tcW w:w="1844" w:type="dxa"/>
          </w:tcPr>
          <w:p w14:paraId="704A4B01" w14:textId="77777777" w:rsidR="0074015F" w:rsidRPr="005B5622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2C6676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15F" w:rsidRPr="00D123AE" w14:paraId="4B13FEB5" w14:textId="77777777" w:rsidTr="000E2003">
        <w:trPr>
          <w:trHeight w:val="285"/>
        </w:trPr>
        <w:tc>
          <w:tcPr>
            <w:tcW w:w="5954" w:type="dxa"/>
            <w:gridSpan w:val="2"/>
          </w:tcPr>
          <w:p w14:paraId="7CB6EF81" w14:textId="516F0801" w:rsidR="0074015F" w:rsidRPr="002F434B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для руководителей и ответственных за методическую работу ДОУ                                                                                                        </w:t>
            </w:r>
            <w:proofErr w:type="gramStart"/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 программ; планов ПОС, ресурсных центров, методических объединений».</w:t>
            </w:r>
          </w:p>
        </w:tc>
        <w:tc>
          <w:tcPr>
            <w:tcW w:w="1417" w:type="dxa"/>
          </w:tcPr>
          <w:p w14:paraId="70503C6D" w14:textId="32FBEC77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18.10.2023</w:t>
            </w:r>
          </w:p>
          <w:p w14:paraId="7D43F815" w14:textId="77777777" w:rsidR="0074015F" w:rsidRPr="00A67F62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570231" w14:textId="77777777" w:rsidR="0074015F" w:rsidRPr="00A67F62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0F1F87" w14:textId="33914028" w:rsidR="0074015F" w:rsidRPr="00A67F62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</w:tcPr>
          <w:p w14:paraId="0C3934AB" w14:textId="77777777" w:rsidR="0074015F" w:rsidRPr="005B5622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A6478F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15F" w:rsidRPr="00D123AE" w14:paraId="652E87AC" w14:textId="77777777" w:rsidTr="000E2003">
        <w:trPr>
          <w:trHeight w:val="285"/>
        </w:trPr>
        <w:tc>
          <w:tcPr>
            <w:tcW w:w="5954" w:type="dxa"/>
            <w:gridSpan w:val="2"/>
          </w:tcPr>
          <w:p w14:paraId="4D3F707A" w14:textId="274FEB26" w:rsidR="0074015F" w:rsidRPr="002F434B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Планов профилактической работы на 2023-2024 учебный год.</w:t>
            </w:r>
          </w:p>
        </w:tc>
        <w:tc>
          <w:tcPr>
            <w:tcW w:w="1417" w:type="dxa"/>
          </w:tcPr>
          <w:p w14:paraId="15CAC3DA" w14:textId="28D3A3DA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844" w:type="dxa"/>
          </w:tcPr>
          <w:p w14:paraId="1EC83945" w14:textId="11DCAABC" w:rsidR="0074015F" w:rsidRPr="005B5622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Холманова О.Ю.</w:t>
            </w:r>
          </w:p>
        </w:tc>
        <w:tc>
          <w:tcPr>
            <w:tcW w:w="1559" w:type="dxa"/>
          </w:tcPr>
          <w:p w14:paraId="0249D2F4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15F" w:rsidRPr="00D123AE" w14:paraId="3DE31C5A" w14:textId="77777777" w:rsidTr="000E2003">
        <w:trPr>
          <w:trHeight w:val="285"/>
        </w:trPr>
        <w:tc>
          <w:tcPr>
            <w:tcW w:w="5954" w:type="dxa"/>
            <w:gridSpan w:val="2"/>
          </w:tcPr>
          <w:p w14:paraId="7CFB3CC1" w14:textId="5D347DD5" w:rsidR="0074015F" w:rsidRPr="002F434B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итогах проведения комплексного мероприятия «Детская безопасность».</w:t>
            </w:r>
          </w:p>
        </w:tc>
        <w:tc>
          <w:tcPr>
            <w:tcW w:w="1417" w:type="dxa"/>
          </w:tcPr>
          <w:p w14:paraId="4D56B219" w14:textId="4C6CABEB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  <w:tc>
          <w:tcPr>
            <w:tcW w:w="1844" w:type="dxa"/>
          </w:tcPr>
          <w:p w14:paraId="11FB37D6" w14:textId="3429C724" w:rsidR="0074015F" w:rsidRPr="005B5622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Шорина Ю.А.</w:t>
            </w:r>
          </w:p>
        </w:tc>
        <w:tc>
          <w:tcPr>
            <w:tcW w:w="1559" w:type="dxa"/>
          </w:tcPr>
          <w:p w14:paraId="6D99BC8B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15F" w:rsidRPr="00D123AE" w14:paraId="49998B20" w14:textId="77777777" w:rsidTr="000E2003">
        <w:trPr>
          <w:trHeight w:val="285"/>
        </w:trPr>
        <w:tc>
          <w:tcPr>
            <w:tcW w:w="5954" w:type="dxa"/>
            <w:gridSpan w:val="2"/>
          </w:tcPr>
          <w:p w14:paraId="02B0ABB5" w14:textId="1FC5F8F3" w:rsidR="0074015F" w:rsidRPr="00D123AE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Ежемесячный  мониторинг</w:t>
            </w:r>
            <w:proofErr w:type="gramEnd"/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дошкольникам. Обязательная выгрузка отчета на вышестоящий уровень.</w:t>
            </w:r>
          </w:p>
        </w:tc>
        <w:tc>
          <w:tcPr>
            <w:tcW w:w="1417" w:type="dxa"/>
          </w:tcPr>
          <w:p w14:paraId="5153C3DA" w14:textId="60D0BF2F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5-10 полная выгрузка</w:t>
            </w:r>
          </w:p>
          <w:p w14:paraId="4EB7F9A6" w14:textId="12F4B86C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 выгрузка отчетов</w:t>
            </w:r>
          </w:p>
        </w:tc>
        <w:tc>
          <w:tcPr>
            <w:tcW w:w="1844" w:type="dxa"/>
          </w:tcPr>
          <w:p w14:paraId="02F1264F" w14:textId="161A31AB" w:rsidR="0074015F" w:rsidRPr="005B5622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А.И.</w:t>
            </w:r>
          </w:p>
        </w:tc>
        <w:tc>
          <w:tcPr>
            <w:tcW w:w="1559" w:type="dxa"/>
          </w:tcPr>
          <w:p w14:paraId="78575660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15F" w:rsidRPr="00D123AE" w14:paraId="16B13574" w14:textId="77777777" w:rsidTr="000E2003">
        <w:trPr>
          <w:trHeight w:val="285"/>
        </w:trPr>
        <w:tc>
          <w:tcPr>
            <w:tcW w:w="5954" w:type="dxa"/>
            <w:gridSpan w:val="2"/>
          </w:tcPr>
          <w:p w14:paraId="3648B519" w14:textId="508D6874" w:rsidR="0074015F" w:rsidRPr="002F434B" w:rsidRDefault="0074015F" w:rsidP="002F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учителя.</w:t>
            </w:r>
          </w:p>
        </w:tc>
        <w:tc>
          <w:tcPr>
            <w:tcW w:w="1417" w:type="dxa"/>
          </w:tcPr>
          <w:p w14:paraId="1E584551" w14:textId="0CAFD50F" w:rsidR="0074015F" w:rsidRPr="00A67F62" w:rsidRDefault="0074015F" w:rsidP="0074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05.10.2023</w:t>
            </w:r>
          </w:p>
        </w:tc>
        <w:tc>
          <w:tcPr>
            <w:tcW w:w="1844" w:type="dxa"/>
          </w:tcPr>
          <w:p w14:paraId="0D53C4D9" w14:textId="77777777" w:rsidR="0074015F" w:rsidRDefault="00A67F62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3B6807F9" w14:textId="3E10DBFF" w:rsidR="00A67F62" w:rsidRPr="005B5622" w:rsidRDefault="00A67F62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2106A33E" w14:textId="77777777" w:rsidR="0074015F" w:rsidRPr="00D123AE" w:rsidRDefault="0074015F" w:rsidP="00660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D24860" w14:textId="77777777" w:rsidR="00721C73" w:rsidRPr="00D123AE" w:rsidRDefault="00721C73" w:rsidP="00721C7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lastRenderedPageBreak/>
        <w:t>Утверждаю:</w:t>
      </w:r>
    </w:p>
    <w:p w14:paraId="7A2F47B7" w14:textId="77777777" w:rsidR="00721C73" w:rsidRPr="00D123AE" w:rsidRDefault="00721C73" w:rsidP="00721C7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02DF2435" w14:textId="77777777" w:rsidR="00721C73" w:rsidRPr="00D123AE" w:rsidRDefault="00721C73" w:rsidP="00721C7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457CA7F2" w14:textId="77777777" w:rsidR="00721C73" w:rsidRDefault="00721C73" w:rsidP="00721C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185C5A" w14:textId="77777777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359BA8AF" w14:textId="5169F0F0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ноябрь 2023 года</w:t>
      </w:r>
    </w:p>
    <w:tbl>
      <w:tblPr>
        <w:tblW w:w="106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559"/>
        <w:gridCol w:w="1844"/>
        <w:gridCol w:w="1558"/>
        <w:gridCol w:w="7"/>
      </w:tblGrid>
      <w:tr w:rsidR="00BB780D" w:rsidRPr="00D123AE" w14:paraId="51B97F1D" w14:textId="267FBF8D" w:rsidTr="00BB780D">
        <w:trPr>
          <w:gridAfter w:val="1"/>
          <w:wAfter w:w="7" w:type="dxa"/>
        </w:trPr>
        <w:tc>
          <w:tcPr>
            <w:tcW w:w="1985" w:type="dxa"/>
          </w:tcPr>
          <w:p w14:paraId="2FA3200F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686" w:type="dxa"/>
          </w:tcPr>
          <w:p w14:paraId="2011BB2A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14:paraId="6345FA52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4" w:type="dxa"/>
          </w:tcPr>
          <w:p w14:paraId="0EA1013F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8" w:type="dxa"/>
          </w:tcPr>
          <w:p w14:paraId="0DE451ED" w14:textId="0D86996D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BB780D" w:rsidRPr="00D123AE" w14:paraId="74930455" w14:textId="77777777" w:rsidTr="00BB780D">
        <w:tc>
          <w:tcPr>
            <w:tcW w:w="10639" w:type="dxa"/>
            <w:gridSpan w:val="6"/>
          </w:tcPr>
          <w:p w14:paraId="5E1F5F2C" w14:textId="623FAB60" w:rsidR="00BB780D" w:rsidRPr="00D123AE" w:rsidRDefault="00BB780D" w:rsidP="0039632F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BB780D" w:rsidRPr="00D123AE" w14:paraId="3D99FA2E" w14:textId="3604D111" w:rsidTr="00BB780D">
        <w:trPr>
          <w:gridAfter w:val="1"/>
          <w:wAfter w:w="7" w:type="dxa"/>
          <w:trHeight w:val="140"/>
        </w:trPr>
        <w:tc>
          <w:tcPr>
            <w:tcW w:w="1985" w:type="dxa"/>
            <w:vMerge w:val="restart"/>
          </w:tcPr>
          <w:p w14:paraId="471A198E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686" w:type="dxa"/>
          </w:tcPr>
          <w:p w14:paraId="6555DADD" w14:textId="3F3FE376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«Ярмарка»</w:t>
            </w:r>
          </w:p>
          <w:p w14:paraId="4F532CFC" w14:textId="29BA434D" w:rsidR="00BB780D" w:rsidRPr="00D123AE" w:rsidRDefault="00BB780D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«День матери»</w:t>
            </w:r>
          </w:p>
        </w:tc>
        <w:tc>
          <w:tcPr>
            <w:tcW w:w="1559" w:type="dxa"/>
          </w:tcPr>
          <w:p w14:paraId="714EF4D6" w14:textId="77777777" w:rsidR="00BB780D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</w:t>
            </w:r>
          </w:p>
          <w:p w14:paraId="44F19591" w14:textId="1355AECA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844" w:type="dxa"/>
          </w:tcPr>
          <w:p w14:paraId="45C0749D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303A33D" w14:textId="45CE5B3E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71D53FFB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6E3E3113" w14:textId="1D0472FA" w:rsidTr="00BB780D">
        <w:trPr>
          <w:gridAfter w:val="1"/>
          <w:wAfter w:w="7" w:type="dxa"/>
          <w:trHeight w:val="140"/>
        </w:trPr>
        <w:tc>
          <w:tcPr>
            <w:tcW w:w="1985" w:type="dxa"/>
            <w:vMerge/>
          </w:tcPr>
          <w:p w14:paraId="77450BD5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E3D84D" w14:textId="4E9D7313" w:rsidR="00BB780D" w:rsidRPr="00D123AE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КВН "Неразлучные друзья - взрослые и дети"(День правовой помощи детям)</w:t>
            </w:r>
          </w:p>
        </w:tc>
        <w:tc>
          <w:tcPr>
            <w:tcW w:w="1559" w:type="dxa"/>
          </w:tcPr>
          <w:p w14:paraId="75EDC76E" w14:textId="0BFB725C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1844" w:type="dxa"/>
          </w:tcPr>
          <w:p w14:paraId="188F2F3F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8144693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3E08AF69" w14:textId="75D731B0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Совет отцов</w:t>
            </w:r>
          </w:p>
        </w:tc>
        <w:tc>
          <w:tcPr>
            <w:tcW w:w="1558" w:type="dxa"/>
          </w:tcPr>
          <w:p w14:paraId="4EBB9EC9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3C026E72" w14:textId="0EC7672E" w:rsidTr="00BB780D">
        <w:trPr>
          <w:gridAfter w:val="1"/>
          <w:wAfter w:w="7" w:type="dxa"/>
          <w:trHeight w:val="140"/>
        </w:trPr>
        <w:tc>
          <w:tcPr>
            <w:tcW w:w="1985" w:type="dxa"/>
            <w:vMerge/>
          </w:tcPr>
          <w:p w14:paraId="09FCBDB1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005E1A7" w14:textId="280FD114" w:rsidR="00BB780D" w:rsidRPr="00D123AE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Познавательная викторина «День Герба Российской Федерации»</w:t>
            </w:r>
          </w:p>
        </w:tc>
        <w:tc>
          <w:tcPr>
            <w:tcW w:w="1559" w:type="dxa"/>
          </w:tcPr>
          <w:p w14:paraId="3CAE9FE8" w14:textId="0A8407B3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844" w:type="dxa"/>
          </w:tcPr>
          <w:p w14:paraId="123951C3" w14:textId="104821E8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старшей, средней групп</w:t>
            </w:r>
          </w:p>
        </w:tc>
        <w:tc>
          <w:tcPr>
            <w:tcW w:w="1558" w:type="dxa"/>
          </w:tcPr>
          <w:p w14:paraId="12CE013E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60E5B9F0" w14:textId="04125D7A" w:rsidTr="00BB780D">
        <w:trPr>
          <w:gridAfter w:val="1"/>
          <w:wAfter w:w="7" w:type="dxa"/>
          <w:trHeight w:val="140"/>
        </w:trPr>
        <w:tc>
          <w:tcPr>
            <w:tcW w:w="1985" w:type="dxa"/>
            <w:vMerge w:val="restart"/>
          </w:tcPr>
          <w:p w14:paraId="2880C2D2" w14:textId="18E2D0C6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686" w:type="dxa"/>
          </w:tcPr>
          <w:p w14:paraId="2FC5B6D0" w14:textId="77777777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  <w:p w14:paraId="4F030C79" w14:textId="77777777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 xml:space="preserve">Праздник рукомесленников - </w:t>
            </w:r>
          </w:p>
          <w:p w14:paraId="6EBEAC48" w14:textId="43025FAA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Козьмы и Демьяна» (русский народный праздник Ярмарка»)</w:t>
            </w:r>
          </w:p>
        </w:tc>
        <w:tc>
          <w:tcPr>
            <w:tcW w:w="1559" w:type="dxa"/>
          </w:tcPr>
          <w:p w14:paraId="270CB5CE" w14:textId="77777777" w:rsidR="00BB780D" w:rsidRPr="00E95FDF" w:rsidRDefault="00BB780D" w:rsidP="00BB780D">
            <w:pPr>
              <w:pStyle w:val="Standard"/>
              <w:spacing w:line="276" w:lineRule="auto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D5828">
              <w:rPr>
                <w:rFonts w:cs="Times New Roman"/>
                <w:sz w:val="22"/>
                <w:szCs w:val="22"/>
                <w:lang w:val="ru-RU"/>
              </w:rPr>
              <w:t>4 ноября</w:t>
            </w:r>
          </w:p>
          <w:p w14:paraId="2DA75928" w14:textId="77777777" w:rsidR="00BB780D" w:rsidRPr="00ED5828" w:rsidRDefault="00BB780D" w:rsidP="00BB780D">
            <w:pPr>
              <w:spacing w:after="0"/>
              <w:ind w:left="-1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D58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 ноября</w:t>
            </w:r>
          </w:p>
          <w:p w14:paraId="23E436A0" w14:textId="1F498143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5106455" w14:textId="156FB064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старшей, средней групп</w:t>
            </w:r>
          </w:p>
        </w:tc>
        <w:tc>
          <w:tcPr>
            <w:tcW w:w="1558" w:type="dxa"/>
          </w:tcPr>
          <w:p w14:paraId="4F98BC67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2BC8C83E" w14:textId="3180A644" w:rsidTr="00BB780D">
        <w:trPr>
          <w:gridAfter w:val="1"/>
          <w:wAfter w:w="7" w:type="dxa"/>
          <w:trHeight w:val="140"/>
        </w:trPr>
        <w:tc>
          <w:tcPr>
            <w:tcW w:w="1985" w:type="dxa"/>
            <w:vMerge/>
          </w:tcPr>
          <w:p w14:paraId="7554ADDE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C9F0546" w14:textId="4D1CD134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</w:tcPr>
          <w:p w14:paraId="0B9A305D" w14:textId="08142BA7" w:rsidR="00BB780D" w:rsidRPr="00BB780D" w:rsidRDefault="00BB780D" w:rsidP="00BB780D">
            <w:pPr>
              <w:pStyle w:val="Standard"/>
              <w:spacing w:line="276" w:lineRule="auto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B780D">
              <w:rPr>
                <w:rFonts w:cs="Times New Roman"/>
                <w:sz w:val="22"/>
                <w:szCs w:val="22"/>
                <w:lang w:val="ru-RU"/>
              </w:rPr>
              <w:t>8 ноября</w:t>
            </w:r>
          </w:p>
        </w:tc>
        <w:tc>
          <w:tcPr>
            <w:tcW w:w="1844" w:type="dxa"/>
          </w:tcPr>
          <w:p w14:paraId="353E22C6" w14:textId="3C05336D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622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8" w:type="dxa"/>
          </w:tcPr>
          <w:p w14:paraId="2F77594B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37714ED9" w14:textId="10A95CE1" w:rsidTr="00BB780D">
        <w:trPr>
          <w:gridAfter w:val="1"/>
          <w:wAfter w:w="7" w:type="dxa"/>
          <w:trHeight w:val="140"/>
        </w:trPr>
        <w:tc>
          <w:tcPr>
            <w:tcW w:w="1985" w:type="dxa"/>
            <w:vMerge/>
          </w:tcPr>
          <w:p w14:paraId="0F7362F1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A77E48" w14:textId="0D9B817C" w:rsidR="00BB780D" w:rsidRPr="00D123AE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Экологический праздник «Синичкин день»</w:t>
            </w:r>
          </w:p>
        </w:tc>
        <w:tc>
          <w:tcPr>
            <w:tcW w:w="1559" w:type="dxa"/>
          </w:tcPr>
          <w:p w14:paraId="08DB4A29" w14:textId="77777777" w:rsidR="00BB780D" w:rsidRPr="00ED5828" w:rsidRDefault="00BB780D" w:rsidP="00BB780D">
            <w:pPr>
              <w:pStyle w:val="Standard"/>
              <w:spacing w:line="276" w:lineRule="auto"/>
              <w:ind w:left="-145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ED582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12 ноября</w:t>
            </w:r>
          </w:p>
          <w:p w14:paraId="2CA47BFB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D350E45" w14:textId="2ECD87BD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старшей, средней групп</w:t>
            </w:r>
          </w:p>
        </w:tc>
        <w:tc>
          <w:tcPr>
            <w:tcW w:w="1558" w:type="dxa"/>
          </w:tcPr>
          <w:p w14:paraId="4C5CD3EB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80D" w:rsidRPr="00D123AE" w14:paraId="1B496694" w14:textId="203AB058" w:rsidTr="00BB780D">
        <w:trPr>
          <w:gridAfter w:val="1"/>
          <w:wAfter w:w="7" w:type="dxa"/>
          <w:trHeight w:val="140"/>
        </w:trPr>
        <w:tc>
          <w:tcPr>
            <w:tcW w:w="1985" w:type="dxa"/>
            <w:vMerge/>
          </w:tcPr>
          <w:p w14:paraId="413D6850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9A7E0A" w14:textId="32E4C663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>День матери в России</w:t>
            </w:r>
          </w:p>
          <w:p w14:paraId="46E22B76" w14:textId="77777777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>День самоуправления ДОО</w:t>
            </w:r>
          </w:p>
          <w:p w14:paraId="6BD7ACB9" w14:textId="6DAA21EF" w:rsidR="00BB780D" w:rsidRPr="00BB780D" w:rsidRDefault="00BB780D" w:rsidP="00BB7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14:paraId="5FB8CBFA" w14:textId="77777777" w:rsidR="00BB780D" w:rsidRPr="00BB780D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>Последнее воскресенье ноября</w:t>
            </w:r>
          </w:p>
          <w:p w14:paraId="4F7621CB" w14:textId="77777777" w:rsidR="00BB780D" w:rsidRPr="00BB780D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>20 ноября</w:t>
            </w:r>
          </w:p>
          <w:p w14:paraId="4C0A2DB1" w14:textId="01FB38C6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80D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844" w:type="dxa"/>
          </w:tcPr>
          <w:p w14:paraId="5F4ADB73" w14:textId="77777777" w:rsidR="00BB780D" w:rsidRPr="005B5622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D87BC23" w14:textId="55D1A763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068BEEDF" w14:textId="77777777" w:rsidR="00BB780D" w:rsidRPr="00D123AE" w:rsidRDefault="00BB780D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562A45CF" w14:textId="0A2A170B" w:rsidTr="00BB780D">
        <w:trPr>
          <w:gridAfter w:val="1"/>
          <w:wAfter w:w="7" w:type="dxa"/>
          <w:trHeight w:val="142"/>
        </w:trPr>
        <w:tc>
          <w:tcPr>
            <w:tcW w:w="1985" w:type="dxa"/>
            <w:vMerge w:val="restart"/>
          </w:tcPr>
          <w:p w14:paraId="34493209" w14:textId="353F5719" w:rsidR="000E2003" w:rsidRPr="00D123AE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686" w:type="dxa"/>
          </w:tcPr>
          <w:p w14:paraId="59FD3B0A" w14:textId="2026CD1F" w:rsidR="000E2003" w:rsidRPr="00D123AE" w:rsidRDefault="000E2003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Проект </w:t>
            </w: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Русская народная </w:t>
            </w: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Ярмарка»</w:t>
            </w:r>
          </w:p>
          <w:p w14:paraId="77116054" w14:textId="6A105612" w:rsidR="000E2003" w:rsidRPr="00D123AE" w:rsidRDefault="000E2003" w:rsidP="00BB780D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Проект «Умный пол»</w:t>
            </w:r>
          </w:p>
        </w:tc>
        <w:tc>
          <w:tcPr>
            <w:tcW w:w="1559" w:type="dxa"/>
          </w:tcPr>
          <w:p w14:paraId="55D42021" w14:textId="77777777" w:rsidR="000E2003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ноября</w:t>
            </w:r>
          </w:p>
          <w:p w14:paraId="70A96748" w14:textId="78586FBA" w:rsidR="000E2003" w:rsidRPr="00D123AE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10-30 ноября </w:t>
            </w:r>
          </w:p>
        </w:tc>
        <w:tc>
          <w:tcPr>
            <w:tcW w:w="1844" w:type="dxa"/>
          </w:tcPr>
          <w:p w14:paraId="3054D12B" w14:textId="77777777" w:rsidR="000E2003" w:rsidRPr="005B5622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DEC1D3C" w14:textId="40E931F1" w:rsidR="000E2003" w:rsidRPr="00D123AE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0BC2B5D3" w14:textId="77777777" w:rsidR="000E2003" w:rsidRPr="00D123AE" w:rsidRDefault="000E2003" w:rsidP="00BB7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23B98B6A" w14:textId="77777777" w:rsidTr="00BB780D">
        <w:trPr>
          <w:gridAfter w:val="1"/>
          <w:wAfter w:w="7" w:type="dxa"/>
          <w:trHeight w:val="142"/>
        </w:trPr>
        <w:tc>
          <w:tcPr>
            <w:tcW w:w="1985" w:type="dxa"/>
            <w:vMerge/>
          </w:tcPr>
          <w:p w14:paraId="53BCC65A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C125C11" w14:textId="4E28BA0B" w:rsidR="000E2003" w:rsidRPr="000E2003" w:rsidRDefault="000E2003" w:rsidP="000E2003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 развития РППС в группах</w:t>
            </w:r>
          </w:p>
        </w:tc>
        <w:tc>
          <w:tcPr>
            <w:tcW w:w="1559" w:type="dxa"/>
          </w:tcPr>
          <w:p w14:paraId="3762A4D5" w14:textId="0B761CC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4D3ABD88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E5A631B" w14:textId="6185EFEF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4C98F9F2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178EE40A" w14:textId="77777777" w:rsidTr="00BB780D">
        <w:trPr>
          <w:gridAfter w:val="1"/>
          <w:wAfter w:w="7" w:type="dxa"/>
          <w:trHeight w:val="142"/>
        </w:trPr>
        <w:tc>
          <w:tcPr>
            <w:tcW w:w="1985" w:type="dxa"/>
            <w:vMerge/>
          </w:tcPr>
          <w:p w14:paraId="26827B12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6B83382" w14:textId="6A528262" w:rsidR="000E2003" w:rsidRPr="000E2003" w:rsidRDefault="000E2003" w:rsidP="000E2003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2003">
              <w:rPr>
                <w:rFonts w:ascii="Times New Roman" w:hAnsi="Times New Roman" w:cs="Times New Roman"/>
              </w:rPr>
              <w:t>Проект социально-патриотического движения "ОРЛЯТА-ДОШКОЛЯТА", вступление в отряд.</w:t>
            </w:r>
          </w:p>
        </w:tc>
        <w:tc>
          <w:tcPr>
            <w:tcW w:w="1559" w:type="dxa"/>
          </w:tcPr>
          <w:p w14:paraId="139CF77E" w14:textId="7A60CC4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6E89C876" w14:textId="7777777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Петрова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В.Н</w:t>
            </w:r>
            <w:proofErr w:type="gramEnd"/>
            <w:r w:rsidRPr="005B5622">
              <w:rPr>
                <w:rFonts w:ascii="Times New Roman" w:hAnsi="Times New Roman" w:cs="Times New Roman"/>
              </w:rPr>
              <w:t>, Киселева А.И.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7CF5A98" w14:textId="36DC3CB2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Козлова Е.В.</w:t>
            </w:r>
          </w:p>
        </w:tc>
        <w:tc>
          <w:tcPr>
            <w:tcW w:w="1558" w:type="dxa"/>
          </w:tcPr>
          <w:p w14:paraId="38D32713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2C1B3975" w14:textId="77777777" w:rsidTr="00513EF3">
        <w:tc>
          <w:tcPr>
            <w:tcW w:w="10639" w:type="dxa"/>
            <w:gridSpan w:val="6"/>
          </w:tcPr>
          <w:p w14:paraId="68C0160F" w14:textId="47C6154D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0E2003" w:rsidRPr="00D123AE" w14:paraId="2BFE09DA" w14:textId="5511ED9D" w:rsidTr="00BB780D">
        <w:trPr>
          <w:gridAfter w:val="1"/>
          <w:wAfter w:w="7" w:type="dxa"/>
          <w:trHeight w:val="64"/>
        </w:trPr>
        <w:tc>
          <w:tcPr>
            <w:tcW w:w="1985" w:type="dxa"/>
            <w:vMerge w:val="restart"/>
          </w:tcPr>
          <w:p w14:paraId="2B780895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686" w:type="dxa"/>
          </w:tcPr>
          <w:p w14:paraId="1300B45C" w14:textId="77777777" w:rsidR="000E2003" w:rsidRPr="00D123AE" w:rsidRDefault="000E2003" w:rsidP="000E2003">
            <w:pPr>
              <w:spacing w:after="0" w:line="240" w:lineRule="auto"/>
              <w:ind w:left="10" w:right="37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рекомендации:</w:t>
            </w:r>
          </w:p>
          <w:p w14:paraId="1D13E805" w14:textId="77777777" w:rsidR="000E2003" w:rsidRPr="00D123AE" w:rsidRDefault="000E2003" w:rsidP="000E2003">
            <w:pPr>
              <w:spacing w:after="0" w:line="240" w:lineRule="auto"/>
              <w:ind w:left="10" w:right="37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</w:rPr>
              <w:t xml:space="preserve">«Общие рекомендации по построению развивающей среды в современном дошкольном образовательном учреждении» </w:t>
            </w:r>
          </w:p>
          <w:p w14:paraId="36EE161E" w14:textId="1FB8BCF1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</w:rPr>
              <w:t>«Технология говорящих стен» - эффективное средство в построении РППС</w:t>
            </w:r>
          </w:p>
        </w:tc>
        <w:tc>
          <w:tcPr>
            <w:tcW w:w="1559" w:type="dxa"/>
          </w:tcPr>
          <w:p w14:paraId="66D35C81" w14:textId="3C799220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28CBC229" w14:textId="7777777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5590B85F" w14:textId="2BE459DD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2BD57920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580B0EE9" w14:textId="37949957" w:rsidTr="00BB780D">
        <w:trPr>
          <w:gridAfter w:val="1"/>
          <w:wAfter w:w="7" w:type="dxa"/>
          <w:trHeight w:val="64"/>
        </w:trPr>
        <w:tc>
          <w:tcPr>
            <w:tcW w:w="1985" w:type="dxa"/>
            <w:vMerge/>
          </w:tcPr>
          <w:p w14:paraId="3FE89555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B5AAAE" w14:textId="16AA6AD6" w:rsidR="000E2003" w:rsidRPr="00D123AE" w:rsidRDefault="000E2003" w:rsidP="000E2003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123AE">
              <w:rPr>
                <w:rFonts w:eastAsiaTheme="minorHAnsi"/>
                <w:sz w:val="22"/>
                <w:szCs w:val="22"/>
              </w:rPr>
              <w:t>Семинар-практикум «Коридорная (лестничная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Pr="00D123AE">
              <w:rPr>
                <w:rFonts w:eastAsiaTheme="minorHAnsi"/>
                <w:sz w:val="22"/>
                <w:szCs w:val="22"/>
              </w:rPr>
              <w:t xml:space="preserve"> педагогика, технология «говорящие стены», в дошкольном учреждении, как средство развитие ребенка».</w:t>
            </w:r>
          </w:p>
        </w:tc>
        <w:tc>
          <w:tcPr>
            <w:tcW w:w="1559" w:type="dxa"/>
          </w:tcPr>
          <w:p w14:paraId="4C61B605" w14:textId="53E0F491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1844" w:type="dxa"/>
          </w:tcPr>
          <w:p w14:paraId="7E04877C" w14:textId="7777777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5B90AB5E" w14:textId="0ECEA32D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5ACB7AD7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42BDCE0E" w14:textId="4B347AF2" w:rsidTr="00BB780D">
        <w:trPr>
          <w:gridAfter w:val="1"/>
          <w:wAfter w:w="7" w:type="dxa"/>
          <w:trHeight w:val="64"/>
        </w:trPr>
        <w:tc>
          <w:tcPr>
            <w:tcW w:w="1985" w:type="dxa"/>
            <w:vMerge/>
          </w:tcPr>
          <w:p w14:paraId="1A67AD5E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672B655" w14:textId="4A587B07" w:rsidR="000E2003" w:rsidRPr="00D123AE" w:rsidRDefault="000E2003" w:rsidP="000E2003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123AE">
              <w:rPr>
                <w:rFonts w:eastAsiaTheme="minorHAnsi"/>
                <w:sz w:val="22"/>
                <w:szCs w:val="22"/>
              </w:rPr>
              <w:t>Недели педагогического мастерства: «Сердцу милый уголок – наш любимый городок» (мини-музеи)</w:t>
            </w:r>
          </w:p>
        </w:tc>
        <w:tc>
          <w:tcPr>
            <w:tcW w:w="1559" w:type="dxa"/>
          </w:tcPr>
          <w:p w14:paraId="49C9A3C9" w14:textId="2A1923D6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ноября</w:t>
            </w:r>
          </w:p>
        </w:tc>
        <w:tc>
          <w:tcPr>
            <w:tcW w:w="1844" w:type="dxa"/>
          </w:tcPr>
          <w:p w14:paraId="121E8611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79D25BE" w14:textId="3809ED4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375D84E2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0D7B7CB2" w14:textId="19BFAC51" w:rsidTr="00BB780D">
        <w:trPr>
          <w:gridAfter w:val="1"/>
          <w:wAfter w:w="7" w:type="dxa"/>
          <w:trHeight w:val="64"/>
        </w:trPr>
        <w:tc>
          <w:tcPr>
            <w:tcW w:w="1985" w:type="dxa"/>
            <w:vMerge/>
          </w:tcPr>
          <w:p w14:paraId="0FC16A5B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A19E3C7" w14:textId="0CD7FB7C" w:rsidR="000E2003" w:rsidRPr="00D123AE" w:rsidRDefault="000E2003" w:rsidP="000E2003">
            <w:pPr>
              <w:pStyle w:val="Default"/>
              <w:rPr>
                <w:rFonts w:eastAsiaTheme="minorHAnsi"/>
                <w:sz w:val="22"/>
                <w:szCs w:val="22"/>
              </w:rPr>
            </w:pPr>
            <w:hyperlink r:id="rId5" w:anchor="/document/118/105157/" w:tgtFrame="_self" w:history="1">
              <w:r w:rsidRPr="00D123AE">
                <w:rPr>
                  <w:rFonts w:eastAsiaTheme="minorHAnsi"/>
                  <w:sz w:val="22"/>
                  <w:szCs w:val="22"/>
                </w:rPr>
                <w:t>Смотр-конкурс на лучший патриотический центр в группе</w:t>
              </w:r>
            </w:hyperlink>
            <w:r w:rsidRPr="00D123AE">
              <w:rPr>
                <w:rFonts w:eastAsiaTheme="minorHAnsi"/>
                <w:sz w:val="22"/>
                <w:szCs w:val="22"/>
              </w:rPr>
              <w:t>, пространстве ДОО</w:t>
            </w:r>
          </w:p>
        </w:tc>
        <w:tc>
          <w:tcPr>
            <w:tcW w:w="1559" w:type="dxa"/>
          </w:tcPr>
          <w:p w14:paraId="1E43FE0B" w14:textId="104F6893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 ноября</w:t>
            </w:r>
          </w:p>
        </w:tc>
        <w:tc>
          <w:tcPr>
            <w:tcW w:w="1844" w:type="dxa"/>
          </w:tcPr>
          <w:p w14:paraId="0D964E15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175C10A" w14:textId="5A3E2CDB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69426D93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34B5D26B" w14:textId="34728B8D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44180684" w14:textId="0DB131BB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686" w:type="dxa"/>
          </w:tcPr>
          <w:p w14:paraId="68BEC9CC" w14:textId="51F1058A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КПК «Оценка качества и развитие дошкольного образования»</w:t>
            </w:r>
          </w:p>
        </w:tc>
        <w:tc>
          <w:tcPr>
            <w:tcW w:w="1559" w:type="dxa"/>
          </w:tcPr>
          <w:p w14:paraId="7A507AC3" w14:textId="1BCA2B04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ИРО</w:t>
            </w:r>
          </w:p>
        </w:tc>
        <w:tc>
          <w:tcPr>
            <w:tcW w:w="1844" w:type="dxa"/>
          </w:tcPr>
          <w:p w14:paraId="244EBB92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Карасева И.В.</w:t>
            </w:r>
          </w:p>
          <w:p w14:paraId="7B7E88AE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Киселева А.И.</w:t>
            </w:r>
          </w:p>
          <w:p w14:paraId="7C827B01" w14:textId="404E87B4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Петрова В.Н.</w:t>
            </w:r>
          </w:p>
        </w:tc>
        <w:tc>
          <w:tcPr>
            <w:tcW w:w="1558" w:type="dxa"/>
          </w:tcPr>
          <w:p w14:paraId="29607053" w14:textId="77777777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2003" w:rsidRPr="00D123AE" w14:paraId="739B57EA" w14:textId="73C1DA4B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6317E019" w14:textId="409DC95A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686" w:type="dxa"/>
          </w:tcPr>
          <w:p w14:paraId="25FD049D" w14:textId="07BAFD05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Мини-музей в </w:t>
            </w:r>
            <w:hyperlink r:id="rId6" w:tooltip="Воспитание детей. Материалы для педагогов" w:history="1">
              <w:r w:rsidRPr="00D123AE">
                <w:rPr>
                  <w:rFonts w:ascii="Times New Roman" w:hAnsi="Times New Roman" w:cs="Times New Roman"/>
                  <w:color w:val="000000" w:themeColor="text1"/>
                </w:rPr>
                <w:t xml:space="preserve"> развитии речевой активности детей старшего дошкольного</w:t>
              </w:r>
            </w:hyperlink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возраста».</w:t>
            </w:r>
          </w:p>
        </w:tc>
        <w:tc>
          <w:tcPr>
            <w:tcW w:w="1559" w:type="dxa"/>
          </w:tcPr>
          <w:p w14:paraId="76A6B33A" w14:textId="2B8960BD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Ноябрь, 2023</w:t>
            </w:r>
          </w:p>
        </w:tc>
        <w:tc>
          <w:tcPr>
            <w:tcW w:w="1844" w:type="dxa"/>
          </w:tcPr>
          <w:p w14:paraId="5050F93E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Киселева А.И.</w:t>
            </w:r>
          </w:p>
          <w:p w14:paraId="7436C11C" w14:textId="4D769D68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Петрова В.Н.</w:t>
            </w:r>
          </w:p>
        </w:tc>
        <w:tc>
          <w:tcPr>
            <w:tcW w:w="1558" w:type="dxa"/>
          </w:tcPr>
          <w:p w14:paraId="6EE06DA6" w14:textId="77777777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5CFC54A7" w14:textId="32DB63A1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66938B9E" w14:textId="0AC3A1C6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МКДО</w:t>
            </w:r>
          </w:p>
        </w:tc>
        <w:tc>
          <w:tcPr>
            <w:tcW w:w="3686" w:type="dxa"/>
          </w:tcPr>
          <w:p w14:paraId="456012C0" w14:textId="6F2DB2A4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Информированность социума о результатах проведенной независимой оценки качества работы учреждения</w:t>
            </w:r>
          </w:p>
        </w:tc>
        <w:tc>
          <w:tcPr>
            <w:tcW w:w="1559" w:type="dxa"/>
          </w:tcPr>
          <w:p w14:paraId="11BC2E3D" w14:textId="4D3FF481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7B468F81" w14:textId="598DA854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</w:tc>
        <w:tc>
          <w:tcPr>
            <w:tcW w:w="1558" w:type="dxa"/>
          </w:tcPr>
          <w:p w14:paraId="2589E7BD" w14:textId="77777777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0744F16A" w14:textId="77777777" w:rsidTr="00513EF3">
        <w:trPr>
          <w:trHeight w:val="64"/>
        </w:trPr>
        <w:tc>
          <w:tcPr>
            <w:tcW w:w="10639" w:type="dxa"/>
            <w:gridSpan w:val="6"/>
          </w:tcPr>
          <w:p w14:paraId="4BCCB4E7" w14:textId="368C05BE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E2003" w:rsidRPr="00D123AE" w14:paraId="61583B59" w14:textId="087C784A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7AEE2DC5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686" w:type="dxa"/>
          </w:tcPr>
          <w:p w14:paraId="1E5EDC99" w14:textId="67B05C13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1A1A1A"/>
              </w:rPr>
              <w:t>«Отцы и дети» (круглый стол, конференция)</w:t>
            </w:r>
          </w:p>
        </w:tc>
        <w:tc>
          <w:tcPr>
            <w:tcW w:w="1559" w:type="dxa"/>
          </w:tcPr>
          <w:p w14:paraId="3841A124" w14:textId="66F32C25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1844" w:type="dxa"/>
          </w:tcPr>
          <w:p w14:paraId="0FE50B20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0E88DC2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48CFA776" w14:textId="54934216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Совет </w:t>
            </w:r>
            <w:r>
              <w:rPr>
                <w:rFonts w:ascii="Times New Roman" w:hAnsi="Times New Roman" w:cs="Times New Roman"/>
              </w:rPr>
              <w:t>отцов</w:t>
            </w:r>
          </w:p>
        </w:tc>
        <w:tc>
          <w:tcPr>
            <w:tcW w:w="1558" w:type="dxa"/>
          </w:tcPr>
          <w:p w14:paraId="2A1F710C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576B3D06" w14:textId="13409BC0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4D20A2BF" w14:textId="5A25EBE9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3686" w:type="dxa"/>
          </w:tcPr>
          <w:p w14:paraId="781053BF" w14:textId="4B1BBE3F" w:rsidR="000E2003" w:rsidRPr="009C75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5AE">
              <w:rPr>
                <w:rFonts w:ascii="Times New Roman" w:hAnsi="Times New Roman" w:cs="Times New Roman"/>
              </w:rPr>
              <w:t>Заседание Совета родителей №2</w:t>
            </w:r>
          </w:p>
        </w:tc>
        <w:tc>
          <w:tcPr>
            <w:tcW w:w="1559" w:type="dxa"/>
          </w:tcPr>
          <w:p w14:paraId="2569C8D7" w14:textId="66B98B81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844" w:type="dxa"/>
          </w:tcPr>
          <w:p w14:paraId="406F5924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ABB9857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664A9CB8" w14:textId="18B9B8DF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Совет </w:t>
            </w: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558" w:type="dxa"/>
          </w:tcPr>
          <w:p w14:paraId="30A3C5AE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066996E0" w14:textId="15E36F24" w:rsidTr="00BB780D">
        <w:trPr>
          <w:gridAfter w:val="1"/>
          <w:wAfter w:w="7" w:type="dxa"/>
          <w:trHeight w:val="64"/>
        </w:trPr>
        <w:tc>
          <w:tcPr>
            <w:tcW w:w="1985" w:type="dxa"/>
            <w:vMerge w:val="restart"/>
          </w:tcPr>
          <w:p w14:paraId="5C9C7BF2" w14:textId="06BE629B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686" w:type="dxa"/>
          </w:tcPr>
          <w:p w14:paraId="7A4BDFC8" w14:textId="4A55C6B2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Семинар – практикум «О здоровье всерьез»</w:t>
            </w:r>
          </w:p>
        </w:tc>
        <w:tc>
          <w:tcPr>
            <w:tcW w:w="1559" w:type="dxa"/>
          </w:tcPr>
          <w:p w14:paraId="4BD4F8F0" w14:textId="0872DC2C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844" w:type="dxa"/>
          </w:tcPr>
          <w:p w14:paraId="445EDDA3" w14:textId="16F8C9D9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Л.А.</w:t>
            </w:r>
          </w:p>
        </w:tc>
        <w:tc>
          <w:tcPr>
            <w:tcW w:w="1558" w:type="dxa"/>
          </w:tcPr>
          <w:p w14:paraId="512B8421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314B918E" w14:textId="0D78CDD8" w:rsidTr="00BB780D">
        <w:trPr>
          <w:gridAfter w:val="1"/>
          <w:wAfter w:w="7" w:type="dxa"/>
          <w:trHeight w:val="64"/>
        </w:trPr>
        <w:tc>
          <w:tcPr>
            <w:tcW w:w="1985" w:type="dxa"/>
            <w:vMerge/>
          </w:tcPr>
          <w:p w14:paraId="1A9C050F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E7AD395" w14:textId="3B1BBC11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«Дышим глубоко – говорим легко»</w:t>
            </w:r>
          </w:p>
        </w:tc>
        <w:tc>
          <w:tcPr>
            <w:tcW w:w="1559" w:type="dxa"/>
          </w:tcPr>
          <w:p w14:paraId="7913F1BD" w14:textId="69039EFC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61643956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Л.А.</w:t>
            </w:r>
          </w:p>
          <w:p w14:paraId="0D2DCE2F" w14:textId="732A563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Шорина Ю.А., </w:t>
            </w:r>
            <w:r w:rsidRPr="00D123AE">
              <w:rPr>
                <w:rFonts w:ascii="Times New Roman" w:hAnsi="Times New Roman" w:cs="Times New Roman"/>
                <w:color w:val="000000"/>
              </w:rPr>
              <w:t>учитель–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D123AE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1558" w:type="dxa"/>
          </w:tcPr>
          <w:p w14:paraId="6E7D8180" w14:textId="77777777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003" w:rsidRPr="00D123AE" w14:paraId="34C727C5" w14:textId="5FDE07E1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10E9AB3D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686" w:type="dxa"/>
          </w:tcPr>
          <w:p w14:paraId="6F5AF7D5" w14:textId="2ABFCBEC" w:rsidR="000E2003" w:rsidRPr="00D123AE" w:rsidRDefault="000E2003" w:rsidP="000E2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 xml:space="preserve">Анкетирование </w:t>
            </w: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«Что такое малая Родина?»</w:t>
            </w:r>
          </w:p>
        </w:tc>
        <w:tc>
          <w:tcPr>
            <w:tcW w:w="1559" w:type="dxa"/>
          </w:tcPr>
          <w:p w14:paraId="0FE29AD2" w14:textId="63F46CB3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01273EA4" w14:textId="7777777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035A2842" w14:textId="599ADCB6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63E130A8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78DD0ABF" w14:textId="511488C7" w:rsidTr="00BB780D">
        <w:trPr>
          <w:gridAfter w:val="1"/>
          <w:wAfter w:w="7" w:type="dxa"/>
          <w:trHeight w:val="64"/>
        </w:trPr>
        <w:tc>
          <w:tcPr>
            <w:tcW w:w="1985" w:type="dxa"/>
          </w:tcPr>
          <w:p w14:paraId="41D5C8D9" w14:textId="6746C1EB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686" w:type="dxa"/>
          </w:tcPr>
          <w:p w14:paraId="527861F5" w14:textId="77777777" w:rsidR="000E2003" w:rsidRPr="00D123AE" w:rsidRDefault="000E2003" w:rsidP="000E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утверждение приказом Руководителя ДОО рабочей группы МКДО в ДОО в составе не менее трех человек.</w:t>
            </w:r>
          </w:p>
          <w:p w14:paraId="4186F417" w14:textId="231484A7" w:rsidR="000E2003" w:rsidRPr="00D123AE" w:rsidRDefault="000E2003" w:rsidP="000E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 контекстной информации.</w:t>
            </w:r>
          </w:p>
        </w:tc>
        <w:tc>
          <w:tcPr>
            <w:tcW w:w="1559" w:type="dxa"/>
          </w:tcPr>
          <w:p w14:paraId="714EE63A" w14:textId="3B60A38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4" w:type="dxa"/>
          </w:tcPr>
          <w:p w14:paraId="35655E61" w14:textId="77777777" w:rsidR="000E2003" w:rsidRPr="005B5622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EF7AD5E" w14:textId="77777777" w:rsidR="000E2003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7AE33108" w14:textId="1EC2A6AC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8" w:type="dxa"/>
          </w:tcPr>
          <w:p w14:paraId="1BD01BC7" w14:textId="77777777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03" w:rsidRPr="00D123AE" w14:paraId="50AD70FD" w14:textId="77777777" w:rsidTr="000E2003">
        <w:trPr>
          <w:gridAfter w:val="1"/>
          <w:wAfter w:w="7" w:type="dxa"/>
          <w:trHeight w:val="64"/>
        </w:trPr>
        <w:tc>
          <w:tcPr>
            <w:tcW w:w="10632" w:type="dxa"/>
            <w:gridSpan w:val="5"/>
          </w:tcPr>
          <w:p w14:paraId="5D09812D" w14:textId="053AAC6A" w:rsidR="000E2003" w:rsidRPr="00D123AE" w:rsidRDefault="000E2003" w:rsidP="000E2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F62">
              <w:rPr>
                <w:rFonts w:ascii="Times New Roman" w:hAnsi="Times New Roman" w:cs="Times New Roman"/>
                <w:b/>
                <w:bCs/>
              </w:rPr>
              <w:t>Районные мероприятия</w:t>
            </w:r>
          </w:p>
        </w:tc>
      </w:tr>
      <w:tr w:rsidR="000E2003" w:rsidRPr="00D123AE" w14:paraId="6C12E005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3F6292CE" w14:textId="042F27A5" w:rsidR="000E2003" w:rsidRPr="00D123AE" w:rsidRDefault="000E2003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Марафон «Построение РППС для детской активности»</w:t>
            </w:r>
          </w:p>
        </w:tc>
        <w:tc>
          <w:tcPr>
            <w:tcW w:w="1559" w:type="dxa"/>
          </w:tcPr>
          <w:p w14:paraId="43A6BC62" w14:textId="45BB7736" w:rsidR="000E2003" w:rsidRPr="005D442A" w:rsidRDefault="003F1211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Ноябрь-май</w:t>
            </w:r>
          </w:p>
        </w:tc>
        <w:tc>
          <w:tcPr>
            <w:tcW w:w="1844" w:type="dxa"/>
          </w:tcPr>
          <w:p w14:paraId="4215F8A8" w14:textId="77777777" w:rsidR="000E2003" w:rsidRPr="005D442A" w:rsidRDefault="000E2003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14:paraId="6E95C361" w14:textId="3D490491" w:rsidR="000E2003" w:rsidRPr="005D442A" w:rsidRDefault="000E2003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ДОО</w:t>
            </w:r>
          </w:p>
        </w:tc>
        <w:tc>
          <w:tcPr>
            <w:tcW w:w="1558" w:type="dxa"/>
          </w:tcPr>
          <w:p w14:paraId="027560E5" w14:textId="77777777" w:rsidR="000E2003" w:rsidRPr="003F1211" w:rsidRDefault="000E2003" w:rsidP="000E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42A" w:rsidRPr="00D123AE" w14:paraId="182CF240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70A22746" w14:textId="3FB7B80E" w:rsidR="005D442A" w:rsidRPr="00D123AE" w:rsidRDefault="005D442A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- практикум для педагогов ДОУ и дошкольных групп «Формирование основ </w:t>
            </w: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читательской грамотности</w:t>
            </w: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детей дошкольного возраста.»</w:t>
            </w:r>
          </w:p>
        </w:tc>
        <w:tc>
          <w:tcPr>
            <w:tcW w:w="1559" w:type="dxa"/>
          </w:tcPr>
          <w:p w14:paraId="17C9953A" w14:textId="757F1816" w:rsidR="005D442A" w:rsidRPr="005D442A" w:rsidRDefault="005D442A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30.11.2023  </w:t>
            </w:r>
          </w:p>
        </w:tc>
        <w:tc>
          <w:tcPr>
            <w:tcW w:w="1844" w:type="dxa"/>
          </w:tcPr>
          <w:p w14:paraId="2B6EA205" w14:textId="1891B785" w:rsidR="005D442A" w:rsidRPr="005D442A" w:rsidRDefault="005D442A" w:rsidP="005D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</w:tcPr>
          <w:p w14:paraId="4E4A6C63" w14:textId="77777777" w:rsidR="005D442A" w:rsidRPr="003F1211" w:rsidRDefault="005D442A" w:rsidP="005D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42A" w:rsidRPr="00D123AE" w14:paraId="1F0CFEF6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7E29B079" w14:textId="77777777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Обобщенные результаты проведения акции «</w:t>
            </w:r>
            <w:proofErr w:type="spellStart"/>
            <w:proofErr w:type="gramStart"/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Пешеход!Внимание</w:t>
            </w:r>
            <w:proofErr w:type="spellEnd"/>
            <w:proofErr w:type="gramEnd"/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переход!».</w:t>
            </w:r>
          </w:p>
          <w:p w14:paraId="2281C46A" w14:textId="3D50A5EE" w:rsidR="005D442A" w:rsidRPr="00D123AE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758D06D" w14:textId="59FA705A" w:rsidR="005D442A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20.11.2023</w:t>
            </w:r>
          </w:p>
        </w:tc>
        <w:tc>
          <w:tcPr>
            <w:tcW w:w="1844" w:type="dxa"/>
          </w:tcPr>
          <w:p w14:paraId="5540CF19" w14:textId="1FEA8A01" w:rsidR="005D442A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Шорина Ю.А.</w:t>
            </w:r>
          </w:p>
        </w:tc>
        <w:tc>
          <w:tcPr>
            <w:tcW w:w="1558" w:type="dxa"/>
          </w:tcPr>
          <w:p w14:paraId="3255C255" w14:textId="77777777" w:rsidR="005D442A" w:rsidRPr="003F1211" w:rsidRDefault="005D442A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211" w:rsidRPr="00D123AE" w14:paraId="197460E0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4E7F6701" w14:textId="568E1576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Обязательная выгрузка на вышестоящий </w:t>
            </w: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ежемесячного</w:t>
            </w: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мониторинга по дошкольникам:</w:t>
            </w:r>
          </w:p>
          <w:p w14:paraId="431F9E86" w14:textId="7229F966" w:rsidR="003F1211" w:rsidRPr="00D123AE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2F83FD8C" w14:textId="77777777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5-10 полная выгрузка</w:t>
            </w:r>
          </w:p>
          <w:p w14:paraId="2F115113" w14:textId="75A2A4AB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19-20 выгрузка отчетов</w:t>
            </w:r>
          </w:p>
        </w:tc>
        <w:tc>
          <w:tcPr>
            <w:tcW w:w="1844" w:type="dxa"/>
          </w:tcPr>
          <w:p w14:paraId="466009F0" w14:textId="7B9438E4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А.И.</w:t>
            </w:r>
          </w:p>
        </w:tc>
        <w:tc>
          <w:tcPr>
            <w:tcW w:w="1558" w:type="dxa"/>
          </w:tcPr>
          <w:p w14:paraId="6D6A1354" w14:textId="77777777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42A" w:rsidRPr="00D123AE" w14:paraId="32B84015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0A50A027" w14:textId="77777777" w:rsidR="003F1211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 охвата</w:t>
            </w:r>
            <w:proofErr w:type="gramEnd"/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программами дополнительного образования.</w:t>
            </w:r>
          </w:p>
          <w:p w14:paraId="510E881B" w14:textId="278208E1" w:rsidR="005D442A" w:rsidRPr="00D123AE" w:rsidRDefault="005D442A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5885990" w14:textId="429B669F" w:rsidR="005D442A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844" w:type="dxa"/>
          </w:tcPr>
          <w:p w14:paraId="4AE0B66A" w14:textId="21A66EBF" w:rsidR="005D442A" w:rsidRPr="003F1211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Е.В.</w:t>
            </w:r>
          </w:p>
        </w:tc>
        <w:tc>
          <w:tcPr>
            <w:tcW w:w="1558" w:type="dxa"/>
          </w:tcPr>
          <w:p w14:paraId="29C2D6D4" w14:textId="77777777" w:rsidR="005D442A" w:rsidRPr="003F1211" w:rsidRDefault="005D442A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211" w:rsidRPr="00D123AE" w14:paraId="043BFD0E" w14:textId="77777777" w:rsidTr="000E2003">
        <w:trPr>
          <w:gridAfter w:val="1"/>
          <w:wAfter w:w="7" w:type="dxa"/>
          <w:trHeight w:val="64"/>
        </w:trPr>
        <w:tc>
          <w:tcPr>
            <w:tcW w:w="5671" w:type="dxa"/>
            <w:gridSpan w:val="2"/>
          </w:tcPr>
          <w:p w14:paraId="54B063AD" w14:textId="40BCCCAE" w:rsidR="003F1211" w:rsidRPr="00D123AE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Епархиальный конкурс творческих работ «Больше смысла»</w:t>
            </w:r>
          </w:p>
        </w:tc>
        <w:tc>
          <w:tcPr>
            <w:tcW w:w="1559" w:type="dxa"/>
          </w:tcPr>
          <w:p w14:paraId="0DECCE53" w14:textId="6836B005" w:rsidR="003F1211" w:rsidRPr="003F1211" w:rsidRDefault="003F1211" w:rsidP="003F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февраля</w:t>
            </w:r>
          </w:p>
        </w:tc>
        <w:tc>
          <w:tcPr>
            <w:tcW w:w="1844" w:type="dxa"/>
          </w:tcPr>
          <w:p w14:paraId="30528BE7" w14:textId="77777777" w:rsidR="003F1211" w:rsidRPr="005D442A" w:rsidRDefault="003F1211" w:rsidP="003F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14:paraId="50B3FDE6" w14:textId="69CDEED0" w:rsidR="003F1211" w:rsidRPr="003F1211" w:rsidRDefault="003F1211" w:rsidP="003F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ДОО</w:t>
            </w:r>
          </w:p>
        </w:tc>
        <w:tc>
          <w:tcPr>
            <w:tcW w:w="1558" w:type="dxa"/>
          </w:tcPr>
          <w:p w14:paraId="24203FCA" w14:textId="77777777" w:rsidR="003F1211" w:rsidRPr="003F1211" w:rsidRDefault="003F1211" w:rsidP="003F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84CF9AE" w14:textId="77777777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16DF38" w14:textId="77777777" w:rsidR="0039632F" w:rsidRDefault="0039632F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045DE3" w14:textId="77777777" w:rsidR="0039632F" w:rsidRDefault="0039632F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FB2F14" w14:textId="77777777" w:rsidR="0039632F" w:rsidRDefault="0039632F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E57C77" w14:textId="77777777" w:rsidR="0039632F" w:rsidRPr="00D123AE" w:rsidRDefault="0039632F" w:rsidP="0039632F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lastRenderedPageBreak/>
        <w:t>Утверждаю:</w:t>
      </w:r>
    </w:p>
    <w:p w14:paraId="34E4BEBE" w14:textId="77777777" w:rsidR="0039632F" w:rsidRPr="00D123AE" w:rsidRDefault="0039632F" w:rsidP="0039632F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46764CE0" w14:textId="77777777" w:rsidR="0039632F" w:rsidRPr="00D123AE" w:rsidRDefault="0039632F" w:rsidP="0039632F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3A3C4CE3" w14:textId="77777777" w:rsidR="0039632F" w:rsidRDefault="0039632F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1387E3" w14:textId="436FFCA6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4450FD16" w14:textId="0BEB8B83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декабрь 2023 года</w:t>
      </w:r>
    </w:p>
    <w:tbl>
      <w:tblPr>
        <w:tblW w:w="107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559"/>
        <w:gridCol w:w="1843"/>
        <w:gridCol w:w="1701"/>
        <w:gridCol w:w="6"/>
      </w:tblGrid>
      <w:tr w:rsidR="0039632F" w:rsidRPr="00D123AE" w14:paraId="753FE4AA" w14:textId="3F2639FA" w:rsidTr="0039632F">
        <w:trPr>
          <w:gridAfter w:val="1"/>
          <w:wAfter w:w="6" w:type="dxa"/>
        </w:trPr>
        <w:tc>
          <w:tcPr>
            <w:tcW w:w="2127" w:type="dxa"/>
          </w:tcPr>
          <w:p w14:paraId="720A04F0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544" w:type="dxa"/>
          </w:tcPr>
          <w:p w14:paraId="056C6420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14:paraId="2A49D9B2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6E3152BC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</w:tcPr>
          <w:p w14:paraId="388B0F1A" w14:textId="65A7CBC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39632F" w:rsidRPr="00D123AE" w14:paraId="21D7C59B" w14:textId="49CF25C5" w:rsidTr="0039632F">
        <w:tc>
          <w:tcPr>
            <w:tcW w:w="10780" w:type="dxa"/>
            <w:gridSpan w:val="6"/>
          </w:tcPr>
          <w:p w14:paraId="2AE8E1CA" w14:textId="36164324" w:rsidR="0039632F" w:rsidRPr="00D123AE" w:rsidRDefault="0039632F" w:rsidP="0039632F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39632F" w:rsidRPr="00D123AE" w14:paraId="58522C42" w14:textId="432AD973" w:rsidTr="0039632F">
        <w:trPr>
          <w:gridAfter w:val="1"/>
          <w:wAfter w:w="6" w:type="dxa"/>
          <w:trHeight w:val="140"/>
        </w:trPr>
        <w:tc>
          <w:tcPr>
            <w:tcW w:w="2127" w:type="dxa"/>
          </w:tcPr>
          <w:p w14:paraId="6DC48D78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544" w:type="dxa"/>
          </w:tcPr>
          <w:p w14:paraId="28743459" w14:textId="125A3D51" w:rsidR="0039632F" w:rsidRPr="00D123AE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«Новый год»</w:t>
            </w:r>
          </w:p>
        </w:tc>
        <w:tc>
          <w:tcPr>
            <w:tcW w:w="1559" w:type="dxa"/>
          </w:tcPr>
          <w:p w14:paraId="0D0908A3" w14:textId="0FA5C728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843" w:type="dxa"/>
          </w:tcPr>
          <w:p w14:paraId="5B7D63B0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E9D0193" w14:textId="7466411C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5DE4ED2A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1EB26852" w14:textId="326B3CAD" w:rsidTr="0039632F">
        <w:trPr>
          <w:gridAfter w:val="1"/>
          <w:wAfter w:w="6" w:type="dxa"/>
          <w:trHeight w:val="140"/>
        </w:trPr>
        <w:tc>
          <w:tcPr>
            <w:tcW w:w="2127" w:type="dxa"/>
            <w:vMerge w:val="restart"/>
          </w:tcPr>
          <w:p w14:paraId="2E8ED380" w14:textId="3410BB5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544" w:type="dxa"/>
          </w:tcPr>
          <w:p w14:paraId="35F7667C" w14:textId="77777777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День неизвестного солдата/</w:t>
            </w:r>
          </w:p>
          <w:p w14:paraId="6F2363EF" w14:textId="77777777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14:paraId="3BBDAD34" w14:textId="77777777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  <w:p w14:paraId="76AA7496" w14:textId="77777777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Никола Зимний</w:t>
            </w:r>
          </w:p>
          <w:p w14:paraId="457AB492" w14:textId="77777777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Международный день художника</w:t>
            </w:r>
          </w:p>
          <w:p w14:paraId="385494BE" w14:textId="624D2B15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632F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559" w:type="dxa"/>
          </w:tcPr>
          <w:p w14:paraId="305B4578" w14:textId="77777777" w:rsidR="0039632F" w:rsidRPr="00D123AE" w:rsidRDefault="0039632F" w:rsidP="0039632F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 xml:space="preserve">3 декабря </w:t>
            </w:r>
          </w:p>
          <w:p w14:paraId="3884E430" w14:textId="77777777" w:rsidR="0039632F" w:rsidRPr="00D123AE" w:rsidRDefault="0039632F" w:rsidP="0039632F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5D32C5E0" w14:textId="77777777" w:rsidR="0039632F" w:rsidRPr="00D123AE" w:rsidRDefault="0039632F" w:rsidP="0039632F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5 декабря</w:t>
            </w:r>
          </w:p>
          <w:p w14:paraId="7FDE044D" w14:textId="77777777" w:rsidR="0039632F" w:rsidRPr="00D123AE" w:rsidRDefault="0039632F" w:rsidP="0039632F">
            <w:pPr>
              <w:pStyle w:val="Standard"/>
              <w:ind w:left="-145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  <w:t>7 декабря</w:t>
            </w:r>
          </w:p>
          <w:p w14:paraId="03580DB0" w14:textId="77777777" w:rsidR="0039632F" w:rsidRPr="00D123AE" w:rsidRDefault="0039632F" w:rsidP="0039632F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8 декабря</w:t>
            </w:r>
          </w:p>
          <w:p w14:paraId="1FDAFC31" w14:textId="6411DB66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843" w:type="dxa"/>
          </w:tcPr>
          <w:p w14:paraId="01203AD8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F099C00" w14:textId="4C7E1D5A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57037936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5EF9643B" w14:textId="3B4DE795" w:rsidTr="0039632F">
        <w:trPr>
          <w:gridAfter w:val="1"/>
          <w:wAfter w:w="6" w:type="dxa"/>
          <w:trHeight w:val="140"/>
        </w:trPr>
        <w:tc>
          <w:tcPr>
            <w:tcW w:w="2127" w:type="dxa"/>
            <w:vMerge/>
          </w:tcPr>
          <w:p w14:paraId="7937CF91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D22E87B" w14:textId="2C7E8F84" w:rsidR="0039632F" w:rsidRPr="00D123AE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559" w:type="dxa"/>
          </w:tcPr>
          <w:p w14:paraId="6F3DABCB" w14:textId="60B9C0CC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843" w:type="dxa"/>
          </w:tcPr>
          <w:p w14:paraId="4679E34D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BF4875A" w14:textId="4D11D4B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36BA063D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6837F46A" w14:textId="198E141A" w:rsidTr="0039632F">
        <w:trPr>
          <w:gridAfter w:val="1"/>
          <w:wAfter w:w="6" w:type="dxa"/>
          <w:trHeight w:val="140"/>
        </w:trPr>
        <w:tc>
          <w:tcPr>
            <w:tcW w:w="2127" w:type="dxa"/>
            <w:vMerge/>
          </w:tcPr>
          <w:p w14:paraId="02ADF880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7230B35" w14:textId="0E548E5A" w:rsidR="0039632F" w:rsidRPr="00D123AE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559" w:type="dxa"/>
          </w:tcPr>
          <w:p w14:paraId="4671DFC0" w14:textId="403A3D68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843" w:type="dxa"/>
          </w:tcPr>
          <w:p w14:paraId="749BFC03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9A19E05" w14:textId="1F2003F1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7AA5D6EC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337A62EF" w14:textId="473325C1" w:rsidTr="0039632F">
        <w:trPr>
          <w:gridAfter w:val="1"/>
          <w:wAfter w:w="6" w:type="dxa"/>
          <w:trHeight w:val="142"/>
        </w:trPr>
        <w:tc>
          <w:tcPr>
            <w:tcW w:w="2127" w:type="dxa"/>
          </w:tcPr>
          <w:p w14:paraId="6378C13B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544" w:type="dxa"/>
          </w:tcPr>
          <w:p w14:paraId="2A99EBCC" w14:textId="49ED4B32" w:rsidR="0039632F" w:rsidRPr="00D123AE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сувенир</w:t>
            </w:r>
          </w:p>
        </w:tc>
        <w:tc>
          <w:tcPr>
            <w:tcW w:w="1559" w:type="dxa"/>
          </w:tcPr>
          <w:p w14:paraId="6DF7B225" w14:textId="3BB345EA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20-31 декабря</w:t>
            </w:r>
          </w:p>
        </w:tc>
        <w:tc>
          <w:tcPr>
            <w:tcW w:w="1843" w:type="dxa"/>
          </w:tcPr>
          <w:p w14:paraId="4CD56D02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27A28C1" w14:textId="32C3B30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103C2712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1315818D" w14:textId="6EB39BBA" w:rsidTr="0039632F">
        <w:trPr>
          <w:gridAfter w:val="1"/>
          <w:wAfter w:w="6" w:type="dxa"/>
          <w:trHeight w:val="142"/>
        </w:trPr>
        <w:tc>
          <w:tcPr>
            <w:tcW w:w="2127" w:type="dxa"/>
          </w:tcPr>
          <w:p w14:paraId="3E7738BC" w14:textId="7EC3ACA5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544" w:type="dxa"/>
          </w:tcPr>
          <w:p w14:paraId="61C6B9AC" w14:textId="77777777" w:rsid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Проект развития РППС «Говорящий детский сад»</w:t>
            </w: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 </w:t>
            </w:r>
          </w:p>
          <w:p w14:paraId="7EC866D3" w14:textId="1FCDE702" w:rsidR="0039632F" w:rsidRPr="0039632F" w:rsidRDefault="0039632F" w:rsidP="0039632F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«Новый год»</w:t>
            </w:r>
          </w:p>
        </w:tc>
        <w:tc>
          <w:tcPr>
            <w:tcW w:w="1559" w:type="dxa"/>
          </w:tcPr>
          <w:p w14:paraId="0A3DF9A6" w14:textId="476181D8" w:rsidR="0039632F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1-20 декабря 20-31 декабря</w:t>
            </w:r>
          </w:p>
          <w:p w14:paraId="691DA762" w14:textId="03B2983A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1B24DD" w14:textId="77777777" w:rsidR="0039632F" w:rsidRPr="005B5622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1AB48D3" w14:textId="7462339C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7B6A25A1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1678B6D7" w14:textId="32328375" w:rsidTr="0039632F">
        <w:tc>
          <w:tcPr>
            <w:tcW w:w="10780" w:type="dxa"/>
            <w:gridSpan w:val="6"/>
          </w:tcPr>
          <w:p w14:paraId="56E9DD9E" w14:textId="66CB13E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39632F" w:rsidRPr="00D123AE" w14:paraId="7ECCD842" w14:textId="64E7E67D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300B1A37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544" w:type="dxa"/>
          </w:tcPr>
          <w:p w14:paraId="34F98E17" w14:textId="0DD02D40" w:rsidR="0039632F" w:rsidRPr="00D123AE" w:rsidRDefault="0039632F" w:rsidP="0039632F">
            <w:pPr>
              <w:pStyle w:val="Default"/>
              <w:rPr>
                <w:rFonts w:eastAsiaTheme="minorHAnsi"/>
                <w:sz w:val="22"/>
                <w:szCs w:val="22"/>
                <w:lang w:eastAsia="en-US"/>
              </w:rPr>
            </w:pPr>
            <w:r w:rsidRPr="00D123AE">
              <w:rPr>
                <w:rFonts w:eastAsiaTheme="minorHAnsi"/>
                <w:sz w:val="22"/>
                <w:szCs w:val="22"/>
              </w:rPr>
              <w:t>Семинар-практикум «Успешные практики в реализации задач программы воспитания»</w:t>
            </w:r>
          </w:p>
        </w:tc>
        <w:tc>
          <w:tcPr>
            <w:tcW w:w="1559" w:type="dxa"/>
          </w:tcPr>
          <w:p w14:paraId="64CCE796" w14:textId="30DF2ED9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843" w:type="dxa"/>
          </w:tcPr>
          <w:p w14:paraId="6ABC6FB3" w14:textId="4154003C" w:rsidR="0039632F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4E99DF94" w14:textId="780A7B03" w:rsidR="003C0FE9" w:rsidRDefault="003C0FE9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23DD6087" w14:textId="5A161153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2F823F6C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00617714" w14:textId="32C7EF4C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517EA3F2" w14:textId="53E1B07E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544" w:type="dxa"/>
          </w:tcPr>
          <w:p w14:paraId="02646252" w14:textId="2DE00A7F" w:rsidR="0039632F" w:rsidRPr="00D123AE" w:rsidRDefault="0039632F" w:rsidP="00396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КПК «Актуальные модели музейно-педагогической деятельности в образовательных организациях»</w:t>
            </w:r>
          </w:p>
        </w:tc>
        <w:tc>
          <w:tcPr>
            <w:tcW w:w="1559" w:type="dxa"/>
          </w:tcPr>
          <w:p w14:paraId="601C8A60" w14:textId="4FE322F0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r w:rsidRPr="0039632F">
              <w:rPr>
                <w:rFonts w:ascii="Times New Roman" w:hAnsi="Times New Roman" w:cs="Times New Roman"/>
              </w:rPr>
              <w:t>ФГАОУ ДПО «Академия Минпросвещения России»</w:t>
            </w:r>
          </w:p>
        </w:tc>
        <w:tc>
          <w:tcPr>
            <w:tcW w:w="1843" w:type="dxa"/>
          </w:tcPr>
          <w:p w14:paraId="0E1B7A9D" w14:textId="77777777" w:rsidR="0039632F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41F5739F" w14:textId="4F3B8CBC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3B340104" w14:textId="77777777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D123AE" w14:paraId="4449582A" w14:textId="5517B817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57E95BF3" w14:textId="3E391890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544" w:type="dxa"/>
          </w:tcPr>
          <w:p w14:paraId="2E7957EA" w14:textId="11035AE9" w:rsidR="0039632F" w:rsidRPr="00D123AE" w:rsidRDefault="0039632F" w:rsidP="00396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«Расписные камни как средство активизации познавательного интереса детей младшего возраста»</w:t>
            </w:r>
          </w:p>
        </w:tc>
        <w:tc>
          <w:tcPr>
            <w:tcW w:w="1559" w:type="dxa"/>
          </w:tcPr>
          <w:p w14:paraId="002E6F4C" w14:textId="48C34F12" w:rsidR="0039632F" w:rsidRPr="00D123AE" w:rsidRDefault="0039632F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Декабрь, 2023</w:t>
            </w:r>
          </w:p>
        </w:tc>
        <w:tc>
          <w:tcPr>
            <w:tcW w:w="1843" w:type="dxa"/>
          </w:tcPr>
          <w:p w14:paraId="57E107CA" w14:textId="0CD47969" w:rsidR="003C0FE9" w:rsidRDefault="0039632F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0FE9" w:rsidRPr="005B5622">
              <w:rPr>
                <w:rFonts w:ascii="Times New Roman" w:hAnsi="Times New Roman" w:cs="Times New Roman"/>
              </w:rPr>
              <w:t>Ответственны</w:t>
            </w:r>
            <w:r w:rsidR="003C0FE9">
              <w:rPr>
                <w:rFonts w:ascii="Times New Roman" w:hAnsi="Times New Roman" w:cs="Times New Roman"/>
              </w:rPr>
              <w:t>й</w:t>
            </w:r>
            <w:r w:rsidR="003C0FE9" w:rsidRPr="005B5622">
              <w:rPr>
                <w:rFonts w:ascii="Times New Roman" w:hAnsi="Times New Roman" w:cs="Times New Roman"/>
              </w:rPr>
              <w:t xml:space="preserve"> за метод. деятельность, Киселева А.И.</w:t>
            </w:r>
          </w:p>
          <w:p w14:paraId="10706E6F" w14:textId="7111576E" w:rsidR="0039632F" w:rsidRPr="00D123AE" w:rsidRDefault="003C0FE9" w:rsidP="00396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Воспитатель, </w:t>
            </w:r>
            <w:r w:rsidR="0039632F" w:rsidRPr="00D123AE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1701" w:type="dxa"/>
          </w:tcPr>
          <w:p w14:paraId="09FE28B2" w14:textId="77777777" w:rsidR="0039632F" w:rsidRPr="00D123AE" w:rsidRDefault="0039632F" w:rsidP="0039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FE9" w:rsidRPr="00D123AE" w14:paraId="5D557174" w14:textId="766BDC13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1A6EB713" w14:textId="20B92FEC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РРЦ</w:t>
            </w:r>
          </w:p>
        </w:tc>
        <w:tc>
          <w:tcPr>
            <w:tcW w:w="3544" w:type="dxa"/>
          </w:tcPr>
          <w:p w14:paraId="24721684" w14:textId="7B7029D4" w:rsidR="003C0FE9" w:rsidRPr="00D123AE" w:rsidRDefault="003C0FE9" w:rsidP="003C0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123AE">
              <w:rPr>
                <w:rStyle w:val="c1"/>
                <w:rFonts w:ascii="Times New Roman" w:hAnsi="Times New Roman" w:cs="Times New Roman"/>
                <w:color w:val="000000"/>
              </w:rPr>
              <w:t>Семинар «Формирование краеведческих представлений, как направление поисково-исследовательской работы детей старшего дошкольного возраста».</w:t>
            </w:r>
          </w:p>
        </w:tc>
        <w:tc>
          <w:tcPr>
            <w:tcW w:w="1559" w:type="dxa"/>
          </w:tcPr>
          <w:p w14:paraId="47D68BC9" w14:textId="435E7001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декабря</w:t>
            </w:r>
          </w:p>
        </w:tc>
        <w:tc>
          <w:tcPr>
            <w:tcW w:w="1843" w:type="dxa"/>
          </w:tcPr>
          <w:p w14:paraId="00537A35" w14:textId="77777777" w:rsidR="003C0FE9" w:rsidRPr="005B5622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CBD82F4" w14:textId="1D83E2E0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22E6B393" w14:textId="77777777" w:rsidR="003C0FE9" w:rsidRPr="00D123AE" w:rsidRDefault="003C0FE9" w:rsidP="003C0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FE9" w:rsidRPr="00D123AE" w14:paraId="4717AA16" w14:textId="0783CCD2" w:rsidTr="00513EF3">
        <w:trPr>
          <w:trHeight w:val="64"/>
        </w:trPr>
        <w:tc>
          <w:tcPr>
            <w:tcW w:w="10780" w:type="dxa"/>
            <w:gridSpan w:val="6"/>
          </w:tcPr>
          <w:p w14:paraId="66555387" w14:textId="2D9A0BDB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3C0FE9" w:rsidRPr="00D123AE" w14:paraId="10374316" w14:textId="72724791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71E4E68E" w14:textId="5F0718E3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544" w:type="dxa"/>
          </w:tcPr>
          <w:p w14:paraId="756DCA3F" w14:textId="4240D127" w:rsidR="003C0FE9" w:rsidRPr="00D123AE" w:rsidRDefault="003C0FE9" w:rsidP="003C0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Памятки для родителей: «Профилактика травматизма в зимний период»; «Скоро Новый год»; «Ребёнок и электроприборы»</w:t>
            </w:r>
          </w:p>
        </w:tc>
        <w:tc>
          <w:tcPr>
            <w:tcW w:w="1559" w:type="dxa"/>
          </w:tcPr>
          <w:p w14:paraId="0FF4CC0D" w14:textId="0959515F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3D44B742" w14:textId="5A1FFBC9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25308A9A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E9" w:rsidRPr="00D123AE" w14:paraId="33DA4E49" w14:textId="5241F269" w:rsidTr="0039632F">
        <w:trPr>
          <w:gridAfter w:val="1"/>
          <w:wAfter w:w="6" w:type="dxa"/>
          <w:trHeight w:val="64"/>
        </w:trPr>
        <w:tc>
          <w:tcPr>
            <w:tcW w:w="2127" w:type="dxa"/>
            <w:vMerge w:val="restart"/>
          </w:tcPr>
          <w:p w14:paraId="68933A31" w14:textId="595D2246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544" w:type="dxa"/>
          </w:tcPr>
          <w:p w14:paraId="732C5B77" w14:textId="390B0AE9" w:rsidR="003C0FE9" w:rsidRPr="00D123AE" w:rsidRDefault="003C0FE9" w:rsidP="003C0FE9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Практическое занятие «Классическая музыка в жизни ребёнка»</w:t>
            </w:r>
          </w:p>
        </w:tc>
        <w:tc>
          <w:tcPr>
            <w:tcW w:w="1559" w:type="dxa"/>
          </w:tcPr>
          <w:p w14:paraId="07BDD321" w14:textId="75C2440B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1843" w:type="dxa"/>
          </w:tcPr>
          <w:p w14:paraId="4A327E92" w14:textId="43B789D7" w:rsidR="003C0FE9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 А,</w:t>
            </w:r>
          </w:p>
          <w:p w14:paraId="185945E0" w14:textId="3FC6ABBF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1701" w:type="dxa"/>
          </w:tcPr>
          <w:p w14:paraId="46FD9663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E9" w:rsidRPr="00D123AE" w14:paraId="0F7662E3" w14:textId="097F318E" w:rsidTr="0039632F">
        <w:trPr>
          <w:gridAfter w:val="1"/>
          <w:wAfter w:w="6" w:type="dxa"/>
          <w:trHeight w:val="64"/>
        </w:trPr>
        <w:tc>
          <w:tcPr>
            <w:tcW w:w="2127" w:type="dxa"/>
            <w:vMerge/>
          </w:tcPr>
          <w:p w14:paraId="756BE210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6CC651E" w14:textId="52BE8C89" w:rsidR="003C0FE9" w:rsidRPr="00D123AE" w:rsidRDefault="003C0FE9" w:rsidP="003C0F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Видео-консультация «</w:t>
            </w:r>
            <w:hyperlink r:id="rId7" w:history="1">
              <w:r w:rsidRPr="00D123AE">
                <w:rPr>
                  <w:rFonts w:ascii="Times New Roman" w:hAnsi="Times New Roman" w:cs="Times New Roman"/>
                  <w:color w:val="000000"/>
                </w:rPr>
                <w:t>Кризис трех лет»</w:t>
              </w:r>
            </w:hyperlink>
            <w:r w:rsidRPr="00D123A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</w:tcPr>
          <w:p w14:paraId="2A4FF98E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258544" w14:textId="6FBC846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КП, Соловьева Л. А</w:t>
            </w:r>
          </w:p>
        </w:tc>
        <w:tc>
          <w:tcPr>
            <w:tcW w:w="1701" w:type="dxa"/>
          </w:tcPr>
          <w:p w14:paraId="6F9CC30A" w14:textId="77777777" w:rsidR="003C0FE9" w:rsidRPr="00D123AE" w:rsidRDefault="003C0FE9" w:rsidP="003C0F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FE9" w:rsidRPr="00D123AE" w14:paraId="5BFCD8AD" w14:textId="6BF34826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331549E2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544" w:type="dxa"/>
          </w:tcPr>
          <w:p w14:paraId="52C020FE" w14:textId="5DEEAF3B" w:rsidR="003C0FE9" w:rsidRPr="00D123AE" w:rsidRDefault="003C0FE9" w:rsidP="003C0FE9">
            <w:pPr>
              <w:keepNext/>
              <w:keepLines/>
              <w:spacing w:after="0" w:line="240" w:lineRule="auto"/>
              <w:outlineLvl w:val="5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Анкетирование «Знаете ли Вы, как знакомить ребёнка с народной культурой?»</w:t>
            </w:r>
          </w:p>
        </w:tc>
        <w:tc>
          <w:tcPr>
            <w:tcW w:w="1559" w:type="dxa"/>
          </w:tcPr>
          <w:p w14:paraId="2FBE8B76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F909E1" w14:textId="21536B0D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6F23BAD6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E9" w:rsidRPr="00D123AE" w14:paraId="75BD63DD" w14:textId="48C38646" w:rsidTr="0039632F">
        <w:trPr>
          <w:gridAfter w:val="1"/>
          <w:wAfter w:w="6" w:type="dxa"/>
          <w:trHeight w:val="64"/>
        </w:trPr>
        <w:tc>
          <w:tcPr>
            <w:tcW w:w="2127" w:type="dxa"/>
          </w:tcPr>
          <w:p w14:paraId="382B7C6E" w14:textId="67DA793E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544" w:type="dxa"/>
          </w:tcPr>
          <w:p w14:paraId="77516A7D" w14:textId="7A050964" w:rsidR="003C0FE9" w:rsidRPr="00D123AE" w:rsidRDefault="003C0FE9" w:rsidP="003C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самооценки педагогами ДОО с использованием электронной формы «Листа самооценки педагога ДОО» в ВК.</w:t>
            </w:r>
          </w:p>
        </w:tc>
        <w:tc>
          <w:tcPr>
            <w:tcW w:w="1559" w:type="dxa"/>
          </w:tcPr>
          <w:p w14:paraId="096F3825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11A5F4" w14:textId="77777777" w:rsidR="003C0FE9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0AC9AB4D" w14:textId="0AC73DD4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1002FFE1" w14:textId="77777777" w:rsidR="003C0FE9" w:rsidRPr="00D123AE" w:rsidRDefault="003C0FE9" w:rsidP="003C0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D0CBE5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6653DB2F" w14:textId="087A627E" w:rsidR="00E6691A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2138EA" w14:textId="47914B3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004205" w14:textId="20F19202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7B288C" w14:textId="05CF6A30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297980" w14:textId="2F26D09C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1DB17C" w14:textId="312ECBF6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53596E" w14:textId="779AD295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DA7A0" w14:textId="1A646498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73C8EE" w14:textId="2CEFFE4C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FB670E" w14:textId="00AD3578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E8E49C" w14:textId="7496E7FF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4F173C" w14:textId="613B491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70C217" w14:textId="12D2BD0E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AB8D9D" w14:textId="05649D7A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F9F1D6" w14:textId="32BF9880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4A46C8" w14:textId="6B8A5027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31DEC8" w14:textId="783C66CF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411054" w14:textId="1B1C4D8B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D79DF9" w14:textId="15D41015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79B912" w14:textId="6FBD86EE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E5CC9" w14:textId="576A5C77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6A2C15" w14:textId="5229D5DA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FDFD30" w14:textId="0FE6F0FC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B79F28" w14:textId="0461906F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EEB011" w14:textId="38E5496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3EBEDA" w14:textId="352C8C62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12679E" w14:textId="221DCDF9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739E6C" w14:textId="2A9194B0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01FCBB" w14:textId="1D494EC7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5FEEA7" w14:textId="1B5345A7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A3C7FF" w14:textId="7A3C618B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76FE83" w14:textId="650EF2E1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8955B" w14:textId="57D681F3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442277" w14:textId="5FEB0B3E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1B2576" w14:textId="4778F4D6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558ED6" w14:textId="1B555A19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6E26F5" w14:textId="00D94F7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CB10A7" w14:textId="284AB0E2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70A7C1" w14:textId="00E06A8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644D55" w14:textId="6EF792DD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CA1D8D" w14:textId="26DC680A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901BD9" w14:textId="63895A54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B2428" w14:textId="6E86CBA0" w:rsidR="008665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3EA2B3" w14:textId="77777777" w:rsidR="008665AE" w:rsidRPr="00D123AE" w:rsidRDefault="008665AE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8C6763" w14:textId="77777777" w:rsidR="00B64D63" w:rsidRDefault="00B64D63" w:rsidP="008665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162563DC" w14:textId="77777777" w:rsidR="00B64D63" w:rsidRDefault="00B64D63" w:rsidP="008665AE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1B16F5C9" w14:textId="49672C90" w:rsidR="008665AE" w:rsidRPr="00D123AE" w:rsidRDefault="008665AE" w:rsidP="008665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Утверждаю:</w:t>
      </w:r>
    </w:p>
    <w:p w14:paraId="5ADFEE8B" w14:textId="77777777" w:rsidR="008665AE" w:rsidRPr="00D123AE" w:rsidRDefault="008665AE" w:rsidP="008665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5BCF321F" w14:textId="77777777" w:rsidR="008665AE" w:rsidRPr="00D123AE" w:rsidRDefault="008665AE" w:rsidP="008665A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36C2B11E" w14:textId="77777777" w:rsidR="008665AE" w:rsidRDefault="008665AE" w:rsidP="00866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C7590" w14:textId="77777777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lastRenderedPageBreak/>
        <w:t>План работы</w:t>
      </w:r>
    </w:p>
    <w:p w14:paraId="0B06E6D7" w14:textId="23F94B36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январь 2024 года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559"/>
        <w:gridCol w:w="1843"/>
        <w:gridCol w:w="1843"/>
      </w:tblGrid>
      <w:tr w:rsidR="002A326E" w:rsidRPr="00D123AE" w14:paraId="3995DD71" w14:textId="4274BA4C" w:rsidTr="002A326E">
        <w:tc>
          <w:tcPr>
            <w:tcW w:w="2127" w:type="dxa"/>
          </w:tcPr>
          <w:p w14:paraId="22D26B32" w14:textId="77777777" w:rsidR="002A326E" w:rsidRPr="00D123A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544" w:type="dxa"/>
          </w:tcPr>
          <w:p w14:paraId="7D6733A1" w14:textId="77777777" w:rsidR="002A326E" w:rsidRPr="00D123A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14:paraId="7B3498DA" w14:textId="77777777" w:rsidR="002A326E" w:rsidRPr="00D123A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2BD8DCA8" w14:textId="77777777" w:rsidR="002A326E" w:rsidRPr="00D123A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3" w:type="dxa"/>
          </w:tcPr>
          <w:p w14:paraId="131BCA48" w14:textId="63D82432" w:rsidR="002A326E" w:rsidRPr="00D123AE" w:rsidRDefault="002A326E" w:rsidP="002A3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2A326E" w:rsidRPr="00D123AE" w14:paraId="0E6497F8" w14:textId="2C2BE960" w:rsidTr="00513EF3">
        <w:tc>
          <w:tcPr>
            <w:tcW w:w="10916" w:type="dxa"/>
            <w:gridSpan w:val="5"/>
          </w:tcPr>
          <w:p w14:paraId="2BA4CAB6" w14:textId="20BC5D0F" w:rsidR="002A326E" w:rsidRPr="00D123AE" w:rsidRDefault="002A326E" w:rsidP="002A326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7B2D75" w:rsidRPr="00D123AE" w14:paraId="6302F07E" w14:textId="6C0182DA" w:rsidTr="002A326E">
        <w:trPr>
          <w:trHeight w:val="140"/>
        </w:trPr>
        <w:tc>
          <w:tcPr>
            <w:tcW w:w="2127" w:type="dxa"/>
          </w:tcPr>
          <w:p w14:paraId="4426B439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544" w:type="dxa"/>
          </w:tcPr>
          <w:p w14:paraId="1BDCD237" w14:textId="42D19098" w:rsidR="007B2D75" w:rsidRPr="00D123A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 xml:space="preserve">Семейный досуг </w:t>
            </w:r>
            <w:r w:rsidRPr="002A326E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59" w:type="dxa"/>
          </w:tcPr>
          <w:p w14:paraId="017943DA" w14:textId="26BB16D9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7-19 января</w:t>
            </w:r>
          </w:p>
        </w:tc>
        <w:tc>
          <w:tcPr>
            <w:tcW w:w="1843" w:type="dxa"/>
          </w:tcPr>
          <w:p w14:paraId="61828797" w14:textId="77777777" w:rsidR="007B2D75" w:rsidRPr="005B5622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42CBAB1" w14:textId="679895F4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1105E421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4B9F0C89" w14:textId="2A0D6E14" w:rsidTr="002A326E">
        <w:trPr>
          <w:trHeight w:val="140"/>
        </w:trPr>
        <w:tc>
          <w:tcPr>
            <w:tcW w:w="2127" w:type="dxa"/>
            <w:vMerge w:val="restart"/>
          </w:tcPr>
          <w:p w14:paraId="3506D0D4" w14:textId="6B4D6F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544" w:type="dxa"/>
          </w:tcPr>
          <w:p w14:paraId="27E8DE91" w14:textId="77777777" w:rsidR="007B2D75" w:rsidRPr="002A326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Рождество Христово</w:t>
            </w:r>
          </w:p>
          <w:p w14:paraId="618616A7" w14:textId="17BE31FB" w:rsidR="007B2D75" w:rsidRPr="002A326E" w:rsidRDefault="007B2D75" w:rsidP="007B2D75">
            <w:pPr>
              <w:pStyle w:val="Standard"/>
              <w:tabs>
                <w:tab w:val="left" w:pos="1755"/>
              </w:tabs>
              <w:rPr>
                <w:rFonts w:eastAsiaTheme="minorHAnsi" w:cs="Times New Roman"/>
                <w:kern w:val="0"/>
                <w:sz w:val="22"/>
                <w:szCs w:val="22"/>
                <w:lang w:val="ru-RU" w:bidi="ar-SA"/>
              </w:rPr>
            </w:pPr>
            <w:r w:rsidRPr="002A326E">
              <w:rPr>
                <w:rFonts w:eastAsiaTheme="minorHAnsi" w:cs="Times New Roman"/>
                <w:kern w:val="0"/>
                <w:sz w:val="22"/>
                <w:szCs w:val="22"/>
                <w:lang w:val="ru-RU" w:bidi="ar-SA"/>
              </w:rPr>
              <w:t>Колядки</w:t>
            </w:r>
          </w:p>
        </w:tc>
        <w:tc>
          <w:tcPr>
            <w:tcW w:w="1559" w:type="dxa"/>
          </w:tcPr>
          <w:p w14:paraId="61F1EB1E" w14:textId="77777777" w:rsidR="007B2D75" w:rsidRPr="00D123AE" w:rsidRDefault="007B2D75" w:rsidP="007B2D75">
            <w:pPr>
              <w:pStyle w:val="Standard"/>
              <w:ind w:left="-145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123A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7 января</w:t>
            </w:r>
          </w:p>
          <w:p w14:paraId="701FE300" w14:textId="18D5CFA4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7-19 января</w:t>
            </w:r>
          </w:p>
        </w:tc>
        <w:tc>
          <w:tcPr>
            <w:tcW w:w="1843" w:type="dxa"/>
          </w:tcPr>
          <w:p w14:paraId="12546B24" w14:textId="79AE63D5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старшей, средней групп</w:t>
            </w:r>
          </w:p>
        </w:tc>
        <w:tc>
          <w:tcPr>
            <w:tcW w:w="1843" w:type="dxa"/>
          </w:tcPr>
          <w:p w14:paraId="6044AF8F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71CF3DA6" w14:textId="460FE6ED" w:rsidTr="002A326E">
        <w:trPr>
          <w:trHeight w:val="140"/>
        </w:trPr>
        <w:tc>
          <w:tcPr>
            <w:tcW w:w="2127" w:type="dxa"/>
            <w:vMerge/>
          </w:tcPr>
          <w:p w14:paraId="53E8CB58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CDD3E6" w14:textId="7914B1C6" w:rsidR="007B2D75" w:rsidRPr="00D123AE" w:rsidRDefault="000E2003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B2D75" w:rsidRPr="002A326E">
                <w:rPr>
                  <w:rFonts w:ascii="Times New Roman" w:hAnsi="Times New Roman" w:cs="Times New Roman"/>
                </w:rPr>
                <w:t>День зимующих птиц России</w:t>
              </w:r>
            </w:hyperlink>
          </w:p>
        </w:tc>
        <w:tc>
          <w:tcPr>
            <w:tcW w:w="1559" w:type="dxa"/>
          </w:tcPr>
          <w:p w14:paraId="0746EBBC" w14:textId="5D8B9613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15 января</w:t>
            </w:r>
          </w:p>
        </w:tc>
        <w:tc>
          <w:tcPr>
            <w:tcW w:w="1843" w:type="dxa"/>
          </w:tcPr>
          <w:p w14:paraId="46CE4238" w14:textId="485F8239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6B1AF41A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3003B2EB" w14:textId="041379C4" w:rsidTr="002A326E">
        <w:trPr>
          <w:trHeight w:val="140"/>
        </w:trPr>
        <w:tc>
          <w:tcPr>
            <w:tcW w:w="2127" w:type="dxa"/>
            <w:vMerge/>
          </w:tcPr>
          <w:p w14:paraId="293DE624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9F4ECC5" w14:textId="77777777" w:rsidR="007B2D75" w:rsidRPr="00D123A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снятия блокады Ленинграда;</w:t>
            </w:r>
          </w:p>
          <w:p w14:paraId="46B2BAB6" w14:textId="342C1483" w:rsidR="007B2D75" w:rsidRPr="00D123A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освобождения Красной армией крупнейшего «лагеря смерти» Аушвиц Биркенау (Освенцима) - День памяти жертв Холокоста</w:t>
            </w:r>
          </w:p>
        </w:tc>
        <w:tc>
          <w:tcPr>
            <w:tcW w:w="1559" w:type="dxa"/>
          </w:tcPr>
          <w:p w14:paraId="4F094C64" w14:textId="77777777" w:rsidR="007B2D75" w:rsidRPr="00D123AE" w:rsidRDefault="007B2D75" w:rsidP="007B2D75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>27 января</w:t>
            </w:r>
          </w:p>
          <w:p w14:paraId="51B1A478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FF6CF5" w14:textId="48A6E0B0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Воспитатели старшей 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43" w:type="dxa"/>
          </w:tcPr>
          <w:p w14:paraId="7A331277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6BD443BA" w14:textId="14585D43" w:rsidTr="002A326E">
        <w:trPr>
          <w:trHeight w:val="142"/>
        </w:trPr>
        <w:tc>
          <w:tcPr>
            <w:tcW w:w="2127" w:type="dxa"/>
          </w:tcPr>
          <w:p w14:paraId="02D0EF1A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544" w:type="dxa"/>
          </w:tcPr>
          <w:p w14:paraId="247161A8" w14:textId="1A6457D2" w:rsidR="007B2D75" w:rsidRPr="00D123A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26E">
              <w:rPr>
                <w:rFonts w:ascii="Times New Roman" w:hAnsi="Times New Roman" w:cs="Times New Roman"/>
              </w:rPr>
              <w:t>Творческая мастерская по развитию технического творчества</w:t>
            </w:r>
          </w:p>
        </w:tc>
        <w:tc>
          <w:tcPr>
            <w:tcW w:w="1559" w:type="dxa"/>
          </w:tcPr>
          <w:p w14:paraId="2CBC4021" w14:textId="0283DBA0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января</w:t>
            </w:r>
          </w:p>
        </w:tc>
        <w:tc>
          <w:tcPr>
            <w:tcW w:w="1843" w:type="dxa"/>
          </w:tcPr>
          <w:p w14:paraId="09CDE882" w14:textId="77777777" w:rsidR="007B2D75" w:rsidRPr="005B5622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CF4F127" w14:textId="0AED7116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  <w:r w:rsidRPr="00D123AE">
              <w:rPr>
                <w:rFonts w:ascii="Times New Roman" w:hAnsi="Times New Roman" w:cs="Times New Roman"/>
              </w:rPr>
              <w:t xml:space="preserve"> Совет отцов</w:t>
            </w:r>
          </w:p>
        </w:tc>
        <w:tc>
          <w:tcPr>
            <w:tcW w:w="1843" w:type="dxa"/>
          </w:tcPr>
          <w:p w14:paraId="1CFE9AE6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5C33B96F" w14:textId="6E892EF0" w:rsidTr="002A326E">
        <w:trPr>
          <w:trHeight w:val="142"/>
        </w:trPr>
        <w:tc>
          <w:tcPr>
            <w:tcW w:w="2127" w:type="dxa"/>
            <w:vMerge w:val="restart"/>
          </w:tcPr>
          <w:p w14:paraId="45B621B3" w14:textId="7524978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544" w:type="dxa"/>
          </w:tcPr>
          <w:p w14:paraId="7737A8AA" w14:textId="3FEBEC75" w:rsidR="007B2D75" w:rsidRPr="00D123A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26E">
              <w:rPr>
                <w:rFonts w:ascii="Times New Roman" w:hAnsi="Times New Roman" w:cs="Times New Roman"/>
              </w:rPr>
              <w:t>Конкурс поделок: «Папина техника»</w:t>
            </w:r>
          </w:p>
        </w:tc>
        <w:tc>
          <w:tcPr>
            <w:tcW w:w="1559" w:type="dxa"/>
          </w:tcPr>
          <w:p w14:paraId="2D4E7D64" w14:textId="11D77B23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января</w:t>
            </w:r>
          </w:p>
        </w:tc>
        <w:tc>
          <w:tcPr>
            <w:tcW w:w="1843" w:type="dxa"/>
          </w:tcPr>
          <w:p w14:paraId="478179A2" w14:textId="77777777" w:rsidR="007B2D75" w:rsidRPr="005B5622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72D3414" w14:textId="4D24084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  <w:r w:rsidRPr="00D123AE">
              <w:rPr>
                <w:rFonts w:ascii="Times New Roman" w:hAnsi="Times New Roman" w:cs="Times New Roman"/>
              </w:rPr>
              <w:t xml:space="preserve"> Совет отцов</w:t>
            </w:r>
          </w:p>
        </w:tc>
        <w:tc>
          <w:tcPr>
            <w:tcW w:w="1843" w:type="dxa"/>
          </w:tcPr>
          <w:p w14:paraId="1FDA8EAC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1CDCCF69" w14:textId="1EA01C1A" w:rsidTr="002A326E">
        <w:trPr>
          <w:trHeight w:val="142"/>
        </w:trPr>
        <w:tc>
          <w:tcPr>
            <w:tcW w:w="2127" w:type="dxa"/>
            <w:vMerge/>
          </w:tcPr>
          <w:p w14:paraId="43B0D75D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42F52E" w14:textId="477855CD" w:rsidR="007B2D75" w:rsidRPr="002A326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26E">
              <w:rPr>
                <w:rFonts w:ascii="Times New Roman" w:hAnsi="Times New Roman" w:cs="Times New Roman"/>
              </w:rPr>
              <w:t>Конкурс на лучший опыт работы по организации современных образовательных технологий «Коридорная педагогика в ДОУ», технологии «говорящие стены»</w:t>
            </w:r>
          </w:p>
        </w:tc>
        <w:tc>
          <w:tcPr>
            <w:tcW w:w="1559" w:type="dxa"/>
          </w:tcPr>
          <w:p w14:paraId="0DC4E338" w14:textId="1C46E26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января</w:t>
            </w:r>
          </w:p>
        </w:tc>
        <w:tc>
          <w:tcPr>
            <w:tcW w:w="1843" w:type="dxa"/>
          </w:tcPr>
          <w:p w14:paraId="152804DF" w14:textId="77777777" w:rsidR="007B2D75" w:rsidRPr="005B5622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54D9869" w14:textId="3B4F8B98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7F62CD16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59B84B4C" w14:textId="0C62B550" w:rsidTr="002A326E">
        <w:trPr>
          <w:trHeight w:val="142"/>
        </w:trPr>
        <w:tc>
          <w:tcPr>
            <w:tcW w:w="2127" w:type="dxa"/>
            <w:vMerge w:val="restart"/>
          </w:tcPr>
          <w:p w14:paraId="42C49CED" w14:textId="723FB28B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544" w:type="dxa"/>
          </w:tcPr>
          <w:p w14:paraId="0BC51508" w14:textId="1099955B" w:rsidR="007B2D75" w:rsidRPr="002A326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 «Нескучная стена»</w:t>
            </w:r>
          </w:p>
        </w:tc>
        <w:tc>
          <w:tcPr>
            <w:tcW w:w="1559" w:type="dxa"/>
          </w:tcPr>
          <w:p w14:paraId="22C47AB9" w14:textId="12C6ED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января</w:t>
            </w:r>
          </w:p>
        </w:tc>
        <w:tc>
          <w:tcPr>
            <w:tcW w:w="1843" w:type="dxa"/>
            <w:vMerge w:val="restart"/>
          </w:tcPr>
          <w:p w14:paraId="68511917" w14:textId="77777777" w:rsidR="007B2D75" w:rsidRPr="005B5622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6A4C221" w14:textId="0A3C8431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41D27C54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75" w:rsidRPr="00D123AE" w14:paraId="6F7E74CB" w14:textId="42F87A2F" w:rsidTr="002A326E">
        <w:trPr>
          <w:trHeight w:val="142"/>
        </w:trPr>
        <w:tc>
          <w:tcPr>
            <w:tcW w:w="2127" w:type="dxa"/>
            <w:vMerge/>
          </w:tcPr>
          <w:p w14:paraId="4ABCE733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FE5B6E" w14:textId="4CB9B521" w:rsidR="007B2D75" w:rsidRPr="002A326E" w:rsidRDefault="007B2D75" w:rsidP="007B2D7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26E">
              <w:rPr>
                <w:rFonts w:ascii="Times New Roman" w:hAnsi="Times New Roman" w:cs="Times New Roman"/>
              </w:rPr>
              <w:t>Реализация проектов на тему «Воспитательные практики в ДОО»</w:t>
            </w:r>
          </w:p>
        </w:tc>
        <w:tc>
          <w:tcPr>
            <w:tcW w:w="1559" w:type="dxa"/>
          </w:tcPr>
          <w:p w14:paraId="780664DF" w14:textId="067390D6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января</w:t>
            </w:r>
          </w:p>
        </w:tc>
        <w:tc>
          <w:tcPr>
            <w:tcW w:w="1843" w:type="dxa"/>
            <w:vMerge/>
          </w:tcPr>
          <w:p w14:paraId="2858BE04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74247B" w14:textId="77777777" w:rsidR="007B2D75" w:rsidRPr="00D123AE" w:rsidRDefault="007B2D75" w:rsidP="007B2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63" w:rsidRPr="00D123AE" w14:paraId="5761AB85" w14:textId="77777777" w:rsidTr="002A326E">
        <w:trPr>
          <w:trHeight w:val="142"/>
        </w:trPr>
        <w:tc>
          <w:tcPr>
            <w:tcW w:w="2127" w:type="dxa"/>
          </w:tcPr>
          <w:p w14:paraId="4741E9E5" w14:textId="30DF2E50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544" w:type="dxa"/>
          </w:tcPr>
          <w:p w14:paraId="7D007825" w14:textId="77777777" w:rsidR="00B64D63" w:rsidRDefault="00B64D63" w:rsidP="00B64D63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Мониторинг освоения образовательной программы ДОО</w:t>
            </w:r>
          </w:p>
          <w:p w14:paraId="46B6DD84" w14:textId="160E0F6A" w:rsidR="00B64D63" w:rsidRPr="002A326E" w:rsidRDefault="00B64D63" w:rsidP="00B64D63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t>Мониторинги дополнительных образовательных программ</w:t>
            </w:r>
          </w:p>
        </w:tc>
        <w:tc>
          <w:tcPr>
            <w:tcW w:w="1559" w:type="dxa"/>
          </w:tcPr>
          <w:p w14:paraId="705CFD4C" w14:textId="3472259B" w:rsidR="00B64D63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1A198BD2" w14:textId="77777777" w:rsidR="00B64D63" w:rsidRPr="005B5622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A6E3F7A" w14:textId="6115A8F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3285F055" w14:textId="7777777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63" w:rsidRPr="00D123AE" w14:paraId="61D08EA1" w14:textId="6FA8607E" w:rsidTr="002A326E">
        <w:tc>
          <w:tcPr>
            <w:tcW w:w="9073" w:type="dxa"/>
            <w:gridSpan w:val="4"/>
          </w:tcPr>
          <w:p w14:paraId="49371940" w14:textId="7777777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1843" w:type="dxa"/>
          </w:tcPr>
          <w:p w14:paraId="298AAB80" w14:textId="7777777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4D63" w:rsidRPr="00D123AE" w14:paraId="460CC7A2" w14:textId="47E20C5D" w:rsidTr="002A326E">
        <w:trPr>
          <w:trHeight w:val="64"/>
        </w:trPr>
        <w:tc>
          <w:tcPr>
            <w:tcW w:w="2127" w:type="dxa"/>
          </w:tcPr>
          <w:p w14:paraId="18FCA349" w14:textId="7777777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544" w:type="dxa"/>
          </w:tcPr>
          <w:p w14:paraId="2F10F778" w14:textId="0A6603AA" w:rsidR="00B64D63" w:rsidRPr="00D123AE" w:rsidRDefault="00B64D63" w:rsidP="00B64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Семинар №2 «Разработка методических материалов в рамках проекта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1559" w:type="dxa"/>
          </w:tcPr>
          <w:p w14:paraId="38F2892A" w14:textId="0978C076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января</w:t>
            </w:r>
          </w:p>
        </w:tc>
        <w:tc>
          <w:tcPr>
            <w:tcW w:w="1843" w:type="dxa"/>
          </w:tcPr>
          <w:p w14:paraId="2FD06FAB" w14:textId="77777777" w:rsidR="00B64D63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A58CCF5" w14:textId="77777777" w:rsidR="00B64D63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4B84F08A" w14:textId="6BBBCB09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460134D6" w14:textId="77777777" w:rsidR="00B64D63" w:rsidRPr="00D123AE" w:rsidRDefault="00B64D63" w:rsidP="00B6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25092537" w14:textId="77777777" w:rsidTr="002A326E">
        <w:trPr>
          <w:trHeight w:val="64"/>
        </w:trPr>
        <w:tc>
          <w:tcPr>
            <w:tcW w:w="2127" w:type="dxa"/>
          </w:tcPr>
          <w:p w14:paraId="52FCCB59" w14:textId="3BD50209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</w:t>
            </w:r>
          </w:p>
        </w:tc>
        <w:tc>
          <w:tcPr>
            <w:tcW w:w="3544" w:type="dxa"/>
          </w:tcPr>
          <w:p w14:paraId="362B1E76" w14:textId="77777777" w:rsidR="00C609F1" w:rsidRPr="00464E06" w:rsidRDefault="00C609F1" w:rsidP="00C609F1">
            <w:pPr>
              <w:pStyle w:val="TableParagraph"/>
              <w:ind w:right="115"/>
              <w:rPr>
                <w:b/>
              </w:rPr>
            </w:pPr>
            <w:r w:rsidRPr="00464E06">
              <w:rPr>
                <w:b/>
              </w:rPr>
              <w:t>Заседание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2.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«Итоги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сбора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информации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о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детях,</w:t>
            </w:r>
            <w:r w:rsidRPr="00464E06">
              <w:rPr>
                <w:b/>
                <w:spacing w:val="1"/>
              </w:rPr>
              <w:t xml:space="preserve"> </w:t>
            </w:r>
            <w:r w:rsidRPr="00464E06">
              <w:rPr>
                <w:b/>
              </w:rPr>
              <w:t>нуждающихся в</w:t>
            </w:r>
          </w:p>
          <w:p w14:paraId="2F3C559B" w14:textId="77777777" w:rsidR="00C609F1" w:rsidRPr="00464E06" w:rsidRDefault="00C609F1" w:rsidP="00C609F1">
            <w:pPr>
              <w:pStyle w:val="TableParagraph"/>
              <w:rPr>
                <w:b/>
              </w:rPr>
            </w:pPr>
            <w:r w:rsidRPr="00464E06">
              <w:rPr>
                <w:b/>
              </w:rPr>
              <w:t>ППк</w:t>
            </w:r>
            <w:r w:rsidRPr="00464E06">
              <w:rPr>
                <w:b/>
                <w:spacing w:val="-12"/>
              </w:rPr>
              <w:t xml:space="preserve"> </w:t>
            </w:r>
            <w:r w:rsidRPr="00464E06">
              <w:rPr>
                <w:b/>
              </w:rPr>
              <w:t>сопровождении»:</w:t>
            </w:r>
          </w:p>
          <w:p w14:paraId="38ACF2C0" w14:textId="77777777" w:rsidR="00C609F1" w:rsidRPr="00464E06" w:rsidRDefault="00C609F1" w:rsidP="00C609F1">
            <w:pPr>
              <w:pStyle w:val="TableParagraph"/>
              <w:ind w:right="104"/>
            </w:pPr>
            <w:r w:rsidRPr="00464E06">
              <w:t>Выработка</w:t>
            </w:r>
            <w:r w:rsidRPr="00464E06">
              <w:rPr>
                <w:spacing w:val="1"/>
              </w:rPr>
              <w:t xml:space="preserve"> </w:t>
            </w:r>
            <w:r w:rsidRPr="00464E06">
              <w:t>коллегиального</w:t>
            </w:r>
            <w:r w:rsidRPr="00464E06">
              <w:rPr>
                <w:spacing w:val="1"/>
              </w:rPr>
              <w:t xml:space="preserve"> </w:t>
            </w:r>
            <w:r w:rsidRPr="00464E06">
              <w:t>заключения</w:t>
            </w:r>
            <w:r w:rsidRPr="00464E06">
              <w:rPr>
                <w:spacing w:val="1"/>
              </w:rPr>
              <w:t xml:space="preserve"> </w:t>
            </w:r>
            <w:r w:rsidRPr="00464E06">
              <w:t>по</w:t>
            </w:r>
            <w:r w:rsidRPr="00464E06">
              <w:rPr>
                <w:spacing w:val="1"/>
              </w:rPr>
              <w:t xml:space="preserve"> </w:t>
            </w:r>
            <w:r w:rsidRPr="00464E06">
              <w:t>итогам</w:t>
            </w:r>
            <w:r w:rsidRPr="00464E06">
              <w:rPr>
                <w:spacing w:val="1"/>
              </w:rPr>
              <w:t xml:space="preserve"> </w:t>
            </w:r>
            <w:r w:rsidRPr="00464E06">
              <w:t>обследования</w:t>
            </w:r>
            <w:r w:rsidRPr="00464E06">
              <w:rPr>
                <w:spacing w:val="-1"/>
              </w:rPr>
              <w:t xml:space="preserve"> </w:t>
            </w:r>
            <w:r w:rsidRPr="00464E06">
              <w:t>и</w:t>
            </w:r>
          </w:p>
          <w:p w14:paraId="4711F11E" w14:textId="5DE9889D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E06">
              <w:rPr>
                <w:rFonts w:ascii="Times New Roman" w:hAnsi="Times New Roman" w:cs="Times New Roman"/>
              </w:rPr>
              <w:t>разработка</w:t>
            </w:r>
            <w:r w:rsidRPr="00464E0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64E06">
              <w:rPr>
                <w:rFonts w:ascii="Times New Roman" w:hAnsi="Times New Roman" w:cs="Times New Roman"/>
              </w:rPr>
              <w:t>рекомендации.</w:t>
            </w:r>
          </w:p>
        </w:tc>
        <w:tc>
          <w:tcPr>
            <w:tcW w:w="1559" w:type="dxa"/>
          </w:tcPr>
          <w:p w14:paraId="165BF94C" w14:textId="51D8C0CA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января </w:t>
            </w:r>
          </w:p>
        </w:tc>
        <w:tc>
          <w:tcPr>
            <w:tcW w:w="1843" w:type="dxa"/>
          </w:tcPr>
          <w:p w14:paraId="6D12AFC5" w14:textId="77777777" w:rsidR="00C609F1" w:rsidRDefault="00C609F1" w:rsidP="00C609F1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ППк, Козлова Е.В.</w:t>
            </w:r>
          </w:p>
          <w:p w14:paraId="61779394" w14:textId="00EDF7A8" w:rsidR="00C609F1" w:rsidRPr="005B5622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43656CBB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613F8B4E" w14:textId="3754C28B" w:rsidTr="002A326E">
        <w:trPr>
          <w:trHeight w:val="64"/>
        </w:trPr>
        <w:tc>
          <w:tcPr>
            <w:tcW w:w="2127" w:type="dxa"/>
          </w:tcPr>
          <w:p w14:paraId="283B4271" w14:textId="14CC16E6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544" w:type="dxa"/>
          </w:tcPr>
          <w:p w14:paraId="0470B781" w14:textId="12885ED3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КПК «Школа управленца: управление дошкольной образовательной организацией»</w:t>
            </w:r>
          </w:p>
        </w:tc>
        <w:tc>
          <w:tcPr>
            <w:tcW w:w="1559" w:type="dxa"/>
          </w:tcPr>
          <w:p w14:paraId="733C8A28" w14:textId="1D5338F3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r w:rsidRPr="0039632F">
              <w:rPr>
                <w:rFonts w:ascii="Times New Roman" w:hAnsi="Times New Roman" w:cs="Times New Roman"/>
              </w:rPr>
              <w:t>ФГАОУ ДПО «Академия Минпросвещения России»</w:t>
            </w:r>
          </w:p>
        </w:tc>
        <w:tc>
          <w:tcPr>
            <w:tcW w:w="1843" w:type="dxa"/>
          </w:tcPr>
          <w:p w14:paraId="63AD0911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Карасева И.В.</w:t>
            </w:r>
          </w:p>
          <w:p w14:paraId="0041B8CE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23AE">
              <w:rPr>
                <w:rFonts w:ascii="Times New Roman" w:hAnsi="Times New Roman" w:cs="Times New Roman"/>
                <w:bCs/>
              </w:rPr>
              <w:t>Киселева А.И.</w:t>
            </w:r>
          </w:p>
          <w:p w14:paraId="748D0681" w14:textId="745B7253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Cs/>
              </w:rPr>
              <w:t>Петрова В.Н.</w:t>
            </w:r>
          </w:p>
        </w:tc>
        <w:tc>
          <w:tcPr>
            <w:tcW w:w="1843" w:type="dxa"/>
          </w:tcPr>
          <w:p w14:paraId="49B82F4E" w14:textId="77777777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609F1" w:rsidRPr="00D123AE" w14:paraId="60E74786" w14:textId="39FB90E3" w:rsidTr="002A326E">
        <w:trPr>
          <w:trHeight w:val="64"/>
        </w:trPr>
        <w:tc>
          <w:tcPr>
            <w:tcW w:w="9073" w:type="dxa"/>
            <w:gridSpan w:val="4"/>
          </w:tcPr>
          <w:p w14:paraId="73536219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843" w:type="dxa"/>
          </w:tcPr>
          <w:p w14:paraId="02F22E3C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9F1" w:rsidRPr="00D123AE" w14:paraId="384EF780" w14:textId="1FE45824" w:rsidTr="002A326E">
        <w:trPr>
          <w:trHeight w:val="64"/>
        </w:trPr>
        <w:tc>
          <w:tcPr>
            <w:tcW w:w="2127" w:type="dxa"/>
            <w:vMerge w:val="restart"/>
          </w:tcPr>
          <w:p w14:paraId="23AFD5FE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lastRenderedPageBreak/>
              <w:t>Родительские собрания</w:t>
            </w:r>
          </w:p>
        </w:tc>
        <w:tc>
          <w:tcPr>
            <w:tcW w:w="3544" w:type="dxa"/>
          </w:tcPr>
          <w:p w14:paraId="2BB143D9" w14:textId="5C522C2F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Тема: «Духовно – нравственное воспитание в детском саду и семье»</w:t>
            </w:r>
          </w:p>
        </w:tc>
        <w:tc>
          <w:tcPr>
            <w:tcW w:w="1559" w:type="dxa"/>
          </w:tcPr>
          <w:p w14:paraId="4A8495C0" w14:textId="30D865D0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января</w:t>
            </w:r>
          </w:p>
        </w:tc>
        <w:tc>
          <w:tcPr>
            <w:tcW w:w="1843" w:type="dxa"/>
          </w:tcPr>
          <w:p w14:paraId="77B2D40E" w14:textId="77777777" w:rsidR="00C609F1" w:rsidRPr="005B5622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B71D03F" w14:textId="227E26F5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1616143B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04BC6B31" w14:textId="6812D9EC" w:rsidTr="00B64D63">
        <w:trPr>
          <w:trHeight w:val="93"/>
        </w:trPr>
        <w:tc>
          <w:tcPr>
            <w:tcW w:w="2127" w:type="dxa"/>
            <w:vMerge/>
          </w:tcPr>
          <w:p w14:paraId="63529681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64ACC6" w14:textId="395B8E5A" w:rsidR="00C609F1" w:rsidRPr="00B64D63" w:rsidRDefault="00C609F1" w:rsidP="00C609F1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B64D63">
              <w:rPr>
                <w:rFonts w:ascii="Times New Roman" w:hAnsi="Times New Roman" w:cs="Times New Roman"/>
              </w:rPr>
              <w:t>Заседание Совета отцов №2</w:t>
            </w:r>
          </w:p>
        </w:tc>
        <w:tc>
          <w:tcPr>
            <w:tcW w:w="1559" w:type="dxa"/>
          </w:tcPr>
          <w:p w14:paraId="1B4526F0" w14:textId="2AD8B87C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января</w:t>
            </w:r>
          </w:p>
        </w:tc>
        <w:tc>
          <w:tcPr>
            <w:tcW w:w="1843" w:type="dxa"/>
          </w:tcPr>
          <w:p w14:paraId="2C869B23" w14:textId="77777777" w:rsidR="00C609F1" w:rsidRPr="005B5622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6F3742B" w14:textId="42FA660E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  <w:r w:rsidRPr="00D123AE">
              <w:rPr>
                <w:rFonts w:ascii="Times New Roman" w:hAnsi="Times New Roman" w:cs="Times New Roman"/>
              </w:rPr>
              <w:t xml:space="preserve"> Совет отцов</w:t>
            </w:r>
          </w:p>
        </w:tc>
        <w:tc>
          <w:tcPr>
            <w:tcW w:w="1843" w:type="dxa"/>
          </w:tcPr>
          <w:p w14:paraId="363F1F4E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7BF6BE01" w14:textId="2EA0D4BE" w:rsidTr="002A326E">
        <w:trPr>
          <w:trHeight w:val="64"/>
        </w:trPr>
        <w:tc>
          <w:tcPr>
            <w:tcW w:w="2127" w:type="dxa"/>
            <w:vMerge w:val="restart"/>
          </w:tcPr>
          <w:p w14:paraId="28383FDA" w14:textId="55814A44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544" w:type="dxa"/>
          </w:tcPr>
          <w:p w14:paraId="10F668DD" w14:textId="4D67789B" w:rsidR="00C609F1" w:rsidRPr="00D123AE" w:rsidRDefault="00C609F1" w:rsidP="00C609F1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Родительский час </w:t>
            </w:r>
            <w:r w:rsidRPr="00D123AE">
              <w:rPr>
                <w:rFonts w:ascii="Times New Roman" w:hAnsi="Times New Roman" w:cs="Times New Roman"/>
                <w:color w:val="000000"/>
              </w:rPr>
              <w:t>«Использование нестандартного оборудования для развития речи и познавательной деятельности детей раннего возраста»</w:t>
            </w:r>
          </w:p>
        </w:tc>
        <w:tc>
          <w:tcPr>
            <w:tcW w:w="1559" w:type="dxa"/>
          </w:tcPr>
          <w:p w14:paraId="58219185" w14:textId="51C35E08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843" w:type="dxa"/>
          </w:tcPr>
          <w:p w14:paraId="4D3839C9" w14:textId="33A143C9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1AD86DBD" w14:textId="4CB249DD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Шорина Ю.А.</w:t>
            </w:r>
          </w:p>
        </w:tc>
        <w:tc>
          <w:tcPr>
            <w:tcW w:w="1843" w:type="dxa"/>
          </w:tcPr>
          <w:p w14:paraId="6B0E5BF5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541E6BE0" w14:textId="20EAA52A" w:rsidTr="002A326E">
        <w:trPr>
          <w:trHeight w:val="64"/>
        </w:trPr>
        <w:tc>
          <w:tcPr>
            <w:tcW w:w="2127" w:type="dxa"/>
            <w:vMerge/>
          </w:tcPr>
          <w:p w14:paraId="69FB3926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5CC65F5" w14:textId="65BB6226" w:rsidR="00C609F1" w:rsidRPr="00D123AE" w:rsidRDefault="00C609F1" w:rsidP="00C609F1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Видео-консультация «</w:t>
            </w:r>
            <w:hyperlink r:id="rId9" w:history="1">
              <w:r w:rsidRPr="00D123AE">
                <w:rPr>
                  <w:rFonts w:ascii="Times New Roman" w:hAnsi="Times New Roman" w:cs="Times New Roman"/>
                  <w:color w:val="000000"/>
                </w:rPr>
                <w:t>Дорога без опасности!</w:t>
              </w:r>
            </w:hyperlink>
            <w:r w:rsidRPr="00D123A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</w:tcPr>
          <w:p w14:paraId="6D704B35" w14:textId="5B85485B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1DED955C" w14:textId="77777777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08021CFB" w14:textId="57A5D04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 xml:space="preserve">Шорина Ю.А., </w:t>
            </w:r>
            <w:proofErr w:type="spellStart"/>
            <w:proofErr w:type="gramStart"/>
            <w:r w:rsidRPr="00D123AE">
              <w:rPr>
                <w:rFonts w:ascii="Times New Roman" w:hAnsi="Times New Roman" w:cs="Times New Roman"/>
                <w:color w:val="000000"/>
              </w:rPr>
              <w:t>отв.за</w:t>
            </w:r>
            <w:proofErr w:type="spellEnd"/>
            <w:proofErr w:type="gramEnd"/>
            <w:r w:rsidRPr="00D123AE">
              <w:rPr>
                <w:rFonts w:ascii="Times New Roman" w:hAnsi="Times New Roman" w:cs="Times New Roman"/>
                <w:color w:val="000000"/>
              </w:rPr>
              <w:t xml:space="preserve"> ПДТТ</w:t>
            </w:r>
          </w:p>
        </w:tc>
        <w:tc>
          <w:tcPr>
            <w:tcW w:w="1843" w:type="dxa"/>
          </w:tcPr>
          <w:p w14:paraId="64CF0A1B" w14:textId="77777777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9F1" w:rsidRPr="00D123AE" w14:paraId="64CD6759" w14:textId="75C3A371" w:rsidTr="002A326E">
        <w:trPr>
          <w:trHeight w:val="64"/>
        </w:trPr>
        <w:tc>
          <w:tcPr>
            <w:tcW w:w="2127" w:type="dxa"/>
          </w:tcPr>
          <w:p w14:paraId="4879B195" w14:textId="237AE1CE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544" w:type="dxa"/>
          </w:tcPr>
          <w:p w14:paraId="7F9E70ED" w14:textId="3C356365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Развитие трудовых навыков у детей. Как привить ребёнку привычку к труду»</w:t>
            </w:r>
          </w:p>
        </w:tc>
        <w:tc>
          <w:tcPr>
            <w:tcW w:w="1559" w:type="dxa"/>
          </w:tcPr>
          <w:p w14:paraId="7C5F1F18" w14:textId="47C3EFDB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6838C43E" w14:textId="67749260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6D622CFF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49DCF263" w14:textId="51AB3EE1" w:rsidTr="002A326E">
        <w:trPr>
          <w:trHeight w:val="64"/>
        </w:trPr>
        <w:tc>
          <w:tcPr>
            <w:tcW w:w="2127" w:type="dxa"/>
          </w:tcPr>
          <w:p w14:paraId="53E8D560" w14:textId="2CFDE685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544" w:type="dxa"/>
          </w:tcPr>
          <w:p w14:paraId="264EB924" w14:textId="7F4A033C" w:rsidR="00C609F1" w:rsidRPr="00D123AE" w:rsidRDefault="00C609F1" w:rsidP="00C6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внутренней оценки качества реализуемых образовательных программ дошкольного образования в ДОО рабочей группой ДОО.</w:t>
            </w:r>
          </w:p>
        </w:tc>
        <w:tc>
          <w:tcPr>
            <w:tcW w:w="1559" w:type="dxa"/>
          </w:tcPr>
          <w:p w14:paraId="352157D2" w14:textId="263772CB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5AAF40FF" w14:textId="77777777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5B32E08A" w14:textId="105D6289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843" w:type="dxa"/>
          </w:tcPr>
          <w:p w14:paraId="31982212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696A9" w14:textId="2BEA298F" w:rsidR="00E6691A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491470" w14:textId="7BA1DD15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AB6B03" w14:textId="4A3519A5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25BAB0" w14:textId="2C77D36C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F695DA" w14:textId="0DDF87D7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6B0D0F" w14:textId="4CE0DD01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8B400F" w14:textId="1E257158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79F40B" w14:textId="6A9410E0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585B22" w14:textId="51AD078F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07DB7A" w14:textId="267BD20E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62AF0" w14:textId="741A40CE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351659" w14:textId="45A72362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53248" w14:textId="3A66B92A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DA6544" w14:textId="026B8F7D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6C6135" w14:textId="1FDA344E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155D18" w14:textId="7BA12381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DBF822" w14:textId="64CB1C52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0A6C40" w14:textId="2DE7B3C2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E7F185" w14:textId="59293F33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6A7719" w14:textId="7567BF50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2359F9" w14:textId="6F3F6D50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517751" w14:textId="235B55F0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FCA73E" w14:textId="54A89AD6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48EF1D" w14:textId="000A278C" w:rsidR="00513EF3" w:rsidRDefault="00513EF3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811531" w14:textId="77777777" w:rsidR="00513EF3" w:rsidRPr="00D123AE" w:rsidRDefault="00513EF3" w:rsidP="00513EF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Утверждаю:</w:t>
      </w:r>
    </w:p>
    <w:p w14:paraId="4916C766" w14:textId="77777777" w:rsidR="00513EF3" w:rsidRPr="00D123AE" w:rsidRDefault="00513EF3" w:rsidP="00513EF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09EC82A7" w14:textId="77777777" w:rsidR="00513EF3" w:rsidRPr="00D123AE" w:rsidRDefault="00513EF3" w:rsidP="00513EF3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515CF80A" w14:textId="77777777" w:rsidR="00513EF3" w:rsidRDefault="00513EF3" w:rsidP="00513E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1EC383" w14:textId="77777777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6B3F44A4" w14:textId="4884A4C3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февраль 2024 года</w:t>
      </w:r>
    </w:p>
    <w:tbl>
      <w:tblPr>
        <w:tblW w:w="1064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417"/>
        <w:gridCol w:w="1843"/>
        <w:gridCol w:w="1701"/>
        <w:gridCol w:w="8"/>
      </w:tblGrid>
      <w:tr w:rsidR="00513EF3" w:rsidRPr="00D123AE" w14:paraId="07A7005B" w14:textId="0B4E0899" w:rsidTr="00513EF3">
        <w:trPr>
          <w:gridAfter w:val="1"/>
          <w:wAfter w:w="8" w:type="dxa"/>
        </w:trPr>
        <w:tc>
          <w:tcPr>
            <w:tcW w:w="2127" w:type="dxa"/>
          </w:tcPr>
          <w:p w14:paraId="75392F6D" w14:textId="77777777" w:rsidR="00513EF3" w:rsidRPr="00D123AE" w:rsidRDefault="00513EF3" w:rsidP="0051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544" w:type="dxa"/>
          </w:tcPr>
          <w:p w14:paraId="2DDD5F83" w14:textId="77777777" w:rsidR="00513EF3" w:rsidRPr="00D123AE" w:rsidRDefault="00513EF3" w:rsidP="0051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417" w:type="dxa"/>
          </w:tcPr>
          <w:p w14:paraId="20A5E242" w14:textId="77777777" w:rsidR="00513EF3" w:rsidRPr="00D123AE" w:rsidRDefault="00513EF3" w:rsidP="0051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16E5C443" w14:textId="77777777" w:rsidR="00513EF3" w:rsidRPr="00D123AE" w:rsidRDefault="00513EF3" w:rsidP="0051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</w:tcPr>
          <w:p w14:paraId="4BAC9439" w14:textId="23CD7D4A" w:rsidR="00513EF3" w:rsidRPr="00D123AE" w:rsidRDefault="00513EF3" w:rsidP="0051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13EF3" w:rsidRPr="00D123AE" w14:paraId="04730406" w14:textId="77777777" w:rsidTr="00513EF3">
        <w:tc>
          <w:tcPr>
            <w:tcW w:w="10640" w:type="dxa"/>
            <w:gridSpan w:val="6"/>
          </w:tcPr>
          <w:p w14:paraId="29BAF5C3" w14:textId="7A384DC2" w:rsidR="00513EF3" w:rsidRPr="00D123AE" w:rsidRDefault="00513EF3" w:rsidP="00513EF3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671F5A" w:rsidRPr="00D123AE" w14:paraId="712055A5" w14:textId="32674F1B" w:rsidTr="00513EF3">
        <w:trPr>
          <w:gridAfter w:val="1"/>
          <w:wAfter w:w="8" w:type="dxa"/>
          <w:trHeight w:val="140"/>
        </w:trPr>
        <w:tc>
          <w:tcPr>
            <w:tcW w:w="2127" w:type="dxa"/>
          </w:tcPr>
          <w:p w14:paraId="4B6E06E9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544" w:type="dxa"/>
          </w:tcPr>
          <w:p w14:paraId="570C0357" w14:textId="43AA85BD" w:rsidR="00671F5A" w:rsidRPr="002A326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Семейный досуг «Весёлые старты (вместе с папами)»</w:t>
            </w:r>
          </w:p>
        </w:tc>
        <w:tc>
          <w:tcPr>
            <w:tcW w:w="1417" w:type="dxa"/>
          </w:tcPr>
          <w:p w14:paraId="02E913A0" w14:textId="14923761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43" w:type="dxa"/>
          </w:tcPr>
          <w:p w14:paraId="24CD7157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2A28DA2" w14:textId="7881EB92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405296ED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30641AAC" w14:textId="3B74CCF4" w:rsidTr="00513EF3">
        <w:trPr>
          <w:gridAfter w:val="1"/>
          <w:wAfter w:w="8" w:type="dxa"/>
          <w:trHeight w:val="140"/>
        </w:trPr>
        <w:tc>
          <w:tcPr>
            <w:tcW w:w="2127" w:type="dxa"/>
            <w:vMerge w:val="restart"/>
          </w:tcPr>
          <w:p w14:paraId="2F39FF5D" w14:textId="18A49918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lastRenderedPageBreak/>
              <w:t>Образовательные события</w:t>
            </w:r>
          </w:p>
        </w:tc>
        <w:tc>
          <w:tcPr>
            <w:tcW w:w="3544" w:type="dxa"/>
          </w:tcPr>
          <w:p w14:paraId="594DD6A0" w14:textId="77777777" w:rsidR="00671F5A" w:rsidRPr="002A326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День разгрома советскими войсками немецко-фашистских войск в Сталинградской битве</w:t>
            </w:r>
          </w:p>
          <w:p w14:paraId="5F065ADD" w14:textId="1A2F8DEC" w:rsidR="00671F5A" w:rsidRPr="00D123A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День зимних видов спорта в России</w:t>
            </w:r>
          </w:p>
        </w:tc>
        <w:tc>
          <w:tcPr>
            <w:tcW w:w="1417" w:type="dxa"/>
          </w:tcPr>
          <w:p w14:paraId="4965530D" w14:textId="77777777" w:rsidR="00671F5A" w:rsidRPr="00D123AE" w:rsidRDefault="00671F5A" w:rsidP="00671F5A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 xml:space="preserve">2 </w:t>
            </w:r>
            <w:proofErr w:type="spellStart"/>
            <w:r w:rsidRPr="00D123AE">
              <w:rPr>
                <w:rFonts w:cs="Times New Roman"/>
                <w:sz w:val="22"/>
                <w:szCs w:val="22"/>
              </w:rPr>
              <w:t>февраля</w:t>
            </w:r>
            <w:proofErr w:type="spellEnd"/>
          </w:p>
          <w:p w14:paraId="4F2FE3C0" w14:textId="77777777" w:rsidR="00671F5A" w:rsidRPr="00D123AE" w:rsidRDefault="00671F5A" w:rsidP="00671F5A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</w:p>
          <w:p w14:paraId="11D8C673" w14:textId="7B412845" w:rsidR="00671F5A" w:rsidRPr="00513EF3" w:rsidRDefault="00671F5A" w:rsidP="00671F5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lang w:val="en-US" w:bidi="en-US"/>
              </w:rPr>
            </w:pPr>
            <w:r w:rsidRPr="00513EF3">
              <w:rPr>
                <w:rFonts w:ascii="Times New Roman" w:eastAsia="Andale Sans UI" w:hAnsi="Times New Roman" w:cs="Times New Roman"/>
                <w:kern w:val="3"/>
                <w:lang w:val="en-US" w:bidi="en-US"/>
              </w:rPr>
              <w:t>7 февраля</w:t>
            </w:r>
          </w:p>
        </w:tc>
        <w:tc>
          <w:tcPr>
            <w:tcW w:w="1843" w:type="dxa"/>
          </w:tcPr>
          <w:p w14:paraId="4441EE69" w14:textId="27D93BF5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средней и старшей групп, Физ. инструктор</w:t>
            </w:r>
          </w:p>
        </w:tc>
        <w:tc>
          <w:tcPr>
            <w:tcW w:w="1701" w:type="dxa"/>
          </w:tcPr>
          <w:p w14:paraId="0AE771BA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2809BF5C" w14:textId="6C02B22D" w:rsidTr="00513EF3">
        <w:trPr>
          <w:gridAfter w:val="1"/>
          <w:wAfter w:w="8" w:type="dxa"/>
          <w:trHeight w:val="140"/>
        </w:trPr>
        <w:tc>
          <w:tcPr>
            <w:tcW w:w="2127" w:type="dxa"/>
            <w:vMerge/>
          </w:tcPr>
          <w:p w14:paraId="419F8E52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D644963" w14:textId="77777777" w:rsidR="00671F5A" w:rsidRPr="002A326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День российской науки</w:t>
            </w:r>
          </w:p>
          <w:p w14:paraId="2123B7FB" w14:textId="7B602CB5" w:rsidR="00671F5A" w:rsidRPr="00D123A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14:paraId="0DB2D203" w14:textId="77777777" w:rsidR="00671F5A" w:rsidRPr="00D123AE" w:rsidRDefault="00671F5A" w:rsidP="00671F5A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 xml:space="preserve">8 </w:t>
            </w:r>
            <w:proofErr w:type="spellStart"/>
            <w:r w:rsidRPr="00D123AE">
              <w:rPr>
                <w:rFonts w:cs="Times New Roman"/>
                <w:sz w:val="22"/>
                <w:szCs w:val="22"/>
              </w:rPr>
              <w:t>февраля</w:t>
            </w:r>
            <w:proofErr w:type="spellEnd"/>
          </w:p>
          <w:p w14:paraId="7255EA01" w14:textId="202F62C8" w:rsidR="00671F5A" w:rsidRPr="00513EF3" w:rsidRDefault="00671F5A" w:rsidP="00671F5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lang w:val="en-US" w:bidi="en-US"/>
              </w:rPr>
            </w:pPr>
            <w:r w:rsidRPr="00513EF3">
              <w:rPr>
                <w:rFonts w:ascii="Times New Roman" w:eastAsia="Andale Sans UI" w:hAnsi="Times New Roman" w:cs="Times New Roman"/>
                <w:kern w:val="3"/>
                <w:lang w:val="en-US" w:bidi="en-US"/>
              </w:rPr>
              <w:t>15 февраля</w:t>
            </w:r>
          </w:p>
        </w:tc>
        <w:tc>
          <w:tcPr>
            <w:tcW w:w="1843" w:type="dxa"/>
          </w:tcPr>
          <w:p w14:paraId="64FF0FB0" w14:textId="04374F78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средней и старшей групп</w:t>
            </w:r>
          </w:p>
        </w:tc>
        <w:tc>
          <w:tcPr>
            <w:tcW w:w="1701" w:type="dxa"/>
          </w:tcPr>
          <w:p w14:paraId="3E7A5EBC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5513AEEC" w14:textId="77912BD5" w:rsidTr="00513EF3">
        <w:trPr>
          <w:gridAfter w:val="1"/>
          <w:wAfter w:w="8" w:type="dxa"/>
          <w:trHeight w:val="140"/>
        </w:trPr>
        <w:tc>
          <w:tcPr>
            <w:tcW w:w="2127" w:type="dxa"/>
            <w:vMerge/>
          </w:tcPr>
          <w:p w14:paraId="03A4FC39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3A0227A" w14:textId="77777777" w:rsidR="00671F5A" w:rsidRPr="002A326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Федул-ветреник</w:t>
            </w:r>
          </w:p>
          <w:p w14:paraId="6B6CD33F" w14:textId="21576C94" w:rsidR="00671F5A" w:rsidRPr="00D123A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14:paraId="54ED5425" w14:textId="77777777" w:rsidR="00671F5A" w:rsidRPr="00D123AE" w:rsidRDefault="00671F5A" w:rsidP="00671F5A">
            <w:pPr>
              <w:snapToGrid w:val="0"/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18 апреля</w:t>
            </w:r>
          </w:p>
          <w:p w14:paraId="48F10F19" w14:textId="2FC1DFD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43" w:type="dxa"/>
          </w:tcPr>
          <w:p w14:paraId="62DD0B9F" w14:textId="2249F25C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174B8CE8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0728EFC0" w14:textId="486963F1" w:rsidTr="00513EF3">
        <w:trPr>
          <w:gridAfter w:val="1"/>
          <w:wAfter w:w="8" w:type="dxa"/>
          <w:trHeight w:val="140"/>
        </w:trPr>
        <w:tc>
          <w:tcPr>
            <w:tcW w:w="2127" w:type="dxa"/>
            <w:vMerge/>
          </w:tcPr>
          <w:p w14:paraId="2285DE09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ED1D78" w14:textId="77777777" w:rsidR="00671F5A" w:rsidRPr="002A326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День защитника Отечества </w:t>
            </w:r>
          </w:p>
          <w:p w14:paraId="04A3BDFD" w14:textId="709044CE" w:rsidR="00671F5A" w:rsidRPr="00D123AE" w:rsidRDefault="00671F5A" w:rsidP="00671F5A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2A326E">
              <w:rPr>
                <w:rFonts w:ascii="Times New Roman" w:eastAsia="DengXian Light" w:hAnsi="Times New Roman" w:cs="Times New Roman"/>
                <w:color w:val="000000" w:themeColor="text1"/>
              </w:rPr>
              <w:t>Масленица</w:t>
            </w:r>
          </w:p>
        </w:tc>
        <w:tc>
          <w:tcPr>
            <w:tcW w:w="1417" w:type="dxa"/>
          </w:tcPr>
          <w:p w14:paraId="3BB51120" w14:textId="77777777" w:rsidR="00671F5A" w:rsidRPr="00C609F1" w:rsidRDefault="00671F5A" w:rsidP="00671F5A">
            <w:pPr>
              <w:pStyle w:val="Standard"/>
              <w:ind w:left="-1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 xml:space="preserve">23 февраля </w:t>
            </w:r>
            <w:r w:rsidRPr="00C609F1">
              <w:rPr>
                <w:rFonts w:cs="Times New Roman"/>
                <w:sz w:val="20"/>
                <w:szCs w:val="20"/>
                <w:lang w:val="ru-RU"/>
              </w:rPr>
              <w:t>Конец февраля/</w:t>
            </w:r>
          </w:p>
          <w:p w14:paraId="18BC47AA" w14:textId="2C5EC02F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9F1">
              <w:rPr>
                <w:rFonts w:ascii="Times New Roman" w:hAnsi="Times New Roman" w:cs="Times New Roman"/>
                <w:sz w:val="20"/>
                <w:szCs w:val="20"/>
              </w:rPr>
              <w:t>Начало марта</w:t>
            </w:r>
          </w:p>
        </w:tc>
        <w:tc>
          <w:tcPr>
            <w:tcW w:w="1843" w:type="dxa"/>
          </w:tcPr>
          <w:p w14:paraId="02B1DF10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A15F371" w14:textId="322487FA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0E2BEF38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73D0AF8D" w14:textId="4684E294" w:rsidTr="00513EF3">
        <w:trPr>
          <w:gridAfter w:val="1"/>
          <w:wAfter w:w="8" w:type="dxa"/>
          <w:trHeight w:val="142"/>
        </w:trPr>
        <w:tc>
          <w:tcPr>
            <w:tcW w:w="2127" w:type="dxa"/>
          </w:tcPr>
          <w:p w14:paraId="00828AF7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544" w:type="dxa"/>
          </w:tcPr>
          <w:p w14:paraId="2B19C820" w14:textId="6BA79947" w:rsidR="00671F5A" w:rsidRPr="00D123AE" w:rsidRDefault="00671F5A" w:rsidP="00671F5A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Выставка совместных с детьми творческих работ ко Дню защитников Отечества.</w:t>
            </w:r>
          </w:p>
        </w:tc>
        <w:tc>
          <w:tcPr>
            <w:tcW w:w="1417" w:type="dxa"/>
          </w:tcPr>
          <w:p w14:paraId="171F356B" w14:textId="330D82D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 февраля</w:t>
            </w:r>
          </w:p>
        </w:tc>
        <w:tc>
          <w:tcPr>
            <w:tcW w:w="1843" w:type="dxa"/>
          </w:tcPr>
          <w:p w14:paraId="634772F4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350F4EB" w14:textId="4711ED5B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72F51A2F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2F19D0A3" w14:textId="3FFA75C9" w:rsidTr="00513EF3">
        <w:trPr>
          <w:gridAfter w:val="1"/>
          <w:wAfter w:w="8" w:type="dxa"/>
          <w:trHeight w:val="142"/>
        </w:trPr>
        <w:tc>
          <w:tcPr>
            <w:tcW w:w="2127" w:type="dxa"/>
          </w:tcPr>
          <w:p w14:paraId="07FFB834" w14:textId="3348129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3544" w:type="dxa"/>
          </w:tcPr>
          <w:p w14:paraId="784A5278" w14:textId="0C65B809" w:rsidR="00671F5A" w:rsidRPr="00D123AE" w:rsidRDefault="00671F5A" w:rsidP="00671F5A">
            <w:pPr>
              <w:keepNext/>
              <w:keepLines/>
              <w:spacing w:after="0" w:line="240" w:lineRule="auto"/>
              <w:outlineLvl w:val="5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Флешмоб</w:t>
            </w:r>
            <w:r w:rsidRPr="00D123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</w:rPr>
              <w:t>«Читаем вместе с папой»</w:t>
            </w:r>
            <w:r w:rsidRPr="00D123AE">
              <w:rPr>
                <w:rFonts w:ascii="Times New Roman" w:hAnsi="Times New Roman" w:cs="Times New Roman"/>
                <w:b/>
                <w:bCs/>
                <w:color w:val="000000"/>
              </w:rPr>
              <w:t> (</w:t>
            </w:r>
            <w:r w:rsidRPr="00D123AE">
              <w:rPr>
                <w:rFonts w:ascii="Times New Roman" w:hAnsi="Times New Roman" w:cs="Times New Roman"/>
                <w:color w:val="000000"/>
              </w:rPr>
              <w:t>художественная литература о ВОВ)</w:t>
            </w:r>
          </w:p>
        </w:tc>
        <w:tc>
          <w:tcPr>
            <w:tcW w:w="1417" w:type="dxa"/>
          </w:tcPr>
          <w:p w14:paraId="564AAC8B" w14:textId="25047934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 февраля</w:t>
            </w:r>
          </w:p>
        </w:tc>
        <w:tc>
          <w:tcPr>
            <w:tcW w:w="1843" w:type="dxa"/>
          </w:tcPr>
          <w:p w14:paraId="4C20C3D0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9CA4084" w14:textId="2004EB8A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06856B7A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736CAFAB" w14:textId="4778D76D" w:rsidTr="00513EF3">
        <w:trPr>
          <w:gridAfter w:val="1"/>
          <w:wAfter w:w="8" w:type="dxa"/>
          <w:trHeight w:val="142"/>
        </w:trPr>
        <w:tc>
          <w:tcPr>
            <w:tcW w:w="2127" w:type="dxa"/>
          </w:tcPr>
          <w:p w14:paraId="0F615C44" w14:textId="38FC706D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РРЦ</w:t>
            </w:r>
          </w:p>
        </w:tc>
        <w:tc>
          <w:tcPr>
            <w:tcW w:w="3544" w:type="dxa"/>
          </w:tcPr>
          <w:p w14:paraId="251D6310" w14:textId="36F77950" w:rsidR="00671F5A" w:rsidRPr="00D123AE" w:rsidRDefault="00671F5A" w:rsidP="00671F5A">
            <w:pPr>
              <w:keepNext/>
              <w:keepLines/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Конкурс военно-патриотической песни «Битва хоров».</w:t>
            </w:r>
          </w:p>
        </w:tc>
        <w:tc>
          <w:tcPr>
            <w:tcW w:w="1417" w:type="dxa"/>
          </w:tcPr>
          <w:p w14:paraId="736E25CA" w14:textId="1CEB6738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12-23 февраля</w:t>
            </w:r>
          </w:p>
        </w:tc>
        <w:tc>
          <w:tcPr>
            <w:tcW w:w="1843" w:type="dxa"/>
          </w:tcPr>
          <w:p w14:paraId="17B0D95B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3ACB370" w14:textId="768F2DB4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01ED3B9B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160177A4" w14:textId="77777777" w:rsidTr="002F434B">
        <w:tc>
          <w:tcPr>
            <w:tcW w:w="10640" w:type="dxa"/>
            <w:gridSpan w:val="6"/>
          </w:tcPr>
          <w:p w14:paraId="27EBA40E" w14:textId="051455F8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671F5A" w:rsidRPr="00D123AE" w14:paraId="0C749981" w14:textId="4F413EA2" w:rsidTr="002F434B">
        <w:trPr>
          <w:gridAfter w:val="1"/>
          <w:wAfter w:w="8" w:type="dxa"/>
          <w:trHeight w:val="1012"/>
        </w:trPr>
        <w:tc>
          <w:tcPr>
            <w:tcW w:w="2127" w:type="dxa"/>
          </w:tcPr>
          <w:p w14:paraId="51579E27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544" w:type="dxa"/>
          </w:tcPr>
          <w:p w14:paraId="295B1443" w14:textId="765D536E" w:rsidR="00671F5A" w:rsidRPr="00D123AE" w:rsidRDefault="00671F5A" w:rsidP="00671F5A">
            <w:pPr>
              <w:keepNext/>
              <w:keepLines/>
              <w:spacing w:after="0" w:line="240" w:lineRule="auto"/>
              <w:outlineLvl w:val="5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Педагогический совет</w:t>
            </w:r>
            <w:r w:rsidRPr="002A326E">
              <w:rPr>
                <w:rFonts w:ascii="Times New Roman" w:hAnsi="Times New Roman" w:cs="Times New Roman"/>
              </w:rPr>
              <w:t xml:space="preserve"> «Организация РППС как условие качества образовательного процесса»</w:t>
            </w:r>
          </w:p>
        </w:tc>
        <w:tc>
          <w:tcPr>
            <w:tcW w:w="1417" w:type="dxa"/>
          </w:tcPr>
          <w:p w14:paraId="26251CDE" w14:textId="35C558AF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февраля</w:t>
            </w:r>
          </w:p>
        </w:tc>
        <w:tc>
          <w:tcPr>
            <w:tcW w:w="1843" w:type="dxa"/>
          </w:tcPr>
          <w:p w14:paraId="0044D8EE" w14:textId="77777777" w:rsidR="00671F5A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C42E1A0" w14:textId="77777777" w:rsidR="00671F5A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78D131E8" w14:textId="5CD695AF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150CAD70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7A5438EE" w14:textId="7A5DF74E" w:rsidTr="00513EF3">
        <w:trPr>
          <w:gridAfter w:val="1"/>
          <w:wAfter w:w="8" w:type="dxa"/>
          <w:trHeight w:val="64"/>
        </w:trPr>
        <w:tc>
          <w:tcPr>
            <w:tcW w:w="2127" w:type="dxa"/>
          </w:tcPr>
          <w:p w14:paraId="59A573BC" w14:textId="4C87E350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544" w:type="dxa"/>
          </w:tcPr>
          <w:p w14:paraId="3B55CE7C" w14:textId="36A176B5" w:rsidR="00671F5A" w:rsidRPr="00D123AE" w:rsidRDefault="00671F5A" w:rsidP="00671F5A">
            <w:pPr>
              <w:tabs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«Буктрейлер, как средство формирования интереса детей старшего дошкольного возраста к художественной литературе»</w:t>
            </w:r>
          </w:p>
        </w:tc>
        <w:tc>
          <w:tcPr>
            <w:tcW w:w="1417" w:type="dxa"/>
          </w:tcPr>
          <w:p w14:paraId="65DF470F" w14:textId="6B53CFCC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Февраль, 2024</w:t>
            </w:r>
          </w:p>
        </w:tc>
        <w:tc>
          <w:tcPr>
            <w:tcW w:w="1843" w:type="dxa"/>
          </w:tcPr>
          <w:p w14:paraId="41B5E663" w14:textId="4B2B5F6A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за метод. деятельность, Киселева </w:t>
            </w:r>
            <w:proofErr w:type="gramStart"/>
            <w:r w:rsidRPr="005B5622">
              <w:rPr>
                <w:rFonts w:ascii="Times New Roman" w:hAnsi="Times New Roman" w:cs="Times New Roman"/>
              </w:rPr>
              <w:t>А.И</w:t>
            </w:r>
            <w:proofErr w:type="gramEnd"/>
            <w:r w:rsidRPr="00D123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воспитатель, </w:t>
            </w:r>
            <w:r w:rsidRPr="00D123AE">
              <w:rPr>
                <w:rFonts w:ascii="Times New Roman" w:hAnsi="Times New Roman" w:cs="Times New Roman"/>
              </w:rPr>
              <w:t>Козлова Е.В.</w:t>
            </w:r>
          </w:p>
        </w:tc>
        <w:tc>
          <w:tcPr>
            <w:tcW w:w="1701" w:type="dxa"/>
          </w:tcPr>
          <w:p w14:paraId="01E5536A" w14:textId="77777777" w:rsidR="00671F5A" w:rsidRPr="00D123AE" w:rsidRDefault="00671F5A" w:rsidP="0067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113930F5" w14:textId="55BDC886" w:rsidTr="00513EF3">
        <w:trPr>
          <w:gridAfter w:val="1"/>
          <w:wAfter w:w="8" w:type="dxa"/>
          <w:trHeight w:val="64"/>
        </w:trPr>
        <w:tc>
          <w:tcPr>
            <w:tcW w:w="2127" w:type="dxa"/>
          </w:tcPr>
          <w:p w14:paraId="1EF2738E" w14:textId="5372A37E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3544" w:type="dxa"/>
          </w:tcPr>
          <w:p w14:paraId="5647E3B4" w14:textId="29A34FEC" w:rsidR="00671F5A" w:rsidRPr="00D123AE" w:rsidRDefault="00671F5A" w:rsidP="00671F5A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123AE">
              <w:rPr>
                <w:rFonts w:eastAsiaTheme="minorHAnsi"/>
                <w:sz w:val="22"/>
                <w:szCs w:val="22"/>
              </w:rPr>
              <w:t>Тематический контроль «Состояние работы в ДОО по нравственно – патриотическому воспитанию дошкольников»</w:t>
            </w:r>
          </w:p>
        </w:tc>
        <w:tc>
          <w:tcPr>
            <w:tcW w:w="1417" w:type="dxa"/>
          </w:tcPr>
          <w:p w14:paraId="1EF7576B" w14:textId="3C002C7B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20-29 февраля</w:t>
            </w:r>
          </w:p>
        </w:tc>
        <w:tc>
          <w:tcPr>
            <w:tcW w:w="1843" w:type="dxa"/>
          </w:tcPr>
          <w:p w14:paraId="69FA18CD" w14:textId="77777777" w:rsidR="00671F5A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3A96642A" w14:textId="77777777" w:rsidR="00671F5A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11E17459" w14:textId="4091182A" w:rsidR="00671F5A" w:rsidRPr="00D123AE" w:rsidRDefault="00671F5A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6CC28D4D" w14:textId="77777777" w:rsidR="00671F5A" w:rsidRPr="00D123AE" w:rsidRDefault="00671F5A" w:rsidP="0067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F5A" w:rsidRPr="00D123AE" w14:paraId="3BBB5547" w14:textId="77777777" w:rsidTr="002F434B">
        <w:trPr>
          <w:trHeight w:val="64"/>
        </w:trPr>
        <w:tc>
          <w:tcPr>
            <w:tcW w:w="10640" w:type="dxa"/>
            <w:gridSpan w:val="6"/>
          </w:tcPr>
          <w:p w14:paraId="7031A607" w14:textId="7EB3C4E5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671F5A" w:rsidRPr="00D123AE" w14:paraId="555DD665" w14:textId="6FFD4781" w:rsidTr="00513EF3">
        <w:trPr>
          <w:gridAfter w:val="1"/>
          <w:wAfter w:w="8" w:type="dxa"/>
          <w:trHeight w:val="64"/>
        </w:trPr>
        <w:tc>
          <w:tcPr>
            <w:tcW w:w="2127" w:type="dxa"/>
          </w:tcPr>
          <w:p w14:paraId="1CC34CA7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544" w:type="dxa"/>
          </w:tcPr>
          <w:p w14:paraId="0B605D91" w14:textId="1838D639" w:rsidR="00671F5A" w:rsidRPr="00D123AE" w:rsidRDefault="00671F5A" w:rsidP="00671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Мастер – класс «Мостик понимания между родителями и педагогами ДОУ»</w:t>
            </w:r>
          </w:p>
        </w:tc>
        <w:tc>
          <w:tcPr>
            <w:tcW w:w="1417" w:type="dxa"/>
          </w:tcPr>
          <w:p w14:paraId="0AF22E50" w14:textId="34CF5264" w:rsidR="00671F5A" w:rsidRPr="00D123AE" w:rsidRDefault="00C609F1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1843" w:type="dxa"/>
          </w:tcPr>
          <w:p w14:paraId="030B1B88" w14:textId="77777777" w:rsidR="00671F5A" w:rsidRPr="005B5622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7E7741B" w14:textId="5C2BE11C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62AD1BCB" w14:textId="77777777" w:rsidR="00671F5A" w:rsidRPr="00D123AE" w:rsidRDefault="00671F5A" w:rsidP="0067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7EFD8656" w14:textId="2610255F" w:rsidTr="00513EF3">
        <w:trPr>
          <w:gridAfter w:val="1"/>
          <w:wAfter w:w="8" w:type="dxa"/>
          <w:trHeight w:val="64"/>
        </w:trPr>
        <w:tc>
          <w:tcPr>
            <w:tcW w:w="2127" w:type="dxa"/>
            <w:vMerge w:val="restart"/>
          </w:tcPr>
          <w:p w14:paraId="0A8DB78F" w14:textId="1818BDD1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544" w:type="dxa"/>
          </w:tcPr>
          <w:p w14:paraId="79C79E25" w14:textId="3DED6BDA" w:rsidR="00C609F1" w:rsidRPr="00D123AE" w:rsidRDefault="00C609F1" w:rsidP="00C609F1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 xml:space="preserve">Видео-консультация </w:t>
            </w:r>
            <w:r w:rsidRPr="00D123AE">
              <w:rPr>
                <w:rFonts w:ascii="Times New Roman" w:hAnsi="Times New Roman" w:cs="Times New Roman"/>
                <w:bCs/>
                <w:color w:val="000000"/>
              </w:rPr>
              <w:t>«Чем занять ребенка дома»</w:t>
            </w:r>
          </w:p>
        </w:tc>
        <w:tc>
          <w:tcPr>
            <w:tcW w:w="1417" w:type="dxa"/>
          </w:tcPr>
          <w:p w14:paraId="7A0AF04B" w14:textId="03041568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74EBB422" w14:textId="77777777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35EDC8C5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Киселева А.И.,</w:t>
            </w:r>
          </w:p>
          <w:p w14:paraId="10B15B05" w14:textId="7E3C0322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14:paraId="54767332" w14:textId="77777777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9F1" w:rsidRPr="00D123AE" w14:paraId="4913389A" w14:textId="5F2E1C27" w:rsidTr="00513EF3">
        <w:trPr>
          <w:gridAfter w:val="1"/>
          <w:wAfter w:w="8" w:type="dxa"/>
          <w:trHeight w:val="64"/>
        </w:trPr>
        <w:tc>
          <w:tcPr>
            <w:tcW w:w="2127" w:type="dxa"/>
            <w:vMerge/>
          </w:tcPr>
          <w:p w14:paraId="3DFB17A2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4C67F96" w14:textId="22B2D914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 xml:space="preserve">Видео-консультация </w:t>
            </w:r>
            <w:r w:rsidRPr="00D123AE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hyperlink r:id="rId10" w:tooltip="kak_organizovat_prazdnik_doma.docx" w:history="1">
              <w:r w:rsidRPr="00D123AE">
                <w:rPr>
                  <w:rFonts w:ascii="Times New Roman" w:hAnsi="Times New Roman" w:cs="Times New Roman"/>
                  <w:bCs/>
                  <w:color w:val="000000"/>
                </w:rPr>
                <w:t>Как организовать праздник дома</w:t>
              </w:r>
            </w:hyperlink>
            <w:r w:rsidRPr="00D123AE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</w:tcPr>
          <w:p w14:paraId="2E198040" w14:textId="71AD4E99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116A73A4" w14:textId="77777777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2359DA2A" w14:textId="4226FF75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701" w:type="dxa"/>
          </w:tcPr>
          <w:p w14:paraId="06FAFFF4" w14:textId="77777777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9F1" w:rsidRPr="00D123AE" w14:paraId="779A90EB" w14:textId="6639E9D0" w:rsidTr="00513EF3">
        <w:trPr>
          <w:gridAfter w:val="1"/>
          <w:wAfter w:w="8" w:type="dxa"/>
          <w:trHeight w:val="64"/>
        </w:trPr>
        <w:tc>
          <w:tcPr>
            <w:tcW w:w="2127" w:type="dxa"/>
          </w:tcPr>
          <w:p w14:paraId="177B0EE5" w14:textId="2E916D91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544" w:type="dxa"/>
          </w:tcPr>
          <w:p w14:paraId="66F73544" w14:textId="1C2520DB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iCs/>
                <w:color w:val="000000"/>
              </w:rPr>
              <w:t>КПК «Подготовка детей дошкольного возраста к обучению грамоте в условиях реализации ФГОС ДО»</w:t>
            </w:r>
          </w:p>
        </w:tc>
        <w:tc>
          <w:tcPr>
            <w:tcW w:w="1417" w:type="dxa"/>
          </w:tcPr>
          <w:p w14:paraId="34C355E2" w14:textId="1F03FA32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r w:rsidRPr="0039632F">
              <w:rPr>
                <w:rFonts w:ascii="Times New Roman" w:hAnsi="Times New Roman" w:cs="Times New Roman"/>
              </w:rPr>
              <w:t>ФГАОУ ДПО «Академия Минпросве</w:t>
            </w:r>
            <w:r w:rsidRPr="0039632F">
              <w:rPr>
                <w:rFonts w:ascii="Times New Roman" w:hAnsi="Times New Roman" w:cs="Times New Roman"/>
              </w:rPr>
              <w:lastRenderedPageBreak/>
              <w:t>щения России»</w:t>
            </w:r>
          </w:p>
        </w:tc>
        <w:tc>
          <w:tcPr>
            <w:tcW w:w="1843" w:type="dxa"/>
          </w:tcPr>
          <w:p w14:paraId="44C29352" w14:textId="109762C9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Воспитатель, </w:t>
            </w:r>
            <w:r w:rsidRPr="00D123AE">
              <w:rPr>
                <w:rFonts w:ascii="Times New Roman" w:hAnsi="Times New Roman" w:cs="Times New Roman"/>
              </w:rPr>
              <w:t>Козлова Е.В.</w:t>
            </w:r>
          </w:p>
        </w:tc>
        <w:tc>
          <w:tcPr>
            <w:tcW w:w="1701" w:type="dxa"/>
          </w:tcPr>
          <w:p w14:paraId="56CBB6EA" w14:textId="77777777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9F1" w:rsidRPr="00D123AE" w14:paraId="5B3775A0" w14:textId="12F5597A" w:rsidTr="00C609F1">
        <w:trPr>
          <w:gridAfter w:val="1"/>
          <w:wAfter w:w="8" w:type="dxa"/>
          <w:trHeight w:val="1615"/>
        </w:trPr>
        <w:tc>
          <w:tcPr>
            <w:tcW w:w="2127" w:type="dxa"/>
          </w:tcPr>
          <w:p w14:paraId="2B58FA87" w14:textId="39A59CA0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544" w:type="dxa"/>
          </w:tcPr>
          <w:p w14:paraId="0F8FCC23" w14:textId="31992A6D" w:rsidR="00C609F1" w:rsidRPr="00D123AE" w:rsidRDefault="00C609F1" w:rsidP="00C60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оценка качества дошкольного образования и услуг по присмотру и уходу в ДОО с использованием Шкал МКДО и оценочного листа Шкал МКДО в части показателей качества Уровня </w:t>
            </w:r>
          </w:p>
        </w:tc>
        <w:tc>
          <w:tcPr>
            <w:tcW w:w="1417" w:type="dxa"/>
          </w:tcPr>
          <w:p w14:paraId="1A970BF2" w14:textId="5497580D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4D19C649" w14:textId="77777777" w:rsidR="00C609F1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2FB2035B" w14:textId="70D8B702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701" w:type="dxa"/>
          </w:tcPr>
          <w:p w14:paraId="69765C7C" w14:textId="77777777" w:rsidR="00C609F1" w:rsidRPr="00D123AE" w:rsidRDefault="00C609F1" w:rsidP="00C6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A44AC7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23B19945" w14:textId="10978468" w:rsidR="00E6691A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BF3DEF" w14:textId="06B7C8FD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A654DC" w14:textId="2F124DE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48910" w14:textId="1C4B1058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BEB83E" w14:textId="5DAEE5C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B31463" w14:textId="0621D9C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AD8462" w14:textId="2ABC878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A93844" w14:textId="7FE04ED5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3D422E" w14:textId="5820C1D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B93ADB" w14:textId="0C13D70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2CD792" w14:textId="0356E671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D32DD4" w14:textId="3B92015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4B6DCE" w14:textId="47C05EF0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06F4A1" w14:textId="37E39D5B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186FDF" w14:textId="6E88803F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ACE09C" w14:textId="54316D8E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44B2DC" w14:textId="718E6654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F89E7F" w14:textId="22E56340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1D647E" w14:textId="63A5123C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B9672E" w14:textId="39B83251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6F28C3" w14:textId="457BAACA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53DB14" w14:textId="100863FD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F08C98" w14:textId="234E791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8820FA" w14:textId="4565E472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F9CA25" w14:textId="39CCDA63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E2E601" w14:textId="559E6644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C6177F" w14:textId="228036FC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CA1ED7" w14:textId="040DE7EA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6AC43" w14:textId="5D8B5F4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D317EF" w14:textId="1BBB0491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AAFA93" w14:textId="7777777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604A11" w14:textId="30063DD3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7EA4B6" w14:textId="6781CAE2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51282C" w14:textId="397F2BA7" w:rsidR="00E54344" w:rsidRDefault="00E54344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4D8BD6" w14:textId="77777777" w:rsidR="00E54344" w:rsidRPr="00D123AE" w:rsidRDefault="00E54344" w:rsidP="00E54344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Утверждаю:</w:t>
      </w:r>
    </w:p>
    <w:p w14:paraId="06FA4B91" w14:textId="77777777" w:rsidR="00E54344" w:rsidRPr="00D123AE" w:rsidRDefault="00E54344" w:rsidP="00E54344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4B319D57" w14:textId="77777777" w:rsidR="00E54344" w:rsidRPr="00D123AE" w:rsidRDefault="00E54344" w:rsidP="00E54344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496DFE21" w14:textId="77777777" w:rsidR="00E54344" w:rsidRDefault="00E54344" w:rsidP="00E54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51AA08" w14:textId="77777777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2AF4D710" w14:textId="6C1C4EDD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март 2024 года</w:t>
      </w:r>
    </w:p>
    <w:tbl>
      <w:tblPr>
        <w:tblW w:w="107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8"/>
        <w:gridCol w:w="1417"/>
        <w:gridCol w:w="1843"/>
        <w:gridCol w:w="1559"/>
        <w:gridCol w:w="16"/>
      </w:tblGrid>
      <w:tr w:rsidR="00844E06" w:rsidRPr="00D123AE" w14:paraId="603E512E" w14:textId="2BED96F5" w:rsidTr="008F079B">
        <w:trPr>
          <w:gridAfter w:val="1"/>
          <w:wAfter w:w="16" w:type="dxa"/>
        </w:trPr>
        <w:tc>
          <w:tcPr>
            <w:tcW w:w="2127" w:type="dxa"/>
          </w:tcPr>
          <w:p w14:paraId="0DEB58DB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828" w:type="dxa"/>
          </w:tcPr>
          <w:p w14:paraId="18BC8D72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417" w:type="dxa"/>
          </w:tcPr>
          <w:p w14:paraId="148B179F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3715F3FF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14:paraId="54C5095F" w14:textId="40A8CF26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44E06" w:rsidRPr="00D123AE" w14:paraId="283FEFF4" w14:textId="77777777" w:rsidTr="008F079B">
        <w:tc>
          <w:tcPr>
            <w:tcW w:w="10790" w:type="dxa"/>
            <w:gridSpan w:val="6"/>
          </w:tcPr>
          <w:p w14:paraId="64478ED8" w14:textId="518C022C" w:rsidR="00844E06" w:rsidRPr="00D123AE" w:rsidRDefault="00844E06" w:rsidP="00844E06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844E06" w:rsidRPr="00D123AE" w14:paraId="40003101" w14:textId="5CE46704" w:rsidTr="008F079B">
        <w:trPr>
          <w:gridAfter w:val="1"/>
          <w:wAfter w:w="16" w:type="dxa"/>
          <w:trHeight w:val="140"/>
        </w:trPr>
        <w:tc>
          <w:tcPr>
            <w:tcW w:w="2127" w:type="dxa"/>
          </w:tcPr>
          <w:p w14:paraId="37E5244E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828" w:type="dxa"/>
          </w:tcPr>
          <w:p w14:paraId="6CAE94CE" w14:textId="2A0155FF" w:rsidR="00844E06" w:rsidRPr="00D123AE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417" w:type="dxa"/>
          </w:tcPr>
          <w:p w14:paraId="008FA630" w14:textId="1D7A8BDF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23A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843" w:type="dxa"/>
          </w:tcPr>
          <w:p w14:paraId="53E44C5C" w14:textId="77777777" w:rsidR="00844E06" w:rsidRPr="005B5622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1E742F3" w14:textId="78524241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150EB1B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06" w:rsidRPr="00D123AE" w14:paraId="6F904C31" w14:textId="58583ECD" w:rsidTr="008F079B">
        <w:trPr>
          <w:gridAfter w:val="1"/>
          <w:wAfter w:w="16" w:type="dxa"/>
          <w:trHeight w:val="140"/>
        </w:trPr>
        <w:tc>
          <w:tcPr>
            <w:tcW w:w="2127" w:type="dxa"/>
            <w:vMerge w:val="restart"/>
          </w:tcPr>
          <w:p w14:paraId="2AB753D3" w14:textId="335E89D5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828" w:type="dxa"/>
          </w:tcPr>
          <w:p w14:paraId="56177D2C" w14:textId="5059BE13" w:rsidR="00844E06" w:rsidRPr="00D123AE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417" w:type="dxa"/>
          </w:tcPr>
          <w:p w14:paraId="5E29F1AD" w14:textId="0A1295E3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843" w:type="dxa"/>
          </w:tcPr>
          <w:p w14:paraId="0112CEB3" w14:textId="77777777" w:rsidR="00844E06" w:rsidRPr="005B5622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A295AE2" w14:textId="49905AB4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C6E3010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06" w:rsidRPr="00D123AE" w14:paraId="7649B682" w14:textId="3A36BDBD" w:rsidTr="008F079B">
        <w:trPr>
          <w:gridAfter w:val="1"/>
          <w:wAfter w:w="16" w:type="dxa"/>
          <w:trHeight w:val="140"/>
        </w:trPr>
        <w:tc>
          <w:tcPr>
            <w:tcW w:w="2127" w:type="dxa"/>
            <w:vMerge/>
          </w:tcPr>
          <w:p w14:paraId="18100C46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AB39C91" w14:textId="6EDF14C5" w:rsidR="00844E06" w:rsidRPr="00D123AE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</w:rPr>
              <w:t>«Герасим -грачевник грача на Русь ведет»</w:t>
            </w:r>
          </w:p>
        </w:tc>
        <w:tc>
          <w:tcPr>
            <w:tcW w:w="1417" w:type="dxa"/>
          </w:tcPr>
          <w:p w14:paraId="178A36ED" w14:textId="7F2CCA5D" w:rsidR="00844E06" w:rsidRPr="00844E06" w:rsidRDefault="00844E06" w:rsidP="00844E06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eastAsia="Times New Roman CYR" w:hAnsi="Times New Roman" w:cs="Times New Roman"/>
                <w:b/>
                <w:bCs/>
                <w:i/>
                <w:iCs/>
                <w:color w:val="000000"/>
              </w:rPr>
              <w:t>17 марта</w:t>
            </w:r>
          </w:p>
        </w:tc>
        <w:tc>
          <w:tcPr>
            <w:tcW w:w="1843" w:type="dxa"/>
            <w:vMerge w:val="restart"/>
          </w:tcPr>
          <w:p w14:paraId="2C69EA2E" w14:textId="29FA389C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средней и старшей групп </w:t>
            </w:r>
          </w:p>
        </w:tc>
        <w:tc>
          <w:tcPr>
            <w:tcW w:w="1559" w:type="dxa"/>
          </w:tcPr>
          <w:p w14:paraId="6119D306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06" w:rsidRPr="00D123AE" w14:paraId="12BDE788" w14:textId="36C18571" w:rsidTr="008F079B">
        <w:trPr>
          <w:gridAfter w:val="1"/>
          <w:wAfter w:w="16" w:type="dxa"/>
          <w:trHeight w:val="140"/>
        </w:trPr>
        <w:tc>
          <w:tcPr>
            <w:tcW w:w="2127" w:type="dxa"/>
            <w:vMerge/>
          </w:tcPr>
          <w:p w14:paraId="2824C47E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592EBDE" w14:textId="104CD6F4" w:rsidR="00844E06" w:rsidRPr="00D123AE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417" w:type="dxa"/>
          </w:tcPr>
          <w:p w14:paraId="106F722D" w14:textId="745C5B47" w:rsidR="00844E06" w:rsidRPr="00844E06" w:rsidRDefault="00844E06" w:rsidP="00844E06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>18 марта</w:t>
            </w:r>
          </w:p>
        </w:tc>
        <w:tc>
          <w:tcPr>
            <w:tcW w:w="1843" w:type="dxa"/>
            <w:vMerge/>
          </w:tcPr>
          <w:p w14:paraId="1E7BE99D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2907FC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06" w:rsidRPr="00D123AE" w14:paraId="448E70CC" w14:textId="76241068" w:rsidTr="008F079B">
        <w:trPr>
          <w:gridAfter w:val="1"/>
          <w:wAfter w:w="16" w:type="dxa"/>
          <w:trHeight w:val="140"/>
        </w:trPr>
        <w:tc>
          <w:tcPr>
            <w:tcW w:w="2127" w:type="dxa"/>
            <w:vMerge/>
          </w:tcPr>
          <w:p w14:paraId="1E381D25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0488C31" w14:textId="77777777" w:rsidR="00844E06" w:rsidRPr="00844E06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</w:rPr>
              <w:t>Всемирный день водных ресурсов</w:t>
            </w:r>
          </w:p>
          <w:p w14:paraId="0A3709D2" w14:textId="77777777" w:rsidR="00844E06" w:rsidRPr="00844E06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</w:rPr>
              <w:t>Всемирный день театра</w:t>
            </w:r>
          </w:p>
          <w:p w14:paraId="69C2DBB2" w14:textId="7C8084D8" w:rsidR="00844E06" w:rsidRPr="00D123AE" w:rsidRDefault="00844E06" w:rsidP="00844E0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</w:rPr>
              <w:lastRenderedPageBreak/>
              <w:t>Вербное воскресенье</w:t>
            </w:r>
          </w:p>
        </w:tc>
        <w:tc>
          <w:tcPr>
            <w:tcW w:w="1417" w:type="dxa"/>
          </w:tcPr>
          <w:p w14:paraId="30EEBA30" w14:textId="77777777" w:rsidR="00844E06" w:rsidRPr="00D123AE" w:rsidRDefault="00844E06" w:rsidP="00844E06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lastRenderedPageBreak/>
              <w:t>22 марта</w:t>
            </w:r>
          </w:p>
          <w:p w14:paraId="51698453" w14:textId="77777777" w:rsidR="00844E06" w:rsidRPr="00D123AE" w:rsidRDefault="00844E06" w:rsidP="00844E06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  <w:lang w:val="ru-RU"/>
              </w:rPr>
              <w:t>27 марта</w:t>
            </w:r>
          </w:p>
          <w:p w14:paraId="737331E6" w14:textId="5806498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марта – начало апреля</w:t>
            </w:r>
          </w:p>
        </w:tc>
        <w:tc>
          <w:tcPr>
            <w:tcW w:w="1843" w:type="dxa"/>
            <w:vMerge/>
          </w:tcPr>
          <w:p w14:paraId="254E3686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965905" w14:textId="77777777" w:rsidR="00844E06" w:rsidRPr="00D123AE" w:rsidRDefault="00844E06" w:rsidP="00844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3249007A" w14:textId="02E1FCBF" w:rsidTr="008F079B">
        <w:trPr>
          <w:gridAfter w:val="1"/>
          <w:wAfter w:w="16" w:type="dxa"/>
          <w:trHeight w:val="142"/>
        </w:trPr>
        <w:tc>
          <w:tcPr>
            <w:tcW w:w="2127" w:type="dxa"/>
          </w:tcPr>
          <w:p w14:paraId="30220F41" w14:textId="7B755175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828" w:type="dxa"/>
          </w:tcPr>
          <w:p w14:paraId="235C0983" w14:textId="77777777" w:rsidR="008F079B" w:rsidRPr="00D123AE" w:rsidRDefault="008F079B" w:rsidP="008F079B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«Народная культура и традиции»</w:t>
            </w:r>
          </w:p>
          <w:p w14:paraId="25B00AAE" w14:textId="1CE59C17" w:rsidR="008F079B" w:rsidRPr="00D123AE" w:rsidRDefault="008F079B" w:rsidP="008F079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«Говорящий детский сад»</w:t>
            </w:r>
          </w:p>
        </w:tc>
        <w:tc>
          <w:tcPr>
            <w:tcW w:w="1417" w:type="dxa"/>
          </w:tcPr>
          <w:p w14:paraId="610150DC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марта</w:t>
            </w:r>
          </w:p>
          <w:p w14:paraId="6D96756C" w14:textId="50C95E2C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15-30 </w:t>
            </w:r>
            <w:r w:rsidR="003B3D45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843" w:type="dxa"/>
          </w:tcPr>
          <w:p w14:paraId="1BD9EC3E" w14:textId="77777777" w:rsidR="008F079B" w:rsidRPr="005B5622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023A3A0" w14:textId="1248D2A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32A9DC64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40539CE1" w14:textId="3978BA3A" w:rsidTr="008F079B">
        <w:trPr>
          <w:gridAfter w:val="1"/>
          <w:wAfter w:w="16" w:type="dxa"/>
          <w:trHeight w:val="142"/>
        </w:trPr>
        <w:tc>
          <w:tcPr>
            <w:tcW w:w="2127" w:type="dxa"/>
          </w:tcPr>
          <w:p w14:paraId="587059F8" w14:textId="49DFC9E6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Style w:val="c1"/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3828" w:type="dxa"/>
          </w:tcPr>
          <w:p w14:paraId="6938696A" w14:textId="7170E1C1" w:rsidR="008F079B" w:rsidRPr="00D123AE" w:rsidRDefault="008F079B" w:rsidP="008F079B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Style w:val="c1"/>
                <w:rFonts w:ascii="Times New Roman" w:hAnsi="Times New Roman" w:cs="Times New Roman"/>
                <w:color w:val="000000"/>
              </w:rPr>
              <w:t xml:space="preserve">Смотр-конкурс для педагогов «Мой старинный городок» </w:t>
            </w:r>
          </w:p>
        </w:tc>
        <w:tc>
          <w:tcPr>
            <w:tcW w:w="1417" w:type="dxa"/>
          </w:tcPr>
          <w:p w14:paraId="3430FE0C" w14:textId="4AD92093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марта</w:t>
            </w:r>
          </w:p>
        </w:tc>
        <w:tc>
          <w:tcPr>
            <w:tcW w:w="1843" w:type="dxa"/>
          </w:tcPr>
          <w:p w14:paraId="2AB4233A" w14:textId="77777777" w:rsidR="008F079B" w:rsidRPr="005B5622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68ED379" w14:textId="5BB82510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78D2201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2B8DAB7D" w14:textId="77777777" w:rsidTr="008F079B">
        <w:tc>
          <w:tcPr>
            <w:tcW w:w="10790" w:type="dxa"/>
            <w:gridSpan w:val="6"/>
          </w:tcPr>
          <w:p w14:paraId="1559A7F9" w14:textId="2C5E5F86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8F079B" w:rsidRPr="00D123AE" w14:paraId="3D56DBF6" w14:textId="3AD521F1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74F89E71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828" w:type="dxa"/>
          </w:tcPr>
          <w:p w14:paraId="00E3528F" w14:textId="43BE06B8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Семинар №3 «Разработка методических материалов в рамках проекта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1417" w:type="dxa"/>
          </w:tcPr>
          <w:p w14:paraId="2BE2F504" w14:textId="11D437CC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марта</w:t>
            </w:r>
          </w:p>
        </w:tc>
        <w:tc>
          <w:tcPr>
            <w:tcW w:w="1843" w:type="dxa"/>
          </w:tcPr>
          <w:p w14:paraId="648BD16E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2EE55AE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3CDE75B8" w14:textId="6C59E38D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D83DD04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12FB0FDF" w14:textId="66C29A59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1C856E4B" w14:textId="2D593AD8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828" w:type="dxa"/>
          </w:tcPr>
          <w:p w14:paraId="45E4F675" w14:textId="7C19DE2D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«Коллекционирование как способ развития познавательного интереса детей среднего дошкольного возраста»</w:t>
            </w:r>
          </w:p>
        </w:tc>
        <w:tc>
          <w:tcPr>
            <w:tcW w:w="1417" w:type="dxa"/>
          </w:tcPr>
          <w:p w14:paraId="7BCFBDB8" w14:textId="076D502C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Март, 2024</w:t>
            </w:r>
          </w:p>
        </w:tc>
        <w:tc>
          <w:tcPr>
            <w:tcW w:w="1843" w:type="dxa"/>
          </w:tcPr>
          <w:p w14:paraId="4BF0B986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BAE262A" w14:textId="0959F632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Холманова О.Ю.</w:t>
            </w:r>
          </w:p>
        </w:tc>
        <w:tc>
          <w:tcPr>
            <w:tcW w:w="1559" w:type="dxa"/>
          </w:tcPr>
          <w:p w14:paraId="52A83580" w14:textId="77777777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50D5F75E" w14:textId="1A19624B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73FB958B" w14:textId="701E3AA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Тематическая проверка</w:t>
            </w:r>
          </w:p>
        </w:tc>
        <w:tc>
          <w:tcPr>
            <w:tcW w:w="3828" w:type="dxa"/>
          </w:tcPr>
          <w:p w14:paraId="15A4FAA6" w14:textId="2FF1C1F5" w:rsidR="008F079B" w:rsidRPr="00844E06" w:rsidRDefault="008F079B" w:rsidP="008F0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4E06">
              <w:rPr>
                <w:rFonts w:ascii="Times New Roman" w:hAnsi="Times New Roman" w:cs="Times New Roman"/>
                <w:bCs/>
              </w:rPr>
              <w:t>Тематическая проверка по РППС в группах ДОО</w:t>
            </w:r>
          </w:p>
        </w:tc>
        <w:tc>
          <w:tcPr>
            <w:tcW w:w="1417" w:type="dxa"/>
          </w:tcPr>
          <w:p w14:paraId="75305D3C" w14:textId="6B727584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 марта</w:t>
            </w:r>
          </w:p>
        </w:tc>
        <w:tc>
          <w:tcPr>
            <w:tcW w:w="1843" w:type="dxa"/>
          </w:tcPr>
          <w:p w14:paraId="397C1C11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94D81AE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5B75CA12" w14:textId="5D74D151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5ADC9536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079B" w:rsidRPr="00D123AE" w14:paraId="4A0C4C2E" w14:textId="5B551AC6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657F61FB" w14:textId="062628EB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МКДО</w:t>
            </w:r>
          </w:p>
        </w:tc>
        <w:tc>
          <w:tcPr>
            <w:tcW w:w="3828" w:type="dxa"/>
          </w:tcPr>
          <w:p w14:paraId="62DED630" w14:textId="066177E2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Ко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нс</w:t>
            </w:r>
            <w:r w:rsidRPr="00D123AE">
              <w:rPr>
                <w:rFonts w:ascii="Times New Roman" w:hAnsi="Times New Roman" w:cs="Times New Roman"/>
                <w:color w:val="000000"/>
                <w:spacing w:val="-4"/>
              </w:rPr>
              <w:t>у</w:t>
            </w:r>
            <w:r w:rsidRPr="00D123AE">
              <w:rPr>
                <w:rFonts w:ascii="Times New Roman" w:hAnsi="Times New Roman" w:cs="Times New Roman"/>
                <w:color w:val="000000"/>
              </w:rPr>
              <w:t>ль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D123AE">
              <w:rPr>
                <w:rFonts w:ascii="Times New Roman" w:hAnsi="Times New Roman" w:cs="Times New Roman"/>
                <w:color w:val="000000"/>
              </w:rPr>
              <w:t>ац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D123AE">
              <w:rPr>
                <w:rFonts w:ascii="Times New Roman" w:hAnsi="Times New Roman" w:cs="Times New Roman"/>
                <w:color w:val="000000"/>
              </w:rPr>
              <w:t>и</w:t>
            </w:r>
            <w:r w:rsidRPr="00D123AE">
              <w:rPr>
                <w:rFonts w:ascii="Times New Roman" w:hAnsi="Times New Roman" w:cs="Times New Roman"/>
                <w:color w:val="000000"/>
                <w:spacing w:val="61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</w:rPr>
              <w:t>для</w:t>
            </w:r>
            <w:r w:rsidRPr="00D123A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</w:rPr>
              <w:t>пе</w:t>
            </w:r>
            <w:r w:rsidRPr="00D123AE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D123A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D123AE">
              <w:rPr>
                <w:rFonts w:ascii="Times New Roman" w:hAnsi="Times New Roman" w:cs="Times New Roman"/>
                <w:color w:val="000000"/>
              </w:rPr>
              <w:t>гогов и</w:t>
            </w:r>
            <w:r w:rsidRPr="00D123A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</w:rPr>
              <w:t>род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ит</w:t>
            </w:r>
            <w:r w:rsidRPr="00D123AE">
              <w:rPr>
                <w:rFonts w:ascii="Times New Roman" w:hAnsi="Times New Roman" w:cs="Times New Roman"/>
                <w:color w:val="000000"/>
              </w:rPr>
              <w:t>ел</w:t>
            </w:r>
            <w:r w:rsidRPr="00D123A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D123AE">
              <w:rPr>
                <w:rFonts w:ascii="Times New Roman" w:hAnsi="Times New Roman" w:cs="Times New Roman"/>
                <w:color w:val="000000"/>
              </w:rPr>
              <w:t>й (законных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D123AE">
              <w:rPr>
                <w:rFonts w:ascii="Times New Roman" w:hAnsi="Times New Roman" w:cs="Times New Roman"/>
                <w:color w:val="000000"/>
              </w:rPr>
              <w:t>редставителей)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 w:rsidRPr="00D123AE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D123AE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D123A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D123AE">
              <w:rPr>
                <w:rFonts w:ascii="Times New Roman" w:hAnsi="Times New Roman" w:cs="Times New Roman"/>
                <w:color w:val="000000"/>
              </w:rPr>
              <w:t>обен</w:t>
            </w:r>
            <w:r w:rsidRPr="00D123AE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D123AE">
              <w:rPr>
                <w:rFonts w:ascii="Times New Roman" w:hAnsi="Times New Roman" w:cs="Times New Roman"/>
                <w:color w:val="000000"/>
              </w:rPr>
              <w:t>остям взаимодействия с воспитанниками с ОВЗ</w:t>
            </w:r>
          </w:p>
        </w:tc>
        <w:tc>
          <w:tcPr>
            <w:tcW w:w="1417" w:type="dxa"/>
          </w:tcPr>
          <w:p w14:paraId="19CBE0E2" w14:textId="6CC0FAC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27989565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3D7EF1BA" w14:textId="30189277" w:rsidR="008F079B" w:rsidRP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</w:tc>
        <w:tc>
          <w:tcPr>
            <w:tcW w:w="1559" w:type="dxa"/>
          </w:tcPr>
          <w:p w14:paraId="6AF0F5D1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079B" w:rsidRPr="00D123AE" w14:paraId="0D14FB13" w14:textId="77777777" w:rsidTr="008F079B">
        <w:trPr>
          <w:trHeight w:val="64"/>
        </w:trPr>
        <w:tc>
          <w:tcPr>
            <w:tcW w:w="10790" w:type="dxa"/>
            <w:gridSpan w:val="6"/>
          </w:tcPr>
          <w:p w14:paraId="484152DE" w14:textId="3913559A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8F079B" w:rsidRPr="00D123AE" w14:paraId="27C0376B" w14:textId="4C12D52D" w:rsidTr="008F079B">
        <w:trPr>
          <w:gridAfter w:val="1"/>
          <w:wAfter w:w="16" w:type="dxa"/>
          <w:trHeight w:val="64"/>
        </w:trPr>
        <w:tc>
          <w:tcPr>
            <w:tcW w:w="2127" w:type="dxa"/>
            <w:vMerge w:val="restart"/>
          </w:tcPr>
          <w:p w14:paraId="78F0B502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828" w:type="dxa"/>
          </w:tcPr>
          <w:p w14:paraId="2769423B" w14:textId="77777777" w:rsidR="008F079B" w:rsidRPr="00D123AE" w:rsidRDefault="008F079B" w:rsidP="008F079B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 xml:space="preserve">Коллективная форма, круглый стол (обмен родительским опытом – многодетные семьи) </w:t>
            </w:r>
          </w:p>
          <w:p w14:paraId="455CF4E7" w14:textId="2E950EE5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Тема: «Я, ты, он, она – вместе – дружная семья»</w:t>
            </w:r>
          </w:p>
        </w:tc>
        <w:tc>
          <w:tcPr>
            <w:tcW w:w="1417" w:type="dxa"/>
          </w:tcPr>
          <w:p w14:paraId="1A2C2068" w14:textId="69E83ED8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1843" w:type="dxa"/>
          </w:tcPr>
          <w:p w14:paraId="582031B9" w14:textId="77777777" w:rsidR="008F079B" w:rsidRPr="005B5622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9E3EB22" w14:textId="66207626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0988F9F1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7871E21D" w14:textId="66E936D0" w:rsidTr="008F079B">
        <w:trPr>
          <w:gridAfter w:val="1"/>
          <w:wAfter w:w="16" w:type="dxa"/>
          <w:trHeight w:val="64"/>
        </w:trPr>
        <w:tc>
          <w:tcPr>
            <w:tcW w:w="2127" w:type="dxa"/>
            <w:vMerge/>
          </w:tcPr>
          <w:p w14:paraId="7A71A7B1" w14:textId="612A60E0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53B3074" w14:textId="4566A47B" w:rsidR="008F079B" w:rsidRPr="008F079B" w:rsidRDefault="008F079B" w:rsidP="008F079B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8F079B">
              <w:rPr>
                <w:rFonts w:ascii="Times New Roman" w:hAnsi="Times New Roman" w:cs="Times New Roman"/>
              </w:rPr>
              <w:t>Заседание Совета отцов №3</w:t>
            </w:r>
          </w:p>
        </w:tc>
        <w:tc>
          <w:tcPr>
            <w:tcW w:w="1417" w:type="dxa"/>
          </w:tcPr>
          <w:p w14:paraId="7ABEB56B" w14:textId="40123A7A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1843" w:type="dxa"/>
          </w:tcPr>
          <w:p w14:paraId="6BF0EC1F" w14:textId="77777777" w:rsidR="008F079B" w:rsidRPr="005B5622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0142BDA4" w14:textId="149F4405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BE8C678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33A9EC66" w14:textId="4C12BB91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0DA48994" w14:textId="323631E4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3828" w:type="dxa"/>
          </w:tcPr>
          <w:p w14:paraId="72E76FF0" w14:textId="77777777" w:rsidR="008F079B" w:rsidRPr="00D123AE" w:rsidRDefault="008F079B" w:rsidP="008F079B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«Патриотическое воспитание ребёнка в семье»</w:t>
            </w:r>
          </w:p>
          <w:p w14:paraId="7C3E9B00" w14:textId="33BE3EED" w:rsidR="008F079B" w:rsidRPr="00D123AE" w:rsidRDefault="008F079B" w:rsidP="008F079B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«Агрессивный ребёнок – причины появления проблемы. Физическое насилие и его влияние на развитие ребёнка»</w:t>
            </w:r>
          </w:p>
        </w:tc>
        <w:tc>
          <w:tcPr>
            <w:tcW w:w="1417" w:type="dxa"/>
          </w:tcPr>
          <w:p w14:paraId="08CD3D99" w14:textId="593B8AC0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378B32D3" w14:textId="77777777" w:rsidR="008F079B" w:rsidRPr="005B5622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4C0CDF4" w14:textId="72299C0B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05B27894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7AD48677" w14:textId="2AC88382" w:rsidTr="008F079B">
        <w:trPr>
          <w:gridAfter w:val="1"/>
          <w:wAfter w:w="16" w:type="dxa"/>
          <w:trHeight w:val="64"/>
        </w:trPr>
        <w:tc>
          <w:tcPr>
            <w:tcW w:w="2127" w:type="dxa"/>
            <w:vMerge w:val="restart"/>
          </w:tcPr>
          <w:p w14:paraId="2CBBC8BD" w14:textId="1FE214CA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828" w:type="dxa"/>
          </w:tcPr>
          <w:p w14:paraId="3B10B88D" w14:textId="6A1A9C7D" w:rsidR="008F079B" w:rsidRPr="00D123AE" w:rsidRDefault="008F079B" w:rsidP="008F079B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Круглый стол для родителей детей с особенностями в развитии «Мой особенный ребенок»</w:t>
            </w:r>
          </w:p>
        </w:tc>
        <w:tc>
          <w:tcPr>
            <w:tcW w:w="1417" w:type="dxa"/>
          </w:tcPr>
          <w:p w14:paraId="0B84D46A" w14:textId="28F7383C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1843" w:type="dxa"/>
          </w:tcPr>
          <w:p w14:paraId="02F927C7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</w:p>
          <w:p w14:paraId="64897DC4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Козлова Е.В.</w:t>
            </w:r>
          </w:p>
          <w:p w14:paraId="01D59C29" w14:textId="391D09D8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Шорина Ю.А.</w:t>
            </w:r>
          </w:p>
        </w:tc>
        <w:tc>
          <w:tcPr>
            <w:tcW w:w="1559" w:type="dxa"/>
          </w:tcPr>
          <w:p w14:paraId="6969DF7A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9B" w:rsidRPr="00D123AE" w14:paraId="025E63DA" w14:textId="1DAF2F94" w:rsidTr="008F079B">
        <w:trPr>
          <w:gridAfter w:val="1"/>
          <w:wAfter w:w="16" w:type="dxa"/>
          <w:trHeight w:val="64"/>
        </w:trPr>
        <w:tc>
          <w:tcPr>
            <w:tcW w:w="2127" w:type="dxa"/>
            <w:vMerge/>
          </w:tcPr>
          <w:p w14:paraId="1DC12FD7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550D1F" w14:textId="22582118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Видео-консультация «</w:t>
            </w:r>
            <w:r w:rsidRPr="00D123AE">
              <w:rPr>
                <w:rFonts w:ascii="Times New Roman" w:hAnsi="Times New Roman" w:cs="Times New Roman"/>
                <w:bCs/>
                <w:color w:val="000000"/>
              </w:rPr>
              <w:t>Рисуем вместе с мамой»</w:t>
            </w:r>
          </w:p>
        </w:tc>
        <w:tc>
          <w:tcPr>
            <w:tcW w:w="1417" w:type="dxa"/>
          </w:tcPr>
          <w:p w14:paraId="34E512B6" w14:textId="6D07DB29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530BAFA6" w14:textId="6BED130D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  <w:r w:rsidRPr="00D123AE">
              <w:rPr>
                <w:rFonts w:ascii="Times New Roman" w:hAnsi="Times New Roman" w:cs="Times New Roman"/>
                <w:color w:val="000000"/>
              </w:rPr>
              <w:t xml:space="preserve"> Холманова О.Ю., воспитатель</w:t>
            </w:r>
          </w:p>
        </w:tc>
        <w:tc>
          <w:tcPr>
            <w:tcW w:w="1559" w:type="dxa"/>
          </w:tcPr>
          <w:p w14:paraId="64C0F597" w14:textId="77777777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79B" w:rsidRPr="00D123AE" w14:paraId="34DE064E" w14:textId="599A7DDE" w:rsidTr="008F079B">
        <w:trPr>
          <w:gridAfter w:val="1"/>
          <w:wAfter w:w="16" w:type="dxa"/>
          <w:trHeight w:val="64"/>
        </w:trPr>
        <w:tc>
          <w:tcPr>
            <w:tcW w:w="2127" w:type="dxa"/>
          </w:tcPr>
          <w:p w14:paraId="78B47DC0" w14:textId="7C9050C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lastRenderedPageBreak/>
              <w:t>ВСОКО</w:t>
            </w:r>
          </w:p>
        </w:tc>
        <w:tc>
          <w:tcPr>
            <w:tcW w:w="3828" w:type="dxa"/>
          </w:tcPr>
          <w:p w14:paraId="4777CB44" w14:textId="77777777" w:rsidR="008F079B" w:rsidRPr="00D123AE" w:rsidRDefault="008F079B" w:rsidP="008F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внутренней оценки качества дошкольного образования и услуг по присмотру и уходу в ДОО с использованием Шкал МКДО и оценочного листа МКДО в части показателей качества</w:t>
            </w:r>
          </w:p>
          <w:p w14:paraId="3F49370C" w14:textId="59BDDBF9" w:rsidR="008F079B" w:rsidRPr="00D123AE" w:rsidRDefault="008F079B" w:rsidP="008F0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2 Администрацией ДОО / Координатором ДОО</w:t>
            </w:r>
          </w:p>
        </w:tc>
        <w:tc>
          <w:tcPr>
            <w:tcW w:w="1417" w:type="dxa"/>
          </w:tcPr>
          <w:p w14:paraId="76D18A6B" w14:textId="3097AC9C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2BDE9562" w14:textId="77777777" w:rsidR="008F079B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5FB81A83" w14:textId="1515A559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6DB8997" w14:textId="77777777" w:rsidR="008F079B" w:rsidRPr="00D123AE" w:rsidRDefault="008F079B" w:rsidP="008F0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BBDDF2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30D0DFA8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5451ED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24C954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36D8A7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DF07A2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52DD83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6481A3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7901BF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7E96D7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463C6F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418E63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888140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1A2908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06287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9FD327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CA12F5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E6172B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540EB0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024754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DE16BB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D57EFD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2FA80F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82BA2D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286011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34C672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5B74CC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CCB58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C494A8" w14:textId="77777777" w:rsidR="008F079B" w:rsidRDefault="008F079B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3E450" w14:textId="77777777" w:rsidR="008F079B" w:rsidRPr="00D123AE" w:rsidRDefault="008F079B" w:rsidP="008F079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Утверждаю:</w:t>
      </w:r>
    </w:p>
    <w:p w14:paraId="511AA0B6" w14:textId="77777777" w:rsidR="008F079B" w:rsidRPr="00D123AE" w:rsidRDefault="008F079B" w:rsidP="008F079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0594432F" w14:textId="77777777" w:rsidR="008F079B" w:rsidRPr="00D123AE" w:rsidRDefault="008F079B" w:rsidP="008F079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23E2061E" w14:textId="77777777" w:rsidR="008F079B" w:rsidRDefault="008F079B" w:rsidP="008F07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AC4D2C" w14:textId="2EE1CEBA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281985CD" w14:textId="0CE2B1C4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апрель 2024 года</w:t>
      </w:r>
    </w:p>
    <w:tbl>
      <w:tblPr>
        <w:tblW w:w="1078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559"/>
        <w:gridCol w:w="1843"/>
        <w:gridCol w:w="1559"/>
        <w:gridCol w:w="7"/>
      </w:tblGrid>
      <w:tr w:rsidR="003B3D45" w:rsidRPr="00D123AE" w14:paraId="08BF6FC3" w14:textId="61CCF47C" w:rsidTr="003B3D45">
        <w:trPr>
          <w:gridAfter w:val="1"/>
          <w:wAfter w:w="7" w:type="dxa"/>
        </w:trPr>
        <w:tc>
          <w:tcPr>
            <w:tcW w:w="2127" w:type="dxa"/>
          </w:tcPr>
          <w:p w14:paraId="762EC3D7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686" w:type="dxa"/>
          </w:tcPr>
          <w:p w14:paraId="7B1BFC0C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14:paraId="7BA15CC1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787056D0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14:paraId="0ECC2B9E" w14:textId="58A3B313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3B3D45" w:rsidRPr="00D123AE" w14:paraId="5F36E68A" w14:textId="77777777" w:rsidTr="003B3D45">
        <w:tc>
          <w:tcPr>
            <w:tcW w:w="10781" w:type="dxa"/>
            <w:gridSpan w:val="6"/>
          </w:tcPr>
          <w:p w14:paraId="332F4B9B" w14:textId="49B1F575" w:rsidR="003B3D45" w:rsidRPr="00D123AE" w:rsidRDefault="003B3D45" w:rsidP="003B3D45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  <w:p w14:paraId="387442E4" w14:textId="77777777" w:rsidR="003B3D45" w:rsidRPr="00D123AE" w:rsidRDefault="003B3D45" w:rsidP="003B3D45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D45" w:rsidRPr="00D123AE" w14:paraId="58E52583" w14:textId="046354F3" w:rsidTr="003B3D45">
        <w:trPr>
          <w:gridAfter w:val="1"/>
          <w:wAfter w:w="7" w:type="dxa"/>
          <w:trHeight w:val="140"/>
        </w:trPr>
        <w:tc>
          <w:tcPr>
            <w:tcW w:w="2127" w:type="dxa"/>
          </w:tcPr>
          <w:p w14:paraId="5837216F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686" w:type="dxa"/>
          </w:tcPr>
          <w:p w14:paraId="560A8F57" w14:textId="0C7D5CDA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расцвела земля родная</w:t>
            </w:r>
          </w:p>
        </w:tc>
        <w:tc>
          <w:tcPr>
            <w:tcW w:w="1559" w:type="dxa"/>
          </w:tcPr>
          <w:p w14:paraId="6E29EBA6" w14:textId="7A9AA614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1843" w:type="dxa"/>
          </w:tcPr>
          <w:p w14:paraId="7D7EB88F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942207C" w14:textId="017B3DFD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1BEAECA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09BBB15F" w14:textId="3B446448" w:rsidTr="003B3D45">
        <w:trPr>
          <w:gridAfter w:val="1"/>
          <w:wAfter w:w="7" w:type="dxa"/>
          <w:trHeight w:val="140"/>
        </w:trPr>
        <w:tc>
          <w:tcPr>
            <w:tcW w:w="2127" w:type="dxa"/>
            <w:vMerge w:val="restart"/>
          </w:tcPr>
          <w:p w14:paraId="2361C98B" w14:textId="69FC6CBA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686" w:type="dxa"/>
          </w:tcPr>
          <w:p w14:paraId="137A6CAD" w14:textId="77777777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День смеха</w:t>
            </w:r>
          </w:p>
          <w:p w14:paraId="5AA7EE3B" w14:textId="77777777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Всемирный день здоровья</w:t>
            </w:r>
          </w:p>
          <w:p w14:paraId="797DA386" w14:textId="776B2EEA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открытых дверей ДОО</w:t>
            </w:r>
          </w:p>
        </w:tc>
        <w:tc>
          <w:tcPr>
            <w:tcW w:w="1559" w:type="dxa"/>
          </w:tcPr>
          <w:p w14:paraId="5DECD194" w14:textId="77777777" w:rsidR="003B3D45" w:rsidRP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1 апреля</w:t>
            </w:r>
          </w:p>
          <w:p w14:paraId="63F73733" w14:textId="6130F49A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1843" w:type="dxa"/>
          </w:tcPr>
          <w:p w14:paraId="69957035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E0D928B" w14:textId="24FE8642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9C80362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4E8AE3F6" w14:textId="1936AFA7" w:rsidTr="003B3D45">
        <w:trPr>
          <w:gridAfter w:val="1"/>
          <w:wAfter w:w="7" w:type="dxa"/>
          <w:trHeight w:val="140"/>
        </w:trPr>
        <w:tc>
          <w:tcPr>
            <w:tcW w:w="2127" w:type="dxa"/>
            <w:vMerge/>
          </w:tcPr>
          <w:p w14:paraId="29F58A6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BCB82EF" w14:textId="65F3ACE9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559" w:type="dxa"/>
          </w:tcPr>
          <w:p w14:paraId="596AEBC8" w14:textId="2E24AFFB" w:rsidR="003B3D45" w:rsidRP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843" w:type="dxa"/>
            <w:vMerge w:val="restart"/>
          </w:tcPr>
          <w:p w14:paraId="75E43324" w14:textId="0EADB773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средней и старшей групп </w:t>
            </w:r>
          </w:p>
        </w:tc>
        <w:tc>
          <w:tcPr>
            <w:tcW w:w="1559" w:type="dxa"/>
          </w:tcPr>
          <w:p w14:paraId="61FD667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256F0DF8" w14:textId="5150EA66" w:rsidTr="003B3D45">
        <w:trPr>
          <w:gridAfter w:val="1"/>
          <w:wAfter w:w="7" w:type="dxa"/>
          <w:trHeight w:val="140"/>
        </w:trPr>
        <w:tc>
          <w:tcPr>
            <w:tcW w:w="2127" w:type="dxa"/>
            <w:vMerge/>
          </w:tcPr>
          <w:p w14:paraId="161970EB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3D41AF" w14:textId="77777777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Международный день Земли</w:t>
            </w:r>
          </w:p>
          <w:p w14:paraId="690DB405" w14:textId="590DA4A6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1559" w:type="dxa"/>
          </w:tcPr>
          <w:p w14:paraId="50800993" w14:textId="77777777" w:rsidR="003B3D45" w:rsidRP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22 апреля</w:t>
            </w:r>
          </w:p>
          <w:p w14:paraId="4DC01D0D" w14:textId="5AFC1AA0" w:rsidR="003B3D45" w:rsidRP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1843" w:type="dxa"/>
            <w:vMerge/>
          </w:tcPr>
          <w:p w14:paraId="5E275184" w14:textId="014325B8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3D3EF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4EE69141" w14:textId="50A589DB" w:rsidTr="003B3D45">
        <w:trPr>
          <w:gridAfter w:val="1"/>
          <w:wAfter w:w="7" w:type="dxa"/>
          <w:trHeight w:val="140"/>
        </w:trPr>
        <w:tc>
          <w:tcPr>
            <w:tcW w:w="2127" w:type="dxa"/>
            <w:vMerge/>
          </w:tcPr>
          <w:p w14:paraId="2B7E355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3D1300F" w14:textId="7B72587B" w:rsidR="003B3D45" w:rsidRPr="003B3D45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Пасха</w:t>
            </w:r>
          </w:p>
        </w:tc>
        <w:tc>
          <w:tcPr>
            <w:tcW w:w="1559" w:type="dxa"/>
          </w:tcPr>
          <w:p w14:paraId="2B2D870B" w14:textId="14965E3E" w:rsidR="003B3D45" w:rsidRP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D45">
              <w:rPr>
                <w:rFonts w:ascii="Times New Roman" w:hAnsi="Times New Roman" w:cs="Times New Roman"/>
              </w:rPr>
              <w:t>Конец апреля</w:t>
            </w:r>
          </w:p>
        </w:tc>
        <w:tc>
          <w:tcPr>
            <w:tcW w:w="1843" w:type="dxa"/>
            <w:vMerge/>
          </w:tcPr>
          <w:p w14:paraId="0CA27170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A6879F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5F6D4532" w14:textId="04ADE2A4" w:rsidTr="003B3D45">
        <w:trPr>
          <w:gridAfter w:val="1"/>
          <w:wAfter w:w="7" w:type="dxa"/>
          <w:trHeight w:val="142"/>
        </w:trPr>
        <w:tc>
          <w:tcPr>
            <w:tcW w:w="2127" w:type="dxa"/>
          </w:tcPr>
          <w:p w14:paraId="24989AE3" w14:textId="32EE91E3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686" w:type="dxa"/>
          </w:tcPr>
          <w:p w14:paraId="0D7AC777" w14:textId="5F07A698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Конкурс фото – коллажей «Мой край хорош в любое время года»</w:t>
            </w:r>
          </w:p>
        </w:tc>
        <w:tc>
          <w:tcPr>
            <w:tcW w:w="1559" w:type="dxa"/>
          </w:tcPr>
          <w:p w14:paraId="3A42E145" w14:textId="50F46E7D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апреля</w:t>
            </w:r>
          </w:p>
        </w:tc>
        <w:tc>
          <w:tcPr>
            <w:tcW w:w="1843" w:type="dxa"/>
          </w:tcPr>
          <w:p w14:paraId="135D4316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32C8E105" w14:textId="7BE36ED1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DDC5511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5AAE6CE9" w14:textId="2E25F06F" w:rsidTr="003B3D45">
        <w:trPr>
          <w:gridAfter w:val="1"/>
          <w:wAfter w:w="7" w:type="dxa"/>
          <w:trHeight w:val="142"/>
        </w:trPr>
        <w:tc>
          <w:tcPr>
            <w:tcW w:w="2127" w:type="dxa"/>
            <w:vMerge w:val="restart"/>
          </w:tcPr>
          <w:p w14:paraId="40260C7C" w14:textId="34F51E32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3686" w:type="dxa"/>
          </w:tcPr>
          <w:p w14:paraId="0EB9D7C7" w14:textId="3B406E7B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«Все на субботник!»</w:t>
            </w:r>
          </w:p>
        </w:tc>
        <w:tc>
          <w:tcPr>
            <w:tcW w:w="1559" w:type="dxa"/>
          </w:tcPr>
          <w:p w14:paraId="0A97A1E5" w14:textId="5DD2F9DF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1843" w:type="dxa"/>
          </w:tcPr>
          <w:p w14:paraId="0503C371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762A954C" w14:textId="2AA72206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  <w:r>
              <w:rPr>
                <w:rFonts w:ascii="Times New Roman" w:hAnsi="Times New Roman" w:cs="Times New Roman"/>
              </w:rPr>
              <w:br/>
              <w:t>Родители</w:t>
            </w:r>
          </w:p>
        </w:tc>
        <w:tc>
          <w:tcPr>
            <w:tcW w:w="1559" w:type="dxa"/>
          </w:tcPr>
          <w:p w14:paraId="0085921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6BDDBCB3" w14:textId="1F4245F0" w:rsidTr="003B3D45">
        <w:trPr>
          <w:gridAfter w:val="1"/>
          <w:wAfter w:w="7" w:type="dxa"/>
          <w:trHeight w:val="142"/>
        </w:trPr>
        <w:tc>
          <w:tcPr>
            <w:tcW w:w="2127" w:type="dxa"/>
            <w:vMerge/>
          </w:tcPr>
          <w:p w14:paraId="23C63B4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6DD10D3" w14:textId="06D47711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Онлайн-акция «День космонавтики»</w:t>
            </w:r>
          </w:p>
        </w:tc>
        <w:tc>
          <w:tcPr>
            <w:tcW w:w="1559" w:type="dxa"/>
          </w:tcPr>
          <w:p w14:paraId="69DB360F" w14:textId="1AE94D6F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апреля</w:t>
            </w:r>
          </w:p>
        </w:tc>
        <w:tc>
          <w:tcPr>
            <w:tcW w:w="1843" w:type="dxa"/>
          </w:tcPr>
          <w:p w14:paraId="3FD0EDB3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9B5BB43" w14:textId="4D3BC484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lastRenderedPageBreak/>
              <w:t>Педагоги ДОО</w:t>
            </w:r>
          </w:p>
        </w:tc>
        <w:tc>
          <w:tcPr>
            <w:tcW w:w="1559" w:type="dxa"/>
          </w:tcPr>
          <w:p w14:paraId="4C81C9E6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61418D3C" w14:textId="2A2B6D5C" w:rsidTr="003B3D45">
        <w:trPr>
          <w:gridAfter w:val="1"/>
          <w:wAfter w:w="7" w:type="dxa"/>
          <w:trHeight w:val="142"/>
        </w:trPr>
        <w:tc>
          <w:tcPr>
            <w:tcW w:w="2127" w:type="dxa"/>
          </w:tcPr>
          <w:p w14:paraId="22FB0A1E" w14:textId="4CAE7F31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686" w:type="dxa"/>
          </w:tcPr>
          <w:p w14:paraId="13BFD8B9" w14:textId="5C5DA169" w:rsidR="003B3D45" w:rsidRPr="00D123AE" w:rsidRDefault="003B3D45" w:rsidP="003B3D4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Проект «Безграничное пространство»</w:t>
            </w:r>
          </w:p>
        </w:tc>
        <w:tc>
          <w:tcPr>
            <w:tcW w:w="1559" w:type="dxa"/>
          </w:tcPr>
          <w:p w14:paraId="41E9F10C" w14:textId="3A9ED9CC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315F6185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6D129E8" w14:textId="332CEAC8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5F0F3AB0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2D5071CE" w14:textId="77777777" w:rsidTr="003B3D45">
        <w:tc>
          <w:tcPr>
            <w:tcW w:w="10781" w:type="dxa"/>
            <w:gridSpan w:val="6"/>
          </w:tcPr>
          <w:p w14:paraId="48B39B0F" w14:textId="664B4ABA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3B3D45" w:rsidRPr="00D123AE" w14:paraId="77DC82ED" w14:textId="22842CA7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022AC022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686" w:type="dxa"/>
          </w:tcPr>
          <w:p w14:paraId="3D199917" w14:textId="64DFAA3F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Семинар №4 «Разработка методических материалов в рамках проекта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1559" w:type="dxa"/>
          </w:tcPr>
          <w:p w14:paraId="1A12DECD" w14:textId="03377319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апреля</w:t>
            </w:r>
          </w:p>
        </w:tc>
        <w:tc>
          <w:tcPr>
            <w:tcW w:w="1843" w:type="dxa"/>
          </w:tcPr>
          <w:p w14:paraId="2C283D65" w14:textId="77777777" w:rsid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1EC8248F" w14:textId="77777777" w:rsid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60FA27FA" w14:textId="7F2F45C1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3B1CBB9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1B46430C" w14:textId="16E155DF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698F9478" w14:textId="0B2D1B98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3686" w:type="dxa"/>
          </w:tcPr>
          <w:p w14:paraId="443FB12F" w14:textId="5C884C3E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iCs/>
                <w:color w:val="000000"/>
              </w:rPr>
              <w:t>КПК «Организация предметно – развивающей среды реализации ФГОС ДО»</w:t>
            </w:r>
          </w:p>
        </w:tc>
        <w:tc>
          <w:tcPr>
            <w:tcW w:w="1559" w:type="dxa"/>
          </w:tcPr>
          <w:p w14:paraId="5A7D4000" w14:textId="516E50F1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ИРО</w:t>
            </w:r>
          </w:p>
        </w:tc>
        <w:tc>
          <w:tcPr>
            <w:tcW w:w="1843" w:type="dxa"/>
          </w:tcPr>
          <w:p w14:paraId="120D175F" w14:textId="71A0249E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23AE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1559" w:type="dxa"/>
          </w:tcPr>
          <w:p w14:paraId="5DA8016F" w14:textId="77777777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6CE7863E" w14:textId="114BECB9" w:rsidTr="003B3D45">
        <w:trPr>
          <w:gridAfter w:val="1"/>
          <w:wAfter w:w="7" w:type="dxa"/>
          <w:trHeight w:val="64"/>
        </w:trPr>
        <w:tc>
          <w:tcPr>
            <w:tcW w:w="2127" w:type="dxa"/>
            <w:vMerge w:val="restart"/>
          </w:tcPr>
          <w:p w14:paraId="16977009" w14:textId="4C8739BD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686" w:type="dxa"/>
          </w:tcPr>
          <w:p w14:paraId="4AB1D579" w14:textId="33DE0BA7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прогулка</w:t>
            </w:r>
            <w:r w:rsidRPr="00D123AE">
              <w:rPr>
                <w:rFonts w:ascii="Times New Roman" w:hAnsi="Times New Roman" w:cs="Times New Roman"/>
                <w:color w:val="000000" w:themeColor="text1"/>
              </w:rPr>
              <w:t xml:space="preserve"> на тему: «Стимуляция речи у младших дошкольников посредством игр с расписными камнями»</w:t>
            </w:r>
          </w:p>
        </w:tc>
        <w:tc>
          <w:tcPr>
            <w:tcW w:w="1559" w:type="dxa"/>
          </w:tcPr>
          <w:p w14:paraId="23575262" w14:textId="6871CF78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843" w:type="dxa"/>
          </w:tcPr>
          <w:p w14:paraId="6B7D3042" w14:textId="77777777" w:rsid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80041C1" w14:textId="06617F59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Шорина Ю.А.</w:t>
            </w:r>
          </w:p>
        </w:tc>
        <w:tc>
          <w:tcPr>
            <w:tcW w:w="1559" w:type="dxa"/>
          </w:tcPr>
          <w:p w14:paraId="28C5302D" w14:textId="77777777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6653260C" w14:textId="2FD60651" w:rsidTr="003B3D45">
        <w:trPr>
          <w:gridAfter w:val="1"/>
          <w:wAfter w:w="7" w:type="dxa"/>
          <w:trHeight w:val="64"/>
        </w:trPr>
        <w:tc>
          <w:tcPr>
            <w:tcW w:w="2127" w:type="dxa"/>
            <w:vMerge/>
          </w:tcPr>
          <w:p w14:paraId="4F6C08C3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CED33F7" w14:textId="77777777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123AE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работы ПОС.</w:t>
            </w:r>
          </w:p>
          <w:p w14:paraId="7E98F6A1" w14:textId="42EF719B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123AE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559" w:type="dxa"/>
          </w:tcPr>
          <w:p w14:paraId="4D3A7DDE" w14:textId="515A67EE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3CB14558" w14:textId="77777777" w:rsid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57FB7F65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BD0E5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5F6F59D7" w14:textId="2FDC134C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797CE886" w14:textId="591C4AD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РРЦ</w:t>
            </w:r>
          </w:p>
        </w:tc>
        <w:tc>
          <w:tcPr>
            <w:tcW w:w="3686" w:type="dxa"/>
          </w:tcPr>
          <w:p w14:paraId="47F14308" w14:textId="2D6FFFC9" w:rsidR="003B3D45" w:rsidRPr="00D123AE" w:rsidRDefault="003B3D45" w:rsidP="003B3D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123AE">
              <w:rPr>
                <w:rStyle w:val="c1"/>
                <w:rFonts w:ascii="Times New Roman" w:hAnsi="Times New Roman" w:cs="Times New Roman"/>
                <w:color w:val="000000"/>
              </w:rPr>
              <w:t>Семинар-практикум «Музейная педагогика, как средство воспитания гражданственности и патриотизма детей дошкольного возраста».</w:t>
            </w:r>
          </w:p>
        </w:tc>
        <w:tc>
          <w:tcPr>
            <w:tcW w:w="1559" w:type="dxa"/>
          </w:tcPr>
          <w:p w14:paraId="0DA5688B" w14:textId="6CADDE90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1843" w:type="dxa"/>
          </w:tcPr>
          <w:p w14:paraId="77C6D9BD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DA85FC9" w14:textId="229C16B5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28DD0F78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5C021A7F" w14:textId="77777777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7B82B2B9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00F6F52" w14:textId="5CC4F127" w:rsidR="003B3D45" w:rsidRPr="00D123AE" w:rsidRDefault="000E2003" w:rsidP="003B3D45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</w:rPr>
            </w:pPr>
            <w:hyperlink r:id="rId11" w:anchor="/document/118/105157/" w:tgtFrame="_self" w:history="1">
              <w:r w:rsidR="003B3D45" w:rsidRPr="003B3D45">
                <w:rPr>
                  <w:rStyle w:val="c1"/>
                  <w:rFonts w:ascii="Times New Roman" w:hAnsi="Times New Roman" w:cs="Times New Roman"/>
                  <w:color w:val="000000"/>
                </w:rPr>
                <w:t>Смотр-конкурс на лучший мини-музей патриотического воспитания в группе</w:t>
              </w:r>
            </w:hyperlink>
            <w:r w:rsidR="003B3D45" w:rsidRPr="003B3D45">
              <w:rPr>
                <w:rStyle w:val="c1"/>
                <w:rFonts w:ascii="Times New Roman" w:hAnsi="Times New Roman" w:cs="Times New Roman"/>
                <w:color w:val="000000"/>
              </w:rPr>
              <w:t>, пространстве ДОО</w:t>
            </w:r>
          </w:p>
        </w:tc>
        <w:tc>
          <w:tcPr>
            <w:tcW w:w="1559" w:type="dxa"/>
          </w:tcPr>
          <w:p w14:paraId="4B2E9067" w14:textId="053C7B9E" w:rsidR="003B3D45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 апреля</w:t>
            </w:r>
          </w:p>
        </w:tc>
        <w:tc>
          <w:tcPr>
            <w:tcW w:w="1843" w:type="dxa"/>
          </w:tcPr>
          <w:p w14:paraId="46025CAB" w14:textId="77777777" w:rsidR="003B3D45" w:rsidRPr="005B5622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466A3AC" w14:textId="63A9F864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00A1D8AD" w14:textId="77777777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45" w:rsidRPr="00D123AE" w14:paraId="1202890A" w14:textId="77777777" w:rsidTr="003B3D45">
        <w:trPr>
          <w:trHeight w:val="64"/>
        </w:trPr>
        <w:tc>
          <w:tcPr>
            <w:tcW w:w="10781" w:type="dxa"/>
            <w:gridSpan w:val="6"/>
          </w:tcPr>
          <w:p w14:paraId="6197A785" w14:textId="43A745A9" w:rsidR="003B3D45" w:rsidRPr="00D123AE" w:rsidRDefault="003B3D45" w:rsidP="003B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442CF" w:rsidRPr="00D123AE" w14:paraId="580641B7" w14:textId="3A4A1113" w:rsidTr="003B3D45">
        <w:trPr>
          <w:gridAfter w:val="1"/>
          <w:wAfter w:w="7" w:type="dxa"/>
          <w:trHeight w:val="64"/>
        </w:trPr>
        <w:tc>
          <w:tcPr>
            <w:tcW w:w="2127" w:type="dxa"/>
            <w:vMerge w:val="restart"/>
          </w:tcPr>
          <w:p w14:paraId="064FF172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686" w:type="dxa"/>
          </w:tcPr>
          <w:p w14:paraId="43EE475B" w14:textId="7E3A3B67" w:rsidR="000442CF" w:rsidRPr="00D123AE" w:rsidRDefault="000442CF" w:rsidP="00044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«День открытых дверей»</w:t>
            </w:r>
          </w:p>
        </w:tc>
        <w:tc>
          <w:tcPr>
            <w:tcW w:w="1559" w:type="dxa"/>
          </w:tcPr>
          <w:p w14:paraId="27343697" w14:textId="3195C5A4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апреля</w:t>
            </w:r>
          </w:p>
        </w:tc>
        <w:tc>
          <w:tcPr>
            <w:tcW w:w="1843" w:type="dxa"/>
          </w:tcPr>
          <w:p w14:paraId="4F206D91" w14:textId="77777777" w:rsidR="000442CF" w:rsidRPr="005B5622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91F121A" w14:textId="2A1825CD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67DC645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CF" w:rsidRPr="00D123AE" w14:paraId="3689F001" w14:textId="622C10AB" w:rsidTr="003B3D45">
        <w:trPr>
          <w:gridAfter w:val="1"/>
          <w:wAfter w:w="7" w:type="dxa"/>
          <w:trHeight w:val="64"/>
        </w:trPr>
        <w:tc>
          <w:tcPr>
            <w:tcW w:w="2127" w:type="dxa"/>
            <w:vMerge/>
          </w:tcPr>
          <w:p w14:paraId="5143D95B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2F64A1B" w14:textId="165380AB" w:rsidR="000442CF" w:rsidRPr="000442CF" w:rsidRDefault="000442CF" w:rsidP="000442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42CF">
              <w:rPr>
                <w:rFonts w:ascii="Times New Roman" w:hAnsi="Times New Roman" w:cs="Times New Roman"/>
                <w:bCs/>
              </w:rPr>
              <w:t>Заседание Совета родителей №3</w:t>
            </w:r>
          </w:p>
        </w:tc>
        <w:tc>
          <w:tcPr>
            <w:tcW w:w="1559" w:type="dxa"/>
          </w:tcPr>
          <w:p w14:paraId="2D85C3AE" w14:textId="289AD836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843" w:type="dxa"/>
          </w:tcPr>
          <w:p w14:paraId="0785AFA9" w14:textId="77777777" w:rsidR="000442CF" w:rsidRPr="005B5622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7FB0A3D4" w14:textId="0EB292CA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  <w:r w:rsidRPr="00D123AE">
              <w:rPr>
                <w:rFonts w:ascii="Times New Roman" w:hAnsi="Times New Roman" w:cs="Times New Roman"/>
              </w:rPr>
              <w:t xml:space="preserve"> Совет </w:t>
            </w: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559" w:type="dxa"/>
          </w:tcPr>
          <w:p w14:paraId="4F885486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CF" w:rsidRPr="00D123AE" w14:paraId="7AF0DDAD" w14:textId="3C1F81CE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2350545D" w14:textId="15FF3E85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3686" w:type="dxa"/>
          </w:tcPr>
          <w:p w14:paraId="5BC146F4" w14:textId="7C0E35BA" w:rsidR="000442CF" w:rsidRPr="00D123AE" w:rsidRDefault="000442CF" w:rsidP="00044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«Книга в семье и духовно – нравственное развитие ребёнка. Семейная библиотека»</w:t>
            </w:r>
          </w:p>
        </w:tc>
        <w:tc>
          <w:tcPr>
            <w:tcW w:w="1559" w:type="dxa"/>
          </w:tcPr>
          <w:p w14:paraId="20CBF04F" w14:textId="03B5BCBA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6E15E20A" w14:textId="77777777" w:rsidR="000442CF" w:rsidRPr="005B5622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4ACECF3B" w14:textId="588D9BDB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FC38F9C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CF" w:rsidRPr="00D123AE" w14:paraId="1CD3D454" w14:textId="2C6909FF" w:rsidTr="003B3D45">
        <w:trPr>
          <w:gridAfter w:val="1"/>
          <w:wAfter w:w="7" w:type="dxa"/>
          <w:trHeight w:val="64"/>
        </w:trPr>
        <w:tc>
          <w:tcPr>
            <w:tcW w:w="2127" w:type="dxa"/>
            <w:vMerge w:val="restart"/>
          </w:tcPr>
          <w:p w14:paraId="76651DAE" w14:textId="353B881C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686" w:type="dxa"/>
          </w:tcPr>
          <w:p w14:paraId="2030990B" w14:textId="25F9EDCF" w:rsidR="000442CF" w:rsidRPr="00D123AE" w:rsidRDefault="000442CF" w:rsidP="000442CF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Деловая игра «Воспитание положительных взаимоотношений между родителями и детьми»</w:t>
            </w:r>
          </w:p>
        </w:tc>
        <w:tc>
          <w:tcPr>
            <w:tcW w:w="1559" w:type="dxa"/>
          </w:tcPr>
          <w:p w14:paraId="036C0627" w14:textId="7A5940C8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1843" w:type="dxa"/>
          </w:tcPr>
          <w:p w14:paraId="24DA1ACC" w14:textId="77777777" w:rsidR="000442CF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</w:p>
          <w:p w14:paraId="6234C0C3" w14:textId="0965661B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Козлова Е.В.</w:t>
            </w:r>
          </w:p>
        </w:tc>
        <w:tc>
          <w:tcPr>
            <w:tcW w:w="1559" w:type="dxa"/>
          </w:tcPr>
          <w:p w14:paraId="54B14990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CF" w:rsidRPr="00D123AE" w14:paraId="5F43A584" w14:textId="305FEF8E" w:rsidTr="003B3D45">
        <w:trPr>
          <w:gridAfter w:val="1"/>
          <w:wAfter w:w="7" w:type="dxa"/>
          <w:trHeight w:val="64"/>
        </w:trPr>
        <w:tc>
          <w:tcPr>
            <w:tcW w:w="2127" w:type="dxa"/>
            <w:vMerge/>
          </w:tcPr>
          <w:p w14:paraId="19B5D20A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F4791F0" w14:textId="176EDD54" w:rsidR="000442CF" w:rsidRPr="00D123AE" w:rsidRDefault="000442CF" w:rsidP="000442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 xml:space="preserve">Видео-консультация  </w:t>
            </w:r>
            <w:hyperlink r:id="rId12" w:tooltip=" скачать  документ " w:history="1">
              <w:r w:rsidRPr="00D123AE">
                <w:rPr>
                  <w:rFonts w:ascii="Times New Roman" w:hAnsi="Times New Roman" w:cs="Times New Roman"/>
                  <w:bCs/>
                  <w:color w:val="000000"/>
                </w:rPr>
                <w:t>"Как дошкольник становится школьником"</w:t>
              </w:r>
            </w:hyperlink>
          </w:p>
        </w:tc>
        <w:tc>
          <w:tcPr>
            <w:tcW w:w="1559" w:type="dxa"/>
          </w:tcPr>
          <w:p w14:paraId="27B688E5" w14:textId="628269ED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40714969" w14:textId="77777777" w:rsidR="000442CF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</w:p>
          <w:p w14:paraId="20AE7177" w14:textId="3B19D70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Козлова Е.В., воспитатель</w:t>
            </w:r>
          </w:p>
        </w:tc>
        <w:tc>
          <w:tcPr>
            <w:tcW w:w="1559" w:type="dxa"/>
          </w:tcPr>
          <w:p w14:paraId="6B75F70C" w14:textId="77777777" w:rsidR="000442CF" w:rsidRPr="00D123AE" w:rsidRDefault="000442CF" w:rsidP="000442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2CF" w:rsidRPr="00D123AE" w14:paraId="2D17286A" w14:textId="1BB900B3" w:rsidTr="003B3D45">
        <w:trPr>
          <w:gridAfter w:val="1"/>
          <w:wAfter w:w="7" w:type="dxa"/>
          <w:trHeight w:val="64"/>
        </w:trPr>
        <w:tc>
          <w:tcPr>
            <w:tcW w:w="2127" w:type="dxa"/>
          </w:tcPr>
          <w:p w14:paraId="5D4D4DD8" w14:textId="466D5734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3686" w:type="dxa"/>
          </w:tcPr>
          <w:p w14:paraId="6BB75010" w14:textId="77777777" w:rsidR="000442CF" w:rsidRPr="00D123AE" w:rsidRDefault="000442CF" w:rsidP="0004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отчета «Качество дошкольного образования в ДОО»</w:t>
            </w:r>
          </w:p>
          <w:p w14:paraId="79B04862" w14:textId="37371B56" w:rsidR="000442CF" w:rsidRPr="00D123AE" w:rsidRDefault="000442CF" w:rsidP="00044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исправления недостатков по результатам ВСОКО</w:t>
            </w:r>
          </w:p>
        </w:tc>
        <w:tc>
          <w:tcPr>
            <w:tcW w:w="1559" w:type="dxa"/>
          </w:tcPr>
          <w:p w14:paraId="7AD5CD89" w14:textId="4BEC70B1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773AFD5F" w14:textId="4AF86B3E" w:rsidR="000442CF" w:rsidRPr="00D123AE" w:rsidRDefault="000442CF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</w:tc>
        <w:tc>
          <w:tcPr>
            <w:tcW w:w="1559" w:type="dxa"/>
          </w:tcPr>
          <w:p w14:paraId="235C927E" w14:textId="77777777" w:rsidR="000442CF" w:rsidRPr="00D123AE" w:rsidRDefault="000442CF" w:rsidP="00044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54DE0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4B3964F7" w14:textId="138EBAC4" w:rsidR="00E6691A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659FA9D9" w14:textId="3943CFF6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798DD9F2" w14:textId="51EF00FD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5905CF49" w14:textId="4EEE1A81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1F7BB1CA" w14:textId="159AA47C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8A4DD45" w14:textId="77777777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748CED45" w14:textId="5D776D58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49AABDC8" w14:textId="363F8251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3D771D0A" w14:textId="1DA1EAA4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7B35F88" w14:textId="6764C8F5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207E5611" w14:textId="29B895B5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2953F7D4" w14:textId="155746E7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5047B8F3" w14:textId="6A8F227C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102AD195" w14:textId="55B6EF22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600D96B" w14:textId="49A1D78E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0D73BD3" w14:textId="3C1EF44E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0A8F2856" w14:textId="310B101C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1075C3BD" w14:textId="10E2DAAB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9EB7DA7" w14:textId="0A405DF7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62618E97" w14:textId="53A82A18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7563C27E" w14:textId="0F294B92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3E44D3D1" w14:textId="717EC01B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269CBB14" w14:textId="65C1BE10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54A556CF" w14:textId="66002BB9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2F9A40F5" w14:textId="4BBACE4C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58890489" w14:textId="38915669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3AACBFC1" w14:textId="77777777" w:rsidR="00C34770" w:rsidRDefault="00C34770" w:rsidP="00D123AE">
      <w:pPr>
        <w:spacing w:after="0" w:line="240" w:lineRule="auto"/>
        <w:rPr>
          <w:rFonts w:ascii="Times New Roman" w:hAnsi="Times New Roman" w:cs="Times New Roman"/>
        </w:rPr>
      </w:pPr>
    </w:p>
    <w:p w14:paraId="15E168ED" w14:textId="03831C80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57E90A27" w14:textId="22376817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12B03DC9" w14:textId="0E3F05FD" w:rsidR="00550610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7237AF47" w14:textId="049E7DB2" w:rsidR="00550610" w:rsidRPr="00D123AE" w:rsidRDefault="00550610" w:rsidP="00550610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Утверждаю:</w:t>
      </w:r>
    </w:p>
    <w:p w14:paraId="5D4C3977" w14:textId="77777777" w:rsidR="00550610" w:rsidRPr="00D123AE" w:rsidRDefault="00550610" w:rsidP="00550610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Заведующий МДБОУ ДС №7 «Улыбка»</w:t>
      </w:r>
    </w:p>
    <w:p w14:paraId="5045820A" w14:textId="77777777" w:rsidR="00550610" w:rsidRPr="00D123AE" w:rsidRDefault="00550610" w:rsidP="00550610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 xml:space="preserve">_____________________ Карасева И.В.                                                                                                                                                                                                   </w:t>
      </w:r>
    </w:p>
    <w:p w14:paraId="22D576B4" w14:textId="77777777" w:rsidR="00550610" w:rsidRPr="00D123AE" w:rsidRDefault="00550610" w:rsidP="00D123AE">
      <w:pPr>
        <w:spacing w:after="0" w:line="240" w:lineRule="auto"/>
        <w:rPr>
          <w:rFonts w:ascii="Times New Roman" w:hAnsi="Times New Roman" w:cs="Times New Roman"/>
        </w:rPr>
      </w:pPr>
    </w:p>
    <w:p w14:paraId="415EC971" w14:textId="77777777" w:rsidR="00C34770" w:rsidRDefault="00C34770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CA5736" w14:textId="3844C5A3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3AE">
        <w:rPr>
          <w:rFonts w:ascii="Times New Roman" w:hAnsi="Times New Roman" w:cs="Times New Roman"/>
          <w:b/>
        </w:rPr>
        <w:t>План работы</w:t>
      </w:r>
    </w:p>
    <w:p w14:paraId="4080967F" w14:textId="44BE3E0B" w:rsidR="00E6691A" w:rsidRPr="00D123AE" w:rsidRDefault="00E6691A" w:rsidP="00D123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3AE">
        <w:rPr>
          <w:rFonts w:ascii="Times New Roman" w:hAnsi="Times New Roman" w:cs="Times New Roman"/>
        </w:rPr>
        <w:t>на май 2024 года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417"/>
        <w:gridCol w:w="1843"/>
        <w:gridCol w:w="1559"/>
      </w:tblGrid>
      <w:tr w:rsidR="00550610" w:rsidRPr="00D123AE" w14:paraId="1431C64E" w14:textId="48CB4693" w:rsidTr="004D314A">
        <w:tc>
          <w:tcPr>
            <w:tcW w:w="2127" w:type="dxa"/>
          </w:tcPr>
          <w:p w14:paraId="201A64EC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686" w:type="dxa"/>
          </w:tcPr>
          <w:p w14:paraId="2F9E82F5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417" w:type="dxa"/>
          </w:tcPr>
          <w:p w14:paraId="6F12C6F2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843" w:type="dxa"/>
          </w:tcPr>
          <w:p w14:paraId="3E6718DE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14:paraId="395F63B3" w14:textId="5BF3371D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5622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50610" w:rsidRPr="00D123AE" w14:paraId="075B683F" w14:textId="77777777" w:rsidTr="004D314A">
        <w:tc>
          <w:tcPr>
            <w:tcW w:w="10632" w:type="dxa"/>
            <w:gridSpan w:val="5"/>
          </w:tcPr>
          <w:p w14:paraId="6929E5A2" w14:textId="0C12A5E9" w:rsidR="00550610" w:rsidRPr="00D123AE" w:rsidRDefault="00550610" w:rsidP="00C34770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550610" w:rsidRPr="00D123AE" w14:paraId="546F3CB5" w14:textId="276DBF2B" w:rsidTr="004D314A">
        <w:trPr>
          <w:trHeight w:val="140"/>
        </w:trPr>
        <w:tc>
          <w:tcPr>
            <w:tcW w:w="2127" w:type="dxa"/>
            <w:vMerge w:val="restart"/>
          </w:tcPr>
          <w:p w14:paraId="58BAFE0B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3686" w:type="dxa"/>
          </w:tcPr>
          <w:p w14:paraId="18B0DEF0" w14:textId="446B4EAD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</w:t>
            </w:r>
          </w:p>
        </w:tc>
        <w:tc>
          <w:tcPr>
            <w:tcW w:w="1417" w:type="dxa"/>
          </w:tcPr>
          <w:p w14:paraId="54656917" w14:textId="71E64F03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47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843" w:type="dxa"/>
          </w:tcPr>
          <w:p w14:paraId="0C7A3DA4" w14:textId="77777777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17D7145" w14:textId="489B728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старшей группы</w:t>
            </w:r>
          </w:p>
        </w:tc>
        <w:tc>
          <w:tcPr>
            <w:tcW w:w="1559" w:type="dxa"/>
          </w:tcPr>
          <w:p w14:paraId="384B9E0D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4C007A93" w14:textId="77777777" w:rsidTr="004D314A">
        <w:trPr>
          <w:trHeight w:val="140"/>
        </w:trPr>
        <w:tc>
          <w:tcPr>
            <w:tcW w:w="2127" w:type="dxa"/>
            <w:vMerge/>
          </w:tcPr>
          <w:p w14:paraId="745C78A1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A8CB279" w14:textId="663C830C" w:rsidR="00550610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Детско-родительский патриотический форум «Времен связующая нить…»</w:t>
            </w:r>
          </w:p>
        </w:tc>
        <w:tc>
          <w:tcPr>
            <w:tcW w:w="1417" w:type="dxa"/>
          </w:tcPr>
          <w:p w14:paraId="22A79AB5" w14:textId="3CBA3D71" w:rsidR="00550610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843" w:type="dxa"/>
          </w:tcPr>
          <w:p w14:paraId="7E251DEB" w14:textId="77777777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2E6E7ED" w14:textId="70F9C1C5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3F5C1E3A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7FE577D8" w14:textId="47FB32DC" w:rsidTr="004D314A">
        <w:trPr>
          <w:trHeight w:val="140"/>
        </w:trPr>
        <w:tc>
          <w:tcPr>
            <w:tcW w:w="2127" w:type="dxa"/>
            <w:vMerge w:val="restart"/>
          </w:tcPr>
          <w:p w14:paraId="33CEED63" w14:textId="1150CFEC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Образовательные события</w:t>
            </w:r>
          </w:p>
        </w:tc>
        <w:tc>
          <w:tcPr>
            <w:tcW w:w="3686" w:type="dxa"/>
          </w:tcPr>
          <w:p w14:paraId="5B91354B" w14:textId="77777777" w:rsidR="00550610" w:rsidRPr="00550610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610">
              <w:rPr>
                <w:rFonts w:ascii="Times New Roman" w:hAnsi="Times New Roman" w:cs="Times New Roman"/>
              </w:rPr>
              <w:t xml:space="preserve">Праздник Весны и Труда </w:t>
            </w:r>
          </w:p>
          <w:p w14:paraId="6CB66F3C" w14:textId="77777777" w:rsidR="00550610" w:rsidRPr="00550610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610">
              <w:rPr>
                <w:rFonts w:ascii="Times New Roman" w:hAnsi="Times New Roman" w:cs="Times New Roman"/>
              </w:rPr>
              <w:t>«Егорий вешний» («Праздник пастушков»)</w:t>
            </w:r>
          </w:p>
          <w:p w14:paraId="2475CF7A" w14:textId="2DD64DB4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417" w:type="dxa"/>
          </w:tcPr>
          <w:p w14:paraId="00C50581" w14:textId="77777777" w:rsidR="00550610" w:rsidRPr="00D123AE" w:rsidRDefault="00550610" w:rsidP="00550610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 xml:space="preserve">1 </w:t>
            </w:r>
            <w:proofErr w:type="spellStart"/>
            <w:r w:rsidRPr="00D123AE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  <w:p w14:paraId="2170D359" w14:textId="77777777" w:rsidR="00550610" w:rsidRPr="00D123AE" w:rsidRDefault="00550610" w:rsidP="00550610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  <w:bCs/>
                <w:i/>
                <w:iCs/>
              </w:rPr>
              <w:t>6 мая</w:t>
            </w:r>
          </w:p>
          <w:p w14:paraId="56A53880" w14:textId="0068BAA1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843" w:type="dxa"/>
          </w:tcPr>
          <w:p w14:paraId="1B755909" w14:textId="647550F2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средней и старшей групп </w:t>
            </w:r>
          </w:p>
        </w:tc>
        <w:tc>
          <w:tcPr>
            <w:tcW w:w="1559" w:type="dxa"/>
          </w:tcPr>
          <w:p w14:paraId="0ADB0F78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78D9085C" w14:textId="10ED3781" w:rsidTr="004D314A">
        <w:trPr>
          <w:trHeight w:val="140"/>
        </w:trPr>
        <w:tc>
          <w:tcPr>
            <w:tcW w:w="2127" w:type="dxa"/>
            <w:vMerge/>
          </w:tcPr>
          <w:p w14:paraId="4AF03E5D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16FC471" w14:textId="77777777" w:rsidR="00550610" w:rsidRPr="00550610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Toc106314470"/>
            <w:bookmarkStart w:id="2" w:name="_Toc106354559"/>
            <w:bookmarkStart w:id="3" w:name="_Toc126588767"/>
            <w:bookmarkStart w:id="4" w:name="_Toc126591338"/>
            <w:r w:rsidRPr="00550610">
              <w:rPr>
                <w:rFonts w:ascii="Times New Roman" w:hAnsi="Times New Roman" w:cs="Times New Roman"/>
              </w:rPr>
              <w:t>Международный день семьи</w:t>
            </w:r>
            <w:bookmarkEnd w:id="1"/>
            <w:bookmarkEnd w:id="2"/>
            <w:bookmarkEnd w:id="3"/>
            <w:bookmarkEnd w:id="4"/>
            <w:r w:rsidRPr="00550610">
              <w:rPr>
                <w:rFonts w:ascii="Times New Roman" w:hAnsi="Times New Roman" w:cs="Times New Roman"/>
              </w:rPr>
              <w:t xml:space="preserve"> </w:t>
            </w:r>
          </w:p>
          <w:p w14:paraId="7D954940" w14:textId="07CFD28F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14:paraId="4CCC616E" w14:textId="77777777" w:rsidR="00550610" w:rsidRPr="00D123AE" w:rsidRDefault="00550610" w:rsidP="00550610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123AE">
              <w:rPr>
                <w:rFonts w:cs="Times New Roman"/>
                <w:sz w:val="22"/>
                <w:szCs w:val="22"/>
              </w:rPr>
              <w:t xml:space="preserve">15 </w:t>
            </w:r>
            <w:r w:rsidRPr="00D123AE">
              <w:rPr>
                <w:rFonts w:cs="Times New Roman"/>
                <w:sz w:val="22"/>
                <w:szCs w:val="22"/>
                <w:lang w:val="ru-RU"/>
              </w:rPr>
              <w:t>мая</w:t>
            </w:r>
          </w:p>
          <w:p w14:paraId="632829CA" w14:textId="57C29E3A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1843" w:type="dxa"/>
          </w:tcPr>
          <w:p w14:paraId="1A2813C7" w14:textId="77777777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6D808DF" w14:textId="0E8B78FC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7776F938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6895E77B" w14:textId="2A43E3BD" w:rsidTr="004D314A">
        <w:trPr>
          <w:trHeight w:val="140"/>
        </w:trPr>
        <w:tc>
          <w:tcPr>
            <w:tcW w:w="2127" w:type="dxa"/>
            <w:vMerge/>
          </w:tcPr>
          <w:p w14:paraId="62D69ECA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CD7192" w14:textId="77777777" w:rsidR="00550610" w:rsidRPr="00550610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610">
              <w:rPr>
                <w:rFonts w:ascii="Times New Roman" w:hAnsi="Times New Roman" w:cs="Times New Roman"/>
              </w:rPr>
              <w:t>День Волги</w:t>
            </w:r>
          </w:p>
          <w:p w14:paraId="5E9694A8" w14:textId="468ABBAA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14:paraId="603CFEC5" w14:textId="77777777" w:rsidR="00550610" w:rsidRPr="00D123AE" w:rsidRDefault="00550610" w:rsidP="00550610">
            <w:pPr>
              <w:pStyle w:val="Standard"/>
              <w:ind w:left="-145"/>
              <w:jc w:val="center"/>
              <w:rPr>
                <w:rFonts w:cs="Times New Roman"/>
                <w:sz w:val="22"/>
                <w:szCs w:val="22"/>
              </w:rPr>
            </w:pPr>
            <w:r w:rsidRPr="00D123AE">
              <w:rPr>
                <w:rFonts w:cs="Times New Roman"/>
                <w:sz w:val="22"/>
                <w:szCs w:val="22"/>
              </w:rPr>
              <w:t xml:space="preserve">20 </w:t>
            </w:r>
            <w:proofErr w:type="spellStart"/>
            <w:r w:rsidRPr="00D123AE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  <w:p w14:paraId="51D1D2BD" w14:textId="1F06B465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843" w:type="dxa"/>
          </w:tcPr>
          <w:p w14:paraId="798E711A" w14:textId="174B81DB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средней и старшей групп </w:t>
            </w:r>
          </w:p>
        </w:tc>
        <w:tc>
          <w:tcPr>
            <w:tcW w:w="1559" w:type="dxa"/>
          </w:tcPr>
          <w:p w14:paraId="09849005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5C61E70F" w14:textId="0E7EF862" w:rsidTr="004D314A">
        <w:trPr>
          <w:trHeight w:val="142"/>
        </w:trPr>
        <w:tc>
          <w:tcPr>
            <w:tcW w:w="2127" w:type="dxa"/>
            <w:vMerge w:val="restart"/>
          </w:tcPr>
          <w:p w14:paraId="2F1F2CF1" w14:textId="67AF3033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686" w:type="dxa"/>
          </w:tcPr>
          <w:p w14:paraId="5A0BEB72" w14:textId="09C9E523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Конкурс семейных проектов «Наша родословная»</w:t>
            </w:r>
          </w:p>
        </w:tc>
        <w:tc>
          <w:tcPr>
            <w:tcW w:w="1417" w:type="dxa"/>
          </w:tcPr>
          <w:p w14:paraId="165462B6" w14:textId="420CFD20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мая</w:t>
            </w:r>
          </w:p>
        </w:tc>
        <w:tc>
          <w:tcPr>
            <w:tcW w:w="1843" w:type="dxa"/>
          </w:tcPr>
          <w:p w14:paraId="3E5BA1FB" w14:textId="33941AAE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средней и старшей групп </w:t>
            </w:r>
          </w:p>
        </w:tc>
        <w:tc>
          <w:tcPr>
            <w:tcW w:w="1559" w:type="dxa"/>
          </w:tcPr>
          <w:p w14:paraId="380B8E42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258A7AA8" w14:textId="2E5D5ED5" w:rsidTr="004D314A">
        <w:trPr>
          <w:trHeight w:val="142"/>
        </w:trPr>
        <w:tc>
          <w:tcPr>
            <w:tcW w:w="2127" w:type="dxa"/>
            <w:vMerge/>
          </w:tcPr>
          <w:p w14:paraId="770446E1" w14:textId="6974A1E2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A202DF4" w14:textId="5FE6CEFF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</w:rPr>
              <w:t>Муниципальный конкурс военно-патриотического строя и песни «Подвигу героев песней прикоснись»</w:t>
            </w:r>
          </w:p>
        </w:tc>
        <w:tc>
          <w:tcPr>
            <w:tcW w:w="1417" w:type="dxa"/>
          </w:tcPr>
          <w:p w14:paraId="3F8FF289" w14:textId="34A003D9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мая</w:t>
            </w:r>
          </w:p>
        </w:tc>
        <w:tc>
          <w:tcPr>
            <w:tcW w:w="1843" w:type="dxa"/>
          </w:tcPr>
          <w:p w14:paraId="79C0754B" w14:textId="77777777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10584638" w14:textId="6760B9CD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4F0BD796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4CE678E8" w14:textId="145A76E7" w:rsidTr="004D314A">
        <w:trPr>
          <w:trHeight w:val="142"/>
        </w:trPr>
        <w:tc>
          <w:tcPr>
            <w:tcW w:w="2127" w:type="dxa"/>
          </w:tcPr>
          <w:p w14:paraId="4EB42BC8" w14:textId="16C9E4C1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686" w:type="dxa"/>
          </w:tcPr>
          <w:p w14:paraId="7100826D" w14:textId="7CEF6221" w:rsidR="00550610" w:rsidRPr="00D123AE" w:rsidRDefault="00550610" w:rsidP="00550610">
            <w:pPr>
              <w:tabs>
                <w:tab w:val="left" w:pos="1755"/>
              </w:tabs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«Зелёный десант»</w:t>
            </w:r>
          </w:p>
        </w:tc>
        <w:tc>
          <w:tcPr>
            <w:tcW w:w="1417" w:type="dxa"/>
          </w:tcPr>
          <w:p w14:paraId="3B988995" w14:textId="069481DB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0A465766" w14:textId="77777777" w:rsidR="00550610" w:rsidRPr="005B5622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65E2E7E0" w14:textId="4793974E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D90347D" w14:textId="77777777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14A" w:rsidRPr="005B5622" w14:paraId="1BC5E3BE" w14:textId="77777777" w:rsidTr="004D314A">
        <w:trPr>
          <w:trHeight w:val="63"/>
        </w:trPr>
        <w:tc>
          <w:tcPr>
            <w:tcW w:w="2127" w:type="dxa"/>
          </w:tcPr>
          <w:p w14:paraId="337B6ACA" w14:textId="77777777" w:rsidR="004D314A" w:rsidRPr="005B5622" w:rsidRDefault="004D314A" w:rsidP="002F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BCA858" w14:textId="77777777" w:rsidR="004D314A" w:rsidRDefault="004D314A" w:rsidP="002F434B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Мониторинг освоения образовательной программы ДОО</w:t>
            </w:r>
          </w:p>
          <w:p w14:paraId="0092ED19" w14:textId="77777777" w:rsidR="004D314A" w:rsidRPr="005B5622" w:rsidRDefault="004D314A" w:rsidP="002F434B">
            <w:pPr>
              <w:pStyle w:val="Default"/>
              <w:numPr>
                <w:ilvl w:val="1"/>
                <w:numId w:val="6"/>
              </w:numPr>
              <w:ind w:left="0" w:hanging="28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Мониторинги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833E" w14:textId="77777777" w:rsidR="004D314A" w:rsidRPr="005B5622" w:rsidRDefault="004D314A" w:rsidP="002F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1DACFB" w14:textId="77777777" w:rsidR="004D314A" w:rsidRPr="005B5622" w:rsidRDefault="004D314A" w:rsidP="002F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081D4CA" w14:textId="77777777" w:rsidR="004D314A" w:rsidRPr="005B5622" w:rsidRDefault="004D314A" w:rsidP="002F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CD2309" w14:textId="77777777" w:rsidR="004D314A" w:rsidRPr="005B5622" w:rsidRDefault="004D314A" w:rsidP="002F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10" w:rsidRPr="00D123AE" w14:paraId="06300AAC" w14:textId="77777777" w:rsidTr="004D314A">
        <w:tc>
          <w:tcPr>
            <w:tcW w:w="10632" w:type="dxa"/>
            <w:gridSpan w:val="5"/>
          </w:tcPr>
          <w:p w14:paraId="2538916F" w14:textId="4B8F1E1A" w:rsidR="00550610" w:rsidRPr="00D123AE" w:rsidRDefault="00550610" w:rsidP="0055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C34770" w:rsidRPr="00D123AE" w14:paraId="5CB43D9E" w14:textId="4C14274B" w:rsidTr="004D314A">
        <w:trPr>
          <w:trHeight w:val="759"/>
        </w:trPr>
        <w:tc>
          <w:tcPr>
            <w:tcW w:w="2127" w:type="dxa"/>
          </w:tcPr>
          <w:p w14:paraId="7C161690" w14:textId="7777777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6C8759" w14:textId="1176A803" w:rsidR="00C34770" w:rsidRPr="00D123AE" w:rsidRDefault="00C34770" w:rsidP="00C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Педагогический совет</w:t>
            </w:r>
            <w:r w:rsidRPr="00D123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«Итоговый»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91570B" w14:textId="61A2FC1A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8E7F19" w14:textId="77777777" w:rsidR="00C34770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66AEA8BD" w14:textId="77777777" w:rsidR="00C34770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В.Н.</w:t>
            </w:r>
          </w:p>
          <w:p w14:paraId="2EC528A0" w14:textId="558C3F83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3C344622" w14:textId="7777777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770" w:rsidRPr="00D123AE" w14:paraId="0E3353B8" w14:textId="090EA0FC" w:rsidTr="004D314A">
        <w:trPr>
          <w:trHeight w:val="64"/>
        </w:trPr>
        <w:tc>
          <w:tcPr>
            <w:tcW w:w="2127" w:type="dxa"/>
            <w:vMerge w:val="restart"/>
          </w:tcPr>
          <w:p w14:paraId="01C22353" w14:textId="7D7939D8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ПОС</w:t>
            </w:r>
          </w:p>
        </w:tc>
        <w:tc>
          <w:tcPr>
            <w:tcW w:w="3686" w:type="dxa"/>
          </w:tcPr>
          <w:p w14:paraId="09BC8190" w14:textId="77777777" w:rsidR="00C34770" w:rsidRPr="00D123AE" w:rsidRDefault="00C34770" w:rsidP="00C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b/>
              </w:rPr>
              <w:t>Тема «Подведение итогов работы ПОС за 2023-2024 учебный год»</w:t>
            </w:r>
          </w:p>
          <w:p w14:paraId="1FC3173A" w14:textId="77777777" w:rsidR="00C34770" w:rsidRPr="00D123AE" w:rsidRDefault="00C34770" w:rsidP="00C3477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742"/>
              <w:jc w:val="both"/>
              <w:rPr>
                <w:sz w:val="22"/>
                <w:szCs w:val="22"/>
              </w:rPr>
            </w:pPr>
            <w:r w:rsidRPr="00D123AE">
              <w:rPr>
                <w:sz w:val="22"/>
                <w:szCs w:val="22"/>
              </w:rPr>
              <w:t>Утверждение отчета о проделанной работе в 2023-2024 учебном году.</w:t>
            </w:r>
          </w:p>
          <w:p w14:paraId="1A5EE277" w14:textId="77777777" w:rsidR="00C34770" w:rsidRPr="00D123AE" w:rsidRDefault="00C34770" w:rsidP="00C34770">
            <w:pPr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Заполнение анкет, позволяющих определить эффективность работы ПОС.</w:t>
            </w:r>
          </w:p>
          <w:p w14:paraId="0FD1E772" w14:textId="4522B344" w:rsidR="00C34770" w:rsidRPr="00D123AE" w:rsidRDefault="00C34770" w:rsidP="00C34770">
            <w:pPr>
              <w:tabs>
                <w:tab w:val="left" w:pos="8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Перспективы и направления работы ПОС на 2023-2024 учебный год.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A8AE0D" w14:textId="5F440ED8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Май, 2024</w:t>
            </w:r>
          </w:p>
        </w:tc>
        <w:tc>
          <w:tcPr>
            <w:tcW w:w="1843" w:type="dxa"/>
          </w:tcPr>
          <w:p w14:paraId="70928FEC" w14:textId="77777777" w:rsidR="00C34770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  <w:p w14:paraId="1C29E498" w14:textId="6DE01F6B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11428A96" w14:textId="7777777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770" w:rsidRPr="00D123AE" w14:paraId="751B36DD" w14:textId="40CB6852" w:rsidTr="004D314A">
        <w:trPr>
          <w:trHeight w:val="1487"/>
        </w:trPr>
        <w:tc>
          <w:tcPr>
            <w:tcW w:w="2127" w:type="dxa"/>
            <w:vMerge/>
          </w:tcPr>
          <w:p w14:paraId="27671C1B" w14:textId="5EDDC91D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9AE0CDA" w14:textId="600508D5" w:rsidR="00C34770" w:rsidRPr="00D123AE" w:rsidRDefault="00C34770" w:rsidP="00C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2FE740" w14:textId="0CB3111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6BD8156C" w14:textId="7777777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 xml:space="preserve">Ответственные </w:t>
            </w:r>
          </w:p>
          <w:p w14:paraId="5BBAD156" w14:textId="77777777" w:rsidR="00C34770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 метод. деятельность, Киселева А.И.</w:t>
            </w:r>
          </w:p>
          <w:p w14:paraId="79C77D34" w14:textId="2F8254C3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6DE4BC" w14:textId="77777777" w:rsidR="00C34770" w:rsidRPr="00D123AE" w:rsidRDefault="00C3477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89A" w:rsidRPr="00D123AE" w14:paraId="7CFB10A9" w14:textId="77777777" w:rsidTr="004D314A">
        <w:trPr>
          <w:trHeight w:val="1487"/>
        </w:trPr>
        <w:tc>
          <w:tcPr>
            <w:tcW w:w="2127" w:type="dxa"/>
          </w:tcPr>
          <w:p w14:paraId="22704891" w14:textId="605B9890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</w:t>
            </w:r>
          </w:p>
        </w:tc>
        <w:tc>
          <w:tcPr>
            <w:tcW w:w="3686" w:type="dxa"/>
          </w:tcPr>
          <w:p w14:paraId="3B1DC2F8" w14:textId="77777777" w:rsidR="00B4389A" w:rsidRPr="00E70495" w:rsidRDefault="00B4389A" w:rsidP="00B4389A">
            <w:pPr>
              <w:pStyle w:val="TableParagraph"/>
              <w:ind w:left="0" w:right="115"/>
              <w:jc w:val="both"/>
              <w:rPr>
                <w:b/>
              </w:rPr>
            </w:pPr>
            <w:r w:rsidRPr="00E70495">
              <w:rPr>
                <w:b/>
              </w:rPr>
              <w:t>Заседание 3. «Итоги работы ППк за 202</w:t>
            </w:r>
            <w:r>
              <w:rPr>
                <w:b/>
              </w:rPr>
              <w:t>3</w:t>
            </w:r>
            <w:r w:rsidRPr="00E70495">
              <w:rPr>
                <w:b/>
              </w:rPr>
              <w:t xml:space="preserve"> – 202</w:t>
            </w:r>
            <w:r>
              <w:rPr>
                <w:b/>
              </w:rPr>
              <w:t>4</w:t>
            </w:r>
            <w:r w:rsidRPr="00E70495">
              <w:rPr>
                <w:b/>
              </w:rPr>
              <w:t xml:space="preserve"> учебный год.</w:t>
            </w:r>
          </w:p>
          <w:p w14:paraId="7FCD7949" w14:textId="77777777" w:rsidR="00B4389A" w:rsidRPr="00E70495" w:rsidRDefault="00B4389A" w:rsidP="00B4389A">
            <w:pPr>
              <w:pStyle w:val="TableParagraph"/>
              <w:ind w:right="115"/>
              <w:jc w:val="both"/>
              <w:rPr>
                <w:b/>
              </w:rPr>
            </w:pPr>
            <w:r w:rsidRPr="00E70495">
              <w:rPr>
                <w:b/>
              </w:rPr>
              <w:t>Планирование работы ППк на 202</w:t>
            </w:r>
            <w:r>
              <w:rPr>
                <w:b/>
              </w:rPr>
              <w:t>4</w:t>
            </w:r>
            <w:r w:rsidRPr="00E70495">
              <w:rPr>
                <w:b/>
              </w:rPr>
              <w:t>- 202</w:t>
            </w:r>
            <w:r>
              <w:rPr>
                <w:b/>
              </w:rPr>
              <w:t>5</w:t>
            </w:r>
            <w:r w:rsidRPr="00E70495">
              <w:rPr>
                <w:b/>
              </w:rPr>
              <w:t xml:space="preserve"> учебный год»:</w:t>
            </w:r>
          </w:p>
          <w:p w14:paraId="08B2D385" w14:textId="77777777" w:rsidR="00B4389A" w:rsidRPr="00E70495" w:rsidRDefault="00B4389A" w:rsidP="00B4389A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E70495">
              <w:t>Отчёты специалистов по итогам работы на конец года.</w:t>
            </w:r>
          </w:p>
          <w:p w14:paraId="4F693B4E" w14:textId="77777777" w:rsidR="00B4389A" w:rsidRPr="00E70495" w:rsidRDefault="00B4389A" w:rsidP="00B4389A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</w:pPr>
            <w:r w:rsidRPr="00E70495">
              <w:t>Оформление листов динамического развития детей.</w:t>
            </w:r>
          </w:p>
          <w:p w14:paraId="489CAD87" w14:textId="1314FCB3" w:rsidR="00B4389A" w:rsidRPr="00D123AE" w:rsidRDefault="00B4389A" w:rsidP="00951F82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</w:tabs>
              <w:ind w:left="436" w:right="101"/>
              <w:rPr>
                <w:iCs/>
                <w:color w:val="000000"/>
              </w:rPr>
            </w:pPr>
            <w:r w:rsidRPr="00E70495">
              <w:t>Разработка рекомендаций воспитателям и родителям по дальнейшей работе с детьми</w:t>
            </w:r>
            <w:r>
              <w:t xml:space="preserve"> </w:t>
            </w:r>
            <w:r w:rsidRPr="00E70495">
              <w:t>по итогам коррекционной работы.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B9FF7E" w14:textId="3A6C1B2E" w:rsidR="00B4389A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843" w:type="dxa"/>
          </w:tcPr>
          <w:p w14:paraId="5E07B932" w14:textId="77777777" w:rsidR="00B4389A" w:rsidRDefault="00B4389A" w:rsidP="00B4389A">
            <w:pPr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ППк, Козлова Е.В.</w:t>
            </w:r>
          </w:p>
          <w:p w14:paraId="238B4A62" w14:textId="69588BF4" w:rsidR="00B4389A" w:rsidRPr="005B5622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31B161A0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89A" w:rsidRPr="00D123AE" w14:paraId="42399717" w14:textId="77777777" w:rsidTr="004D314A">
        <w:trPr>
          <w:trHeight w:val="64"/>
        </w:trPr>
        <w:tc>
          <w:tcPr>
            <w:tcW w:w="10632" w:type="dxa"/>
            <w:gridSpan w:val="5"/>
          </w:tcPr>
          <w:p w14:paraId="09ACB8C8" w14:textId="50ECDD0F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3A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B4389A" w:rsidRPr="00D123AE" w14:paraId="67D05FCF" w14:textId="78AECB16" w:rsidTr="004D314A">
        <w:trPr>
          <w:trHeight w:val="64"/>
        </w:trPr>
        <w:tc>
          <w:tcPr>
            <w:tcW w:w="2127" w:type="dxa"/>
          </w:tcPr>
          <w:p w14:paraId="36661D4E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686" w:type="dxa"/>
          </w:tcPr>
          <w:p w14:paraId="067F0BE9" w14:textId="591B6B71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«Итоги работы за 2023 – 2024 учебный год. Организация летней оздоровительной работы»</w:t>
            </w:r>
          </w:p>
        </w:tc>
        <w:tc>
          <w:tcPr>
            <w:tcW w:w="1417" w:type="dxa"/>
          </w:tcPr>
          <w:p w14:paraId="52F8A390" w14:textId="67C141CC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1843" w:type="dxa"/>
          </w:tcPr>
          <w:p w14:paraId="111AE222" w14:textId="77777777" w:rsidR="00B4389A" w:rsidRPr="005B5622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27A7B4D0" w14:textId="4F61FD4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4B20E31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89A" w:rsidRPr="00D123AE" w14:paraId="1E95B957" w14:textId="1DD749BD" w:rsidTr="004D314A">
        <w:trPr>
          <w:trHeight w:val="64"/>
        </w:trPr>
        <w:tc>
          <w:tcPr>
            <w:tcW w:w="2127" w:type="dxa"/>
          </w:tcPr>
          <w:p w14:paraId="3FF876A5" w14:textId="7D49C7A3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686" w:type="dxa"/>
          </w:tcPr>
          <w:p w14:paraId="39EC67BE" w14:textId="127CBEB7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eastAsia="DengXian Light" w:hAnsi="Times New Roman" w:cs="Times New Roman"/>
                <w:color w:val="000000" w:themeColor="text1"/>
              </w:rPr>
              <w:t>«Об особенностях питания детей летом»; «Познавательное лето»; «Закаливание детей летом»</w:t>
            </w:r>
          </w:p>
        </w:tc>
        <w:tc>
          <w:tcPr>
            <w:tcW w:w="1417" w:type="dxa"/>
          </w:tcPr>
          <w:p w14:paraId="3D54A8A9" w14:textId="0E2F7E4D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4F0D0446" w14:textId="77777777" w:rsidR="00B4389A" w:rsidRPr="005B5622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73D71D8E" w14:textId="4169C30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559" w:type="dxa"/>
          </w:tcPr>
          <w:p w14:paraId="6734ACA0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89A" w:rsidRPr="00D123AE" w14:paraId="521580B7" w14:textId="6ACF7593" w:rsidTr="004D314A">
        <w:trPr>
          <w:trHeight w:val="64"/>
        </w:trPr>
        <w:tc>
          <w:tcPr>
            <w:tcW w:w="2127" w:type="dxa"/>
            <w:vMerge w:val="restart"/>
          </w:tcPr>
          <w:p w14:paraId="0EA44A94" w14:textId="02BCF412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Консультационный пункт</w:t>
            </w:r>
          </w:p>
        </w:tc>
        <w:tc>
          <w:tcPr>
            <w:tcW w:w="3686" w:type="dxa"/>
          </w:tcPr>
          <w:p w14:paraId="4FCDD0E1" w14:textId="756C2614" w:rsidR="00B4389A" w:rsidRPr="00D123AE" w:rsidRDefault="00B4389A" w:rsidP="00B4389A">
            <w:pPr>
              <w:spacing w:after="0" w:line="240" w:lineRule="auto"/>
              <w:rPr>
                <w:rFonts w:ascii="Times New Roman" w:eastAsia="DengXian Light" w:hAnsi="Times New Roman" w:cs="Times New Roman"/>
                <w:color w:val="000000" w:themeColor="text1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 - консультация</w:t>
            </w:r>
            <w:r w:rsidRPr="00D123AE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hyperlink r:id="rId13" w:tooltip=" скачать  документ " w:history="1">
              <w:r w:rsidRPr="00D123AE">
                <w:rPr>
                  <w:rFonts w:ascii="Times New Roman" w:hAnsi="Times New Roman" w:cs="Times New Roman"/>
                  <w:bCs/>
                  <w:color w:val="000000"/>
                </w:rPr>
                <w:t>5 вещей, которым стоит научить будущего первоклашку</w:t>
              </w:r>
            </w:hyperlink>
            <w:r w:rsidRPr="00D123AE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</w:tcPr>
          <w:p w14:paraId="25D31BA9" w14:textId="3411AC03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6C309713" w14:textId="77777777" w:rsidR="00B4389A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</w:p>
          <w:p w14:paraId="7B40A3EB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Петрова В.Н.,</w:t>
            </w:r>
          </w:p>
          <w:p w14:paraId="2ED8E6A8" w14:textId="79DD5F49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</w:tcPr>
          <w:p w14:paraId="33DE877B" w14:textId="77777777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89A" w:rsidRPr="00D123AE" w14:paraId="77E2A43D" w14:textId="7B0055EB" w:rsidTr="004D314A">
        <w:trPr>
          <w:trHeight w:val="64"/>
        </w:trPr>
        <w:tc>
          <w:tcPr>
            <w:tcW w:w="2127" w:type="dxa"/>
            <w:vMerge/>
          </w:tcPr>
          <w:p w14:paraId="7C4F739D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1353EF" w14:textId="7EC3F264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Видео - консультация</w:t>
            </w:r>
            <w:r w:rsidRPr="00D123A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123AE">
              <w:rPr>
                <w:rFonts w:ascii="Times New Roman" w:hAnsi="Times New Roman" w:cs="Times New Roman"/>
                <w:color w:val="000000"/>
              </w:rPr>
              <w:t>«Здоровый ребенок – счастливые родители»</w:t>
            </w:r>
          </w:p>
        </w:tc>
        <w:tc>
          <w:tcPr>
            <w:tcW w:w="1417" w:type="dxa"/>
          </w:tcPr>
          <w:p w14:paraId="7387C213" w14:textId="2500C57C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1F20A5A5" w14:textId="77777777" w:rsidR="00B4389A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КП, Соловьева </w:t>
            </w:r>
            <w:proofErr w:type="gramStart"/>
            <w:r>
              <w:rPr>
                <w:rFonts w:ascii="Times New Roman" w:hAnsi="Times New Roman" w:cs="Times New Roman"/>
              </w:rPr>
              <w:t>Л.А</w:t>
            </w:r>
            <w:proofErr w:type="gramEnd"/>
          </w:p>
          <w:p w14:paraId="3A2D5355" w14:textId="2EAB428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Инструктор по ФК</w:t>
            </w:r>
          </w:p>
        </w:tc>
        <w:tc>
          <w:tcPr>
            <w:tcW w:w="1559" w:type="dxa"/>
          </w:tcPr>
          <w:p w14:paraId="56ED0936" w14:textId="77777777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89A" w:rsidRPr="00D123AE" w14:paraId="6ECE38AD" w14:textId="5E874BBC" w:rsidTr="004D314A">
        <w:trPr>
          <w:trHeight w:val="64"/>
        </w:trPr>
        <w:tc>
          <w:tcPr>
            <w:tcW w:w="2127" w:type="dxa"/>
          </w:tcPr>
          <w:p w14:paraId="21D3C2F9" w14:textId="19E5BFBD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686" w:type="dxa"/>
          </w:tcPr>
          <w:p w14:paraId="53EB83A0" w14:textId="786137DC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23AE">
              <w:rPr>
                <w:rFonts w:ascii="Times New Roman" w:hAnsi="Times New Roman" w:cs="Times New Roman"/>
              </w:rPr>
              <w:t>Трудовой десант «Красоту в саду своём мы все вместе наведем!» (благоустройство детских игровых площадок)</w:t>
            </w:r>
          </w:p>
        </w:tc>
        <w:tc>
          <w:tcPr>
            <w:tcW w:w="1417" w:type="dxa"/>
          </w:tcPr>
          <w:p w14:paraId="0D2581AC" w14:textId="34C0E45C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5BFA5692" w14:textId="77777777" w:rsidR="00B4389A" w:rsidRPr="005B5622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Заведующий</w:t>
            </w:r>
          </w:p>
          <w:p w14:paraId="59FE115D" w14:textId="77777777" w:rsidR="00B4389A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Педагоги ДОО</w:t>
            </w:r>
          </w:p>
          <w:p w14:paraId="72EC5037" w14:textId="48B937CB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Совет отцов</w:t>
            </w:r>
          </w:p>
        </w:tc>
        <w:tc>
          <w:tcPr>
            <w:tcW w:w="1559" w:type="dxa"/>
          </w:tcPr>
          <w:p w14:paraId="07715373" w14:textId="77777777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89A" w:rsidRPr="00D123AE" w14:paraId="3C4C9B03" w14:textId="219B28B0" w:rsidTr="004D314A">
        <w:trPr>
          <w:trHeight w:val="64"/>
        </w:trPr>
        <w:tc>
          <w:tcPr>
            <w:tcW w:w="2127" w:type="dxa"/>
          </w:tcPr>
          <w:p w14:paraId="28185FB4" w14:textId="56AD27C1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3686" w:type="dxa"/>
          </w:tcPr>
          <w:p w14:paraId="4A1C478B" w14:textId="306E0836" w:rsidR="00B4389A" w:rsidRPr="00D123AE" w:rsidRDefault="00B4389A" w:rsidP="00B43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AE">
              <w:rPr>
                <w:rFonts w:ascii="Times New Roman" w:hAnsi="Times New Roman" w:cs="Times New Roman"/>
                <w:color w:val="000000"/>
              </w:rPr>
              <w:t>Выявление уровня удовлетворенности качеством предоставляемых образовательных услуг</w:t>
            </w:r>
          </w:p>
        </w:tc>
        <w:tc>
          <w:tcPr>
            <w:tcW w:w="1417" w:type="dxa"/>
          </w:tcPr>
          <w:p w14:paraId="39F18074" w14:textId="7D3A8D5B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14:paraId="00D9BDA2" w14:textId="5446BB6E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622">
              <w:rPr>
                <w:rFonts w:ascii="Times New Roman" w:hAnsi="Times New Roman" w:cs="Times New Roman"/>
              </w:rPr>
              <w:t>Ответственные за метод. деятельность, Киселева А.И.</w:t>
            </w:r>
          </w:p>
        </w:tc>
        <w:tc>
          <w:tcPr>
            <w:tcW w:w="1559" w:type="dxa"/>
          </w:tcPr>
          <w:p w14:paraId="5874AD78" w14:textId="77777777" w:rsidR="00B4389A" w:rsidRPr="00D123AE" w:rsidRDefault="00B4389A" w:rsidP="00B4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381F01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710A3A0F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p w14:paraId="3FC879B6" w14:textId="77777777" w:rsidR="00E6691A" w:rsidRPr="00D123AE" w:rsidRDefault="00E6691A" w:rsidP="00D123AE">
      <w:pPr>
        <w:spacing w:after="0" w:line="240" w:lineRule="auto"/>
        <w:rPr>
          <w:rFonts w:ascii="Times New Roman" w:hAnsi="Times New Roman" w:cs="Times New Roman"/>
        </w:rPr>
      </w:pPr>
    </w:p>
    <w:sectPr w:rsidR="00E6691A" w:rsidRPr="00D123AE" w:rsidSect="00A67F62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E85"/>
    <w:multiLevelType w:val="hybridMultilevel"/>
    <w:tmpl w:val="04162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31BA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26C45B12"/>
    <w:multiLevelType w:val="hybridMultilevel"/>
    <w:tmpl w:val="82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F0F"/>
    <w:multiLevelType w:val="hybridMultilevel"/>
    <w:tmpl w:val="DC149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53C59"/>
    <w:multiLevelType w:val="hybridMultilevel"/>
    <w:tmpl w:val="82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1FBB"/>
    <w:multiLevelType w:val="hybridMultilevel"/>
    <w:tmpl w:val="E1AC0EA4"/>
    <w:lvl w:ilvl="0" w:tplc="F55A40F0">
      <w:start w:val="1"/>
      <w:numFmt w:val="decimal"/>
      <w:lvlText w:val="%1."/>
      <w:lvlJc w:val="left"/>
      <w:pPr>
        <w:ind w:left="3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6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62D43393"/>
    <w:multiLevelType w:val="hybridMultilevel"/>
    <w:tmpl w:val="8536E1EE"/>
    <w:lvl w:ilvl="0" w:tplc="0FE897CC">
      <w:start w:val="1"/>
      <w:numFmt w:val="decimal"/>
      <w:lvlText w:val="%1."/>
      <w:lvlJc w:val="left"/>
      <w:pPr>
        <w:ind w:left="825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64765399"/>
    <w:multiLevelType w:val="hybridMultilevel"/>
    <w:tmpl w:val="A952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F442E"/>
    <w:multiLevelType w:val="hybridMultilevel"/>
    <w:tmpl w:val="0416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1B"/>
    <w:rsid w:val="00002F7E"/>
    <w:rsid w:val="000442CF"/>
    <w:rsid w:val="00071671"/>
    <w:rsid w:val="000A5B45"/>
    <w:rsid w:val="000E2003"/>
    <w:rsid w:val="0024242C"/>
    <w:rsid w:val="00276808"/>
    <w:rsid w:val="002A326E"/>
    <w:rsid w:val="002D457A"/>
    <w:rsid w:val="002F1B4B"/>
    <w:rsid w:val="002F434B"/>
    <w:rsid w:val="0039632F"/>
    <w:rsid w:val="003B3D45"/>
    <w:rsid w:val="003C0FE9"/>
    <w:rsid w:val="003E3F76"/>
    <w:rsid w:val="003E7A1B"/>
    <w:rsid w:val="003F1211"/>
    <w:rsid w:val="00433F1C"/>
    <w:rsid w:val="004D314A"/>
    <w:rsid w:val="00513EF3"/>
    <w:rsid w:val="005465DE"/>
    <w:rsid w:val="00550610"/>
    <w:rsid w:val="005B5622"/>
    <w:rsid w:val="005D442A"/>
    <w:rsid w:val="005D750D"/>
    <w:rsid w:val="00613094"/>
    <w:rsid w:val="00635131"/>
    <w:rsid w:val="006600C3"/>
    <w:rsid w:val="00671F5A"/>
    <w:rsid w:val="006D0A44"/>
    <w:rsid w:val="006F292B"/>
    <w:rsid w:val="00721C73"/>
    <w:rsid w:val="0074015F"/>
    <w:rsid w:val="007931B3"/>
    <w:rsid w:val="007A3933"/>
    <w:rsid w:val="007B2D75"/>
    <w:rsid w:val="00836222"/>
    <w:rsid w:val="00844E06"/>
    <w:rsid w:val="00853707"/>
    <w:rsid w:val="008665AE"/>
    <w:rsid w:val="008F079B"/>
    <w:rsid w:val="00951F82"/>
    <w:rsid w:val="009671BE"/>
    <w:rsid w:val="00990939"/>
    <w:rsid w:val="009C75AE"/>
    <w:rsid w:val="00A11AB7"/>
    <w:rsid w:val="00A222B1"/>
    <w:rsid w:val="00A253EB"/>
    <w:rsid w:val="00A41EA4"/>
    <w:rsid w:val="00A67F62"/>
    <w:rsid w:val="00A860B4"/>
    <w:rsid w:val="00AC4039"/>
    <w:rsid w:val="00B4389A"/>
    <w:rsid w:val="00B64D63"/>
    <w:rsid w:val="00BB780D"/>
    <w:rsid w:val="00C34770"/>
    <w:rsid w:val="00C3750C"/>
    <w:rsid w:val="00C609F1"/>
    <w:rsid w:val="00D123AE"/>
    <w:rsid w:val="00D65982"/>
    <w:rsid w:val="00E54344"/>
    <w:rsid w:val="00E6691A"/>
    <w:rsid w:val="00E8623B"/>
    <w:rsid w:val="00F5738A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295E"/>
  <w15:chartTrackingRefBased/>
  <w15:docId w15:val="{CF2E0367-A2C4-4680-A17C-1427D787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53E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D0A4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D0A44"/>
  </w:style>
  <w:style w:type="character" w:customStyle="1" w:styleId="20">
    <w:name w:val="Заголовок 2 Знак"/>
    <w:basedOn w:val="a0"/>
    <w:link w:val="2"/>
    <w:uiPriority w:val="9"/>
    <w:rsid w:val="00A86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A11AB7"/>
  </w:style>
  <w:style w:type="paragraph" w:customStyle="1" w:styleId="Default">
    <w:name w:val="Default"/>
    <w:uiPriority w:val="99"/>
    <w:rsid w:val="000A5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253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253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292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43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F43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imuyushhie-pticy" TargetMode="External"/><Relationship Id="rId13" Type="http://schemas.openxmlformats.org/officeDocument/2006/relationships/hyperlink" Target="https://mdou149.edu.yar.ru/konsultatsii/5_veshch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hvozrast.ru/rabrod/konsultacrod59.htm" TargetMode="External"/><Relationship Id="rId12" Type="http://schemas.openxmlformats.org/officeDocument/2006/relationships/hyperlink" Target="https://mdou149.edu.yar.ru/konsultatsii/kak_doshkolnik_stanovitsya_shkolnik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sites/default/files/2017/06/18/kak_organizovat_prazdnik_dom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12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18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2023-11-02T08:40:00Z</cp:lastPrinted>
  <dcterms:created xsi:type="dcterms:W3CDTF">2023-09-21T10:20:00Z</dcterms:created>
  <dcterms:modified xsi:type="dcterms:W3CDTF">2023-11-02T08:49:00Z</dcterms:modified>
</cp:coreProperties>
</file>