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8F987" w14:textId="77777777" w:rsidR="00BD72B2" w:rsidRPr="00F92577" w:rsidRDefault="00BD72B2" w:rsidP="00F92577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F9257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FDBB21" wp14:editId="2B008DDF">
                <wp:simplePos x="0" y="0"/>
                <wp:positionH relativeFrom="column">
                  <wp:posOffset>374650</wp:posOffset>
                </wp:positionH>
                <wp:positionV relativeFrom="paragraph">
                  <wp:posOffset>104140</wp:posOffset>
                </wp:positionV>
                <wp:extent cx="1154430" cy="1043940"/>
                <wp:effectExtent l="0" t="0" r="6985" b="508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2B573" w14:textId="77777777" w:rsidR="00BD72B2" w:rsidRDefault="00BD72B2" w:rsidP="00BD72B2">
                            <w:r>
                              <w:object w:dxaOrig="1530" w:dyaOrig="1320" w14:anchorId="5A2DB73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6.5pt;height:66pt" fillcolor="window">
                                  <v:imagedata r:id="rId4" o:title="" gain="1092267f" blacklevel="-26870f"/>
                                </v:shape>
                                <o:OLEObject Type="Embed" ProgID="Word.Picture.8" ShapeID="_x0000_i1026" DrawAspect="Content" ObjectID="_1731409709" r:id="rId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DBB21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29.5pt;margin-top:8.2pt;width:90.9pt;height:82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" o:allowincell="f" stroked="f">
                <v:textbox style="mso-fit-shape-to-text:t">
                  <w:txbxContent>
                    <w:p w14:paraId="7242B573" w14:textId="77777777" w:rsidR="00BD72B2" w:rsidRDefault="00BD72B2" w:rsidP="00BD72B2">
                      <w:r>
                        <w:object w:dxaOrig="1530" w:dyaOrig="1320" w14:anchorId="5A2DB739">
                          <v:shape id="_x0000_i1026" type="#_x0000_t75" style="width:76.5pt;height:66pt" fillcolor="window">
                            <v:imagedata r:id="rId4" o:title="" gain="1092267f" blacklevel="-26870f"/>
                          </v:shape>
                          <o:OLEObject Type="Embed" ProgID="Word.Picture.8" ShapeID="_x0000_i1026" DrawAspect="Content" ObjectID="_1731409709" r:id="rId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F92577">
        <w:rPr>
          <w:rFonts w:ascii="Times New Roman" w:hAnsi="Times New Roman" w:cs="Times New Roman"/>
          <w:sz w:val="28"/>
          <w:szCs w:val="28"/>
        </w:rPr>
        <w:t>В Оргкомитет</w:t>
      </w:r>
    </w:p>
    <w:p w14:paraId="1059864A" w14:textId="36586C11" w:rsidR="00BD72B2" w:rsidRPr="00F92577" w:rsidRDefault="00BD72B2" w:rsidP="00F92577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F92577">
        <w:rPr>
          <w:rFonts w:ascii="Times New Roman" w:hAnsi="Times New Roman" w:cs="Times New Roman"/>
          <w:sz w:val="28"/>
          <w:szCs w:val="28"/>
        </w:rPr>
        <w:t>муниципального этапа Всероссийского конкурса «Учитель года России» в 202</w:t>
      </w:r>
      <w:r w:rsidR="00F92577">
        <w:rPr>
          <w:rFonts w:ascii="Times New Roman" w:hAnsi="Times New Roman" w:cs="Times New Roman"/>
          <w:sz w:val="28"/>
          <w:szCs w:val="28"/>
        </w:rPr>
        <w:t>3</w:t>
      </w:r>
      <w:r w:rsidRPr="00F92577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55817AFB" w14:textId="77777777" w:rsidR="00BD72B2" w:rsidRPr="00F92577" w:rsidRDefault="00BD72B2" w:rsidP="00F92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7CE91" w14:textId="77777777" w:rsidR="00BD72B2" w:rsidRPr="00F92577" w:rsidRDefault="00BD72B2" w:rsidP="00F92577">
      <w:pPr>
        <w:tabs>
          <w:tab w:val="left" w:pos="426"/>
        </w:tabs>
        <w:spacing w:line="240" w:lineRule="auto"/>
        <w:ind w:left="56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9C7348" w14:textId="77777777" w:rsidR="00BD72B2" w:rsidRPr="00F92577" w:rsidRDefault="00BD72B2" w:rsidP="00F92577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57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EFF6C7F" w14:textId="77777777" w:rsidR="00BD72B2" w:rsidRPr="00F92577" w:rsidRDefault="00BD72B2" w:rsidP="00F9257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207B9" w14:textId="77777777" w:rsidR="00BD72B2" w:rsidRPr="00F92577" w:rsidRDefault="00BD72B2" w:rsidP="00F92577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1F17E7" w14:textId="77777777" w:rsidR="00BD72B2" w:rsidRPr="00F92577" w:rsidRDefault="00BD72B2" w:rsidP="00F92577">
      <w:pPr>
        <w:tabs>
          <w:tab w:val="left" w:pos="42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2577">
        <w:rPr>
          <w:rFonts w:ascii="Times New Roman" w:hAnsi="Times New Roman" w:cs="Times New Roman"/>
          <w:sz w:val="28"/>
          <w:szCs w:val="28"/>
        </w:rPr>
        <w:t>Я, Киселева Ангелина Игоревна,</w:t>
      </w:r>
    </w:p>
    <w:p w14:paraId="62E4CEA2" w14:textId="77777777" w:rsidR="00BD72B2" w:rsidRPr="00F92577" w:rsidRDefault="00BD72B2" w:rsidP="00F92577">
      <w:pPr>
        <w:tabs>
          <w:tab w:val="left" w:pos="426"/>
        </w:tabs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2577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14:paraId="7ED81542" w14:textId="77777777" w:rsidR="00BD72B2" w:rsidRPr="00F92577" w:rsidRDefault="00BD72B2" w:rsidP="00F9257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77">
        <w:rPr>
          <w:rFonts w:ascii="Times New Roman" w:hAnsi="Times New Roman" w:cs="Times New Roman"/>
          <w:sz w:val="28"/>
          <w:szCs w:val="28"/>
        </w:rPr>
        <w:t>даю согласие на участие в муниципальном этапе Всероссийского конкурса «Учитель года России» в 202__ году и внесение сведений, указанных в информационной карте участника Конкурса, в базу данных об участниках Конкурса и использование,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 материалов, представляемых на Конкурс для публикаций в СМИ, размещении в Интернете и при подготовке учебно-методических материалов Конкурса.</w:t>
      </w:r>
    </w:p>
    <w:p w14:paraId="42B48135" w14:textId="77777777" w:rsidR="00BD72B2" w:rsidRPr="00F92577" w:rsidRDefault="00BD72B2" w:rsidP="00F9257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DAE64" w14:textId="77777777" w:rsidR="00BD72B2" w:rsidRPr="00F92577" w:rsidRDefault="00BD72B2" w:rsidP="00F92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A7E786" w14:textId="77777777" w:rsidR="00BD72B2" w:rsidRPr="00F92577" w:rsidRDefault="00BD72B2" w:rsidP="00F92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69FE89" w14:textId="77777777" w:rsidR="00BD72B2" w:rsidRPr="00F92577" w:rsidRDefault="00BD72B2" w:rsidP="00F92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569519" w14:textId="23015FC9" w:rsidR="00BD72B2" w:rsidRPr="00F92577" w:rsidRDefault="00BD72B2" w:rsidP="00F92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577">
        <w:rPr>
          <w:rFonts w:ascii="Times New Roman" w:hAnsi="Times New Roman" w:cs="Times New Roman"/>
          <w:sz w:val="28"/>
          <w:szCs w:val="28"/>
        </w:rPr>
        <w:t>_______________</w:t>
      </w:r>
      <w:r w:rsidR="00F92577">
        <w:rPr>
          <w:rFonts w:ascii="Times New Roman" w:hAnsi="Times New Roman" w:cs="Times New Roman"/>
          <w:sz w:val="28"/>
          <w:szCs w:val="28"/>
        </w:rPr>
        <w:t xml:space="preserve">      </w:t>
      </w:r>
      <w:r w:rsidRPr="00F92577">
        <w:rPr>
          <w:rFonts w:ascii="Times New Roman" w:hAnsi="Times New Roman" w:cs="Times New Roman"/>
          <w:sz w:val="28"/>
          <w:szCs w:val="28"/>
        </w:rPr>
        <w:tab/>
      </w:r>
      <w:r w:rsidRPr="00F92577">
        <w:rPr>
          <w:rFonts w:ascii="Times New Roman" w:hAnsi="Times New Roman" w:cs="Times New Roman"/>
          <w:sz w:val="28"/>
          <w:szCs w:val="28"/>
          <w:u w:val="single"/>
        </w:rPr>
        <w:tab/>
        <w:t>Киселева А.И.</w:t>
      </w:r>
      <w:r w:rsidRPr="00F9257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92577">
        <w:rPr>
          <w:rFonts w:ascii="Times New Roman" w:hAnsi="Times New Roman" w:cs="Times New Roman"/>
          <w:sz w:val="28"/>
          <w:szCs w:val="28"/>
        </w:rPr>
        <w:tab/>
        <w:t>______________202__г.</w:t>
      </w:r>
    </w:p>
    <w:p w14:paraId="73A2DD49" w14:textId="77777777" w:rsidR="00BD72B2" w:rsidRPr="00F92577" w:rsidRDefault="00BD72B2" w:rsidP="00F92577">
      <w:pPr>
        <w:tabs>
          <w:tab w:val="left" w:pos="84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577"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gramStart"/>
      <w:r w:rsidRPr="00F9257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92577">
        <w:rPr>
          <w:rFonts w:ascii="Times New Roman" w:hAnsi="Times New Roman" w:cs="Times New Roman"/>
          <w:sz w:val="28"/>
          <w:szCs w:val="28"/>
        </w:rPr>
        <w:t xml:space="preserve">                    (расшифровка подписи)</w:t>
      </w:r>
      <w:r w:rsidRPr="00F92577">
        <w:rPr>
          <w:rFonts w:ascii="Times New Roman" w:hAnsi="Times New Roman" w:cs="Times New Roman"/>
          <w:sz w:val="28"/>
          <w:szCs w:val="28"/>
        </w:rPr>
        <w:tab/>
      </w:r>
    </w:p>
    <w:p w14:paraId="4A102770" w14:textId="77777777" w:rsidR="00BD72B2" w:rsidRPr="00F92577" w:rsidRDefault="00BD72B2" w:rsidP="00F92577">
      <w:pPr>
        <w:tabs>
          <w:tab w:val="left" w:pos="84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14:paraId="68C5DF82" w14:textId="77777777" w:rsidR="00BD72B2" w:rsidRPr="00F92577" w:rsidRDefault="00BD72B2" w:rsidP="00F925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C66AE" w14:textId="77777777" w:rsidR="00BD72B2" w:rsidRPr="00F92577" w:rsidRDefault="00BD72B2" w:rsidP="00F9257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E9BDCA0" w14:textId="77777777" w:rsidR="00BD72B2" w:rsidRPr="00F92577" w:rsidRDefault="00BD72B2" w:rsidP="00F9257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C6BE7E7" w14:textId="77777777" w:rsidR="00BD72B2" w:rsidRPr="00F92577" w:rsidRDefault="00BD72B2" w:rsidP="00F9257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2AC537A" w14:textId="77777777" w:rsidR="00BD72B2" w:rsidRPr="00F92577" w:rsidRDefault="00BD72B2" w:rsidP="00F9257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80B1887" w14:textId="77777777" w:rsidR="00BD72B2" w:rsidRPr="00F92577" w:rsidRDefault="00BD72B2" w:rsidP="00F9257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CB8EF7F" w14:textId="77777777" w:rsidR="00BD72B2" w:rsidRPr="00F92577" w:rsidRDefault="00BD72B2" w:rsidP="00F9257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DC8D01A" w14:textId="77777777" w:rsidR="00BD72B2" w:rsidRPr="00F92577" w:rsidRDefault="00BD72B2" w:rsidP="00F9257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577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14:paraId="5BE43DAD" w14:textId="77777777" w:rsidR="00BD72B2" w:rsidRPr="00F92577" w:rsidRDefault="00BD72B2" w:rsidP="00F92577">
      <w:pPr>
        <w:pStyle w:val="a3"/>
        <w:spacing w:after="160"/>
        <w:ind w:left="360"/>
        <w:rPr>
          <w:sz w:val="28"/>
          <w:szCs w:val="28"/>
        </w:rPr>
      </w:pPr>
      <w:r w:rsidRPr="00F925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F7648" wp14:editId="367992EE">
                <wp:simplePos x="0" y="0"/>
                <wp:positionH relativeFrom="column">
                  <wp:posOffset>-542925</wp:posOffset>
                </wp:positionH>
                <wp:positionV relativeFrom="paragraph">
                  <wp:posOffset>260985</wp:posOffset>
                </wp:positionV>
                <wp:extent cx="6816090" cy="68580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82B8E" w14:textId="77777777" w:rsidR="00BD72B2" w:rsidRDefault="00BD72B2" w:rsidP="00BD72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Информационная карта участника </w:t>
                            </w:r>
                          </w:p>
                          <w:p w14:paraId="2A6BD5EE" w14:textId="77777777" w:rsidR="00BD72B2" w:rsidRDefault="00BD72B2" w:rsidP="00BD72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муниципального этапа Всероссийского конкурса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F7648" id="Надпись 6" o:spid="_x0000_s1027" type="#_x0000_t202" style="position:absolute;left:0;text-align:left;margin-left:-42.75pt;margin-top:20.55pt;width:536.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" filled="f" stroked="f">
                <v:textbox>
                  <w:txbxContent>
                    <w:p w14:paraId="6EB82B8E" w14:textId="77777777" w:rsidR="00BD72B2" w:rsidRDefault="00BD72B2" w:rsidP="00BD72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Информационная карта участника </w:t>
                      </w:r>
                    </w:p>
                    <w:p w14:paraId="2A6BD5EE" w14:textId="77777777" w:rsidR="00BD72B2" w:rsidRDefault="00BD72B2" w:rsidP="00BD72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муниципального этапа Всероссийского конкурса</w:t>
                      </w:r>
                    </w:p>
                  </w:txbxContent>
                </v:textbox>
              </v:shape>
            </w:pict>
          </mc:Fallback>
        </mc:AlternateContent>
      </w:r>
      <w:r w:rsidRPr="00F925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68814" wp14:editId="229F5C61">
                <wp:simplePos x="0" y="0"/>
                <wp:positionH relativeFrom="margin">
                  <wp:align>left</wp:align>
                </wp:positionH>
                <wp:positionV relativeFrom="paragraph">
                  <wp:posOffset>1839595</wp:posOffset>
                </wp:positionV>
                <wp:extent cx="5796915" cy="1133475"/>
                <wp:effectExtent l="0" t="0" r="0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C891D2" w14:textId="77777777" w:rsidR="00BD72B2" w:rsidRDefault="00BD72B2" w:rsidP="00BD72B2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Киселева</w:t>
                            </w:r>
                          </w:p>
                          <w:p w14:paraId="1D8EE3B5" w14:textId="77777777" w:rsidR="00BD72B2" w:rsidRDefault="00BD72B2" w:rsidP="00BD72B2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Ангелина Игоревна</w:t>
                            </w:r>
                          </w:p>
                          <w:p w14:paraId="0DC255FF" w14:textId="77777777" w:rsidR="00BD72B2" w:rsidRDefault="00BD72B2" w:rsidP="00BD72B2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68814" id="Надпись 4" o:spid="_x0000_s1028" type="#_x0000_t202" style="position:absolute;left:0;text-align:left;margin-left:0;margin-top:144.85pt;width:456.45pt;height:89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" filled="f" stroked="f" strokecolor="#9bbb59" strokeweight="1pt">
                <v:stroke dashstyle="dash"/>
                <v:textbox>
                  <w:txbxContent>
                    <w:p w14:paraId="04C891D2" w14:textId="77777777" w:rsidR="00BD72B2" w:rsidRDefault="00BD72B2" w:rsidP="00BD72B2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Киселева</w:t>
                      </w:r>
                    </w:p>
                    <w:p w14:paraId="1D8EE3B5" w14:textId="77777777" w:rsidR="00BD72B2" w:rsidRDefault="00BD72B2" w:rsidP="00BD72B2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Ангелина Игоревна</w:t>
                      </w:r>
                    </w:p>
                    <w:p w14:paraId="0DC255FF" w14:textId="77777777" w:rsidR="00BD72B2" w:rsidRDefault="00BD72B2" w:rsidP="00BD72B2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EF395" w14:textId="77777777" w:rsidR="00BD72B2" w:rsidRPr="00F92577" w:rsidRDefault="00BD72B2" w:rsidP="00F92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4737DE2" w14:textId="77777777" w:rsidR="00BD72B2" w:rsidRPr="00F92577" w:rsidRDefault="00BD72B2" w:rsidP="00F92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DB13060" w14:textId="77777777" w:rsidR="00BD72B2" w:rsidRPr="00F92577" w:rsidRDefault="00BD72B2" w:rsidP="00F92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199B495" w14:textId="77777777" w:rsidR="00BD72B2" w:rsidRPr="00F92577" w:rsidRDefault="00BD72B2" w:rsidP="00F92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9257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7CB7B" wp14:editId="7E360A24">
                <wp:simplePos x="0" y="0"/>
                <wp:positionH relativeFrom="page">
                  <wp:posOffset>371475</wp:posOffset>
                </wp:positionH>
                <wp:positionV relativeFrom="paragraph">
                  <wp:posOffset>144145</wp:posOffset>
                </wp:positionV>
                <wp:extent cx="6953250" cy="1248410"/>
                <wp:effectExtent l="0" t="0" r="0" b="889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25508" w14:textId="77777777" w:rsidR="00BD72B2" w:rsidRDefault="00BD72B2" w:rsidP="00BD72B2">
                            <w:pPr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>Учитель года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7CB7B" id="Надпись 5" o:spid="_x0000_s1029" type="#_x0000_t202" style="position:absolute;left:0;text-align:left;margin-left:29.25pt;margin-top:11.35pt;width:547.5pt;height:9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" filled="f" stroked="f">
                <v:textbox>
                  <w:txbxContent>
                    <w:p w14:paraId="3E625508" w14:textId="77777777" w:rsidR="00BD72B2" w:rsidRDefault="00BD72B2" w:rsidP="00BD72B2">
                      <w:pPr>
                        <w:jc w:val="center"/>
                      </w:pPr>
                      <w:r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>Учитель года России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B18C94" w14:textId="77777777" w:rsidR="00BD72B2" w:rsidRPr="00F92577" w:rsidRDefault="00BD72B2" w:rsidP="00F92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66AB215" w14:textId="77777777" w:rsidR="00BD72B2" w:rsidRPr="00F92577" w:rsidRDefault="00BD72B2" w:rsidP="00F92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63E7877" w14:textId="77777777" w:rsidR="00BD72B2" w:rsidRPr="00F92577" w:rsidRDefault="00BD72B2" w:rsidP="00F92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5A046D8" w14:textId="77777777" w:rsidR="00BD72B2" w:rsidRPr="00F92577" w:rsidRDefault="00BD72B2" w:rsidP="00F92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0CAAF99" w14:textId="77777777" w:rsidR="00BD72B2" w:rsidRPr="00F92577" w:rsidRDefault="00BD72B2" w:rsidP="00F92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ABF6657" w14:textId="77777777" w:rsidR="00BD72B2" w:rsidRPr="00F92577" w:rsidRDefault="00BD72B2" w:rsidP="00F9257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BC5BE57" w14:textId="77777777" w:rsidR="00BD72B2" w:rsidRPr="00F92577" w:rsidRDefault="00BD72B2" w:rsidP="00F9257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57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00CD2" wp14:editId="7ABC98A7">
                <wp:simplePos x="0" y="0"/>
                <wp:positionH relativeFrom="column">
                  <wp:posOffset>2093595</wp:posOffset>
                </wp:positionH>
                <wp:positionV relativeFrom="paragraph">
                  <wp:posOffset>89408</wp:posOffset>
                </wp:positionV>
                <wp:extent cx="2562225" cy="139065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5A7A8B" w14:textId="77777777" w:rsidR="00BD72B2" w:rsidRPr="00BD72B2" w:rsidRDefault="00BD72B2" w:rsidP="00BD72B2">
                            <w:pPr>
                              <w:pStyle w:val="a6"/>
                              <w:shd w:val="clear" w:color="auto" w:fill="FFFFFF"/>
                              <w:rPr>
                                <w:rStyle w:val="a7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a7"/>
                                <w:rFonts w:ascii="Tahoma" w:hAnsi="Tahoma" w:cs="Tahoma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Т</w:t>
                            </w:r>
                            <w:r>
                              <w:rPr>
                                <w:rStyle w:val="a7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ы маленький ребенок, я – большой.      </w:t>
                            </w:r>
                          </w:p>
                          <w:p w14:paraId="7B1BDDB7" w14:textId="77777777" w:rsidR="00BD72B2" w:rsidRDefault="00BD72B2" w:rsidP="00BD72B2">
                            <w:pPr>
                              <w:pStyle w:val="a6"/>
                              <w:shd w:val="clear" w:color="auto" w:fill="FFFFFF"/>
                              <w:rPr>
                                <w:rStyle w:val="a7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a7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Вот вам моя представьте педагогика.  </w:t>
                            </w:r>
                          </w:p>
                          <w:p w14:paraId="7715B0A9" w14:textId="77777777" w:rsidR="00BD72B2" w:rsidRPr="00BD72B2" w:rsidRDefault="00BD72B2" w:rsidP="00BD72B2">
                            <w:pPr>
                              <w:pStyle w:val="a6"/>
                              <w:shd w:val="clear" w:color="auto" w:fill="FFFFFF"/>
                              <w:rPr>
                                <w:rStyle w:val="a7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a7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Тебе со мной, а мне с тобою хорошо –</w:t>
                            </w:r>
                          </w:p>
                          <w:p w14:paraId="162734EA" w14:textId="77777777" w:rsidR="00BD72B2" w:rsidRDefault="00BD72B2" w:rsidP="00BD72B2">
                            <w:pPr>
                              <w:pStyle w:val="a6"/>
                              <w:shd w:val="clear" w:color="auto" w:fill="FFFFFF"/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Style w:val="a7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У педагогики моей простая логика.</w:t>
                            </w:r>
                          </w:p>
                          <w:p w14:paraId="7925AFAC" w14:textId="77777777" w:rsidR="00BD72B2" w:rsidRDefault="00BD72B2" w:rsidP="00BD72B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00CD2" id="Надпись 3" o:spid="_x0000_s1030" type="#_x0000_t202" style="position:absolute;left:0;text-align:left;margin-left:164.85pt;margin-top:7.05pt;width:201.75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" filled="f" stroked="f" strokecolor="#9bbb59" strokeweight="1pt">
                <v:stroke dashstyle="dash"/>
                <v:textbox>
                  <w:txbxContent>
                    <w:p w14:paraId="055A7A8B" w14:textId="77777777" w:rsidR="00BD72B2" w:rsidRPr="00BD72B2" w:rsidRDefault="00BD72B2" w:rsidP="00BD72B2">
                      <w:pPr>
                        <w:pStyle w:val="a6"/>
                        <w:shd w:val="clear" w:color="auto" w:fill="FFFFFF"/>
                        <w:rPr>
                          <w:rStyle w:val="a7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Style w:val="a7"/>
                          <w:rFonts w:ascii="Tahoma" w:hAnsi="Tahoma" w:cs="Tahoma"/>
                          <w:b/>
                          <w:bCs/>
                          <w:color w:val="000000"/>
                          <w:sz w:val="27"/>
                          <w:szCs w:val="27"/>
                        </w:rPr>
                        <w:t>Т</w:t>
                      </w:r>
                      <w:r>
                        <w:rPr>
                          <w:rStyle w:val="a7"/>
                          <w:b/>
                          <w:bCs/>
                          <w:color w:val="000000"/>
                          <w:sz w:val="21"/>
                          <w:szCs w:val="21"/>
                        </w:rPr>
                        <w:t>ы маленький ребенок, я – большой.      </w:t>
                      </w:r>
                    </w:p>
                    <w:p w14:paraId="7B1BDDB7" w14:textId="77777777" w:rsidR="00BD72B2" w:rsidRDefault="00BD72B2" w:rsidP="00BD72B2">
                      <w:pPr>
                        <w:pStyle w:val="a6"/>
                        <w:shd w:val="clear" w:color="auto" w:fill="FFFFFF"/>
                        <w:rPr>
                          <w:rStyle w:val="a7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Style w:val="a7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Вот вам моя представьте педагогика.  </w:t>
                      </w:r>
                    </w:p>
                    <w:p w14:paraId="7715B0A9" w14:textId="77777777" w:rsidR="00BD72B2" w:rsidRPr="00BD72B2" w:rsidRDefault="00BD72B2" w:rsidP="00BD72B2">
                      <w:pPr>
                        <w:pStyle w:val="a6"/>
                        <w:shd w:val="clear" w:color="auto" w:fill="FFFFFF"/>
                        <w:rPr>
                          <w:rStyle w:val="a7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Style w:val="a7"/>
                          <w:b/>
                          <w:bCs/>
                          <w:color w:val="000000"/>
                          <w:sz w:val="21"/>
                          <w:szCs w:val="21"/>
                        </w:rPr>
                        <w:t>Тебе со мной, а мне с тобою хорошо –</w:t>
                      </w:r>
                    </w:p>
                    <w:p w14:paraId="162734EA" w14:textId="77777777" w:rsidR="00BD72B2" w:rsidRDefault="00BD72B2" w:rsidP="00BD72B2">
                      <w:pPr>
                        <w:pStyle w:val="a6"/>
                        <w:shd w:val="clear" w:color="auto" w:fill="FFFFFF"/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Style w:val="a7"/>
                          <w:b/>
                          <w:bCs/>
                          <w:color w:val="000000"/>
                          <w:sz w:val="21"/>
                          <w:szCs w:val="21"/>
                        </w:rPr>
                        <w:t>У педагогики моей простая логика.</w:t>
                      </w:r>
                    </w:p>
                    <w:p w14:paraId="7925AFAC" w14:textId="77777777" w:rsidR="00BD72B2" w:rsidRDefault="00BD72B2" w:rsidP="00BD72B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257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FE842" wp14:editId="017E18C7">
                <wp:simplePos x="0" y="0"/>
                <wp:positionH relativeFrom="margin">
                  <wp:posOffset>748665</wp:posOffset>
                </wp:positionH>
                <wp:positionV relativeFrom="margin">
                  <wp:posOffset>3661410</wp:posOffset>
                </wp:positionV>
                <wp:extent cx="4333875" cy="1552575"/>
                <wp:effectExtent l="19050" t="19050" r="47625" b="47625"/>
                <wp:wrapSquare wrapText="bothSides"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55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67999"/>
                          </a:srgbClr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B517E3" w14:textId="77777777" w:rsidR="00BD72B2" w:rsidRDefault="00BD72B2" w:rsidP="00BD72B2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 xml:space="preserve">Девиз: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FE842" id="Скругленный прямоугольник 2" o:spid="_x0000_s1031" style="position:absolute;left:0;text-align:left;margin-left:58.95pt;margin-top:288.3pt;width:341.2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" strokecolor="#4f81bd" strokeweight="5pt">
                <v:fill opacity="44461f"/>
                <v:stroke linestyle="thickThin"/>
                <v:shadow color="#868686"/>
                <v:textbox>
                  <w:txbxContent>
                    <w:p w14:paraId="3CB517E3" w14:textId="77777777" w:rsidR="00BD72B2" w:rsidRDefault="00BD72B2" w:rsidP="00BD72B2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 xml:space="preserve">Девиз: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F9257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D8933E0" wp14:editId="7398114F">
            <wp:simplePos x="0" y="0"/>
            <wp:positionH relativeFrom="margin">
              <wp:posOffset>482600</wp:posOffset>
            </wp:positionH>
            <wp:positionV relativeFrom="margin">
              <wp:posOffset>6125210</wp:posOffset>
            </wp:positionV>
            <wp:extent cx="5681980" cy="3190240"/>
            <wp:effectExtent l="0" t="0" r="0" b="0"/>
            <wp:wrapSquare wrapText="bothSides"/>
            <wp:docPr id="1" name="Рисунок 1" descr="pelik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likan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319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577">
        <w:rPr>
          <w:rFonts w:ascii="Times New Roman" w:hAnsi="Times New Roman" w:cs="Times New Roman"/>
          <w:b/>
          <w:sz w:val="28"/>
          <w:szCs w:val="28"/>
          <w:highlight w:val="darkYellow"/>
          <w:shd w:val="clear" w:color="auto" w:fill="FFFF99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06"/>
        <w:gridCol w:w="6049"/>
      </w:tblGrid>
      <w:tr w:rsidR="00B4137E" w:rsidRPr="00F92577" w14:paraId="5FE76A67" w14:textId="77777777" w:rsidTr="00F92577">
        <w:trPr>
          <w:trHeight w:val="4526"/>
        </w:trPr>
        <w:tc>
          <w:tcPr>
            <w:tcW w:w="2388" w:type="dxa"/>
          </w:tcPr>
          <w:p w14:paraId="1C240C4A" w14:textId="77777777" w:rsidR="00BD72B2" w:rsidRPr="00F92577" w:rsidRDefault="00BD72B2" w:rsidP="00F925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5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2BDCEF73" wp14:editId="42B733A7">
                  <wp:simplePos x="0" y="0"/>
                  <wp:positionH relativeFrom="column">
                    <wp:posOffset>122047</wp:posOffset>
                  </wp:positionH>
                  <wp:positionV relativeFrom="paragraph">
                    <wp:posOffset>171537</wp:posOffset>
                  </wp:positionV>
                  <wp:extent cx="1572895" cy="2721269"/>
                  <wp:effectExtent l="190500" t="171450" r="198755" b="193675"/>
                  <wp:wrapSquare wrapText="bothSides"/>
                  <wp:docPr id="8" name="Рисунок 8" descr="C:\Users\User\Downloads\4bojxzqoakm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4bojxzqoakm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80" b="8878"/>
                          <a:stretch/>
                        </pic:blipFill>
                        <pic:spPr bwMode="auto">
                          <a:xfrm>
                            <a:off x="0" y="0"/>
                            <a:ext cx="1578880" cy="2731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0" w:type="dxa"/>
          </w:tcPr>
          <w:p w14:paraId="2DF82FF3" w14:textId="12D406E0" w:rsidR="00BD72B2" w:rsidRPr="00F92577" w:rsidRDefault="00BD72B2" w:rsidP="00F9257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5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Информационная карта участника </w:t>
            </w:r>
            <w:r w:rsidR="00F925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F925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этапа </w:t>
            </w:r>
            <w:r w:rsidRPr="00F9257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Всероссийского конкурса </w:t>
            </w:r>
            <w:r w:rsidR="00F925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proofErr w:type="gramStart"/>
            <w:r w:rsidR="00F925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9257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F92577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года России 2023»</w:t>
            </w:r>
          </w:p>
          <w:p w14:paraId="589A8017" w14:textId="77777777" w:rsidR="00F92577" w:rsidRDefault="00F92577" w:rsidP="00F9257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FD5891D" w14:textId="21691D6C" w:rsidR="00BD72B2" w:rsidRPr="00F92577" w:rsidRDefault="00B4137E" w:rsidP="00F9257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F92577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Киселева</w:t>
            </w:r>
          </w:p>
          <w:p w14:paraId="69465309" w14:textId="77777777" w:rsidR="00BD72B2" w:rsidRPr="00F92577" w:rsidRDefault="00B4137E" w:rsidP="00F9257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F92577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Ангелина Игоревна</w:t>
            </w:r>
          </w:p>
          <w:p w14:paraId="2470EADF" w14:textId="67D172A0" w:rsidR="00F92577" w:rsidRPr="00F92577" w:rsidRDefault="00F92577" w:rsidP="00F9257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92577">
              <w:rPr>
                <w:rFonts w:ascii="Times New Roman" w:hAnsi="Times New Roman" w:cs="Times New Roman"/>
                <w:sz w:val="36"/>
                <w:szCs w:val="36"/>
              </w:rPr>
              <w:t>номинация</w:t>
            </w:r>
          </w:p>
          <w:p w14:paraId="10659B01" w14:textId="7323044E" w:rsidR="00BD72B2" w:rsidRPr="00F92577" w:rsidRDefault="00F92577" w:rsidP="00F9257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F92577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«</w:t>
            </w:r>
            <w:r w:rsidR="00B4137E" w:rsidRPr="00F92577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Воспитатель года</w:t>
            </w:r>
            <w:r w:rsidRPr="00F92577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»</w:t>
            </w:r>
          </w:p>
          <w:p w14:paraId="24F82D1D" w14:textId="41F99F74" w:rsidR="00BD72B2" w:rsidRPr="00F92577" w:rsidRDefault="00BD72B2" w:rsidP="00F92577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E9EC73" w14:textId="77777777" w:rsidR="00BD72B2" w:rsidRPr="00F92577" w:rsidRDefault="00BD72B2" w:rsidP="00F925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027"/>
      </w:tblGrid>
      <w:tr w:rsidR="0096710E" w:rsidRPr="00F92577" w14:paraId="4CFE8DB7" w14:textId="77777777" w:rsidTr="0052078A">
        <w:trPr>
          <w:trHeight w:val="143"/>
          <w:jc w:val="center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1B42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center"/>
              <w:rPr>
                <w:b/>
                <w:lang w:eastAsia="en-US"/>
              </w:rPr>
            </w:pPr>
            <w:r w:rsidRPr="00F92577">
              <w:rPr>
                <w:b/>
                <w:lang w:eastAsia="en-US"/>
              </w:rPr>
              <w:t>1. Общие сведения</w:t>
            </w:r>
          </w:p>
        </w:tc>
      </w:tr>
      <w:tr w:rsidR="0096710E" w:rsidRPr="00F92577" w14:paraId="3900061E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7E0B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lang w:eastAsia="en-US"/>
              </w:rPr>
            </w:pPr>
            <w:r w:rsidRPr="00F92577">
              <w:rPr>
                <w:lang w:eastAsia="en-US"/>
              </w:rPr>
              <w:t>Населенный пункт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60AA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Ярославская обл. г. Пошехонье</w:t>
            </w:r>
          </w:p>
        </w:tc>
      </w:tr>
      <w:tr w:rsidR="0096710E" w:rsidRPr="00F92577" w14:paraId="7CA69A81" w14:textId="77777777" w:rsidTr="0052078A">
        <w:trPr>
          <w:trHeight w:val="27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74C1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lang w:eastAsia="en-US"/>
              </w:rPr>
            </w:pPr>
            <w:r w:rsidRPr="00F92577">
              <w:rPr>
                <w:lang w:eastAsia="en-US"/>
              </w:rPr>
              <w:t>Дата рождения (день, месяц, год)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F15F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 16 марта 1991 года</w:t>
            </w:r>
          </w:p>
        </w:tc>
      </w:tr>
      <w:tr w:rsidR="0096710E" w:rsidRPr="00F92577" w14:paraId="4B0DC46E" w14:textId="77777777" w:rsidTr="0052078A">
        <w:trPr>
          <w:trHeight w:val="27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54A1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lang w:eastAsia="en-US"/>
              </w:rPr>
            </w:pPr>
            <w:r w:rsidRPr="00F92577">
              <w:rPr>
                <w:lang w:eastAsia="en-US"/>
              </w:rPr>
              <w:t>Место рождения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7171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Ярославская обл. г. Пошехонье</w:t>
            </w:r>
          </w:p>
        </w:tc>
      </w:tr>
      <w:tr w:rsidR="0096710E" w:rsidRPr="00F92577" w14:paraId="7DCAA4DC" w14:textId="77777777" w:rsidTr="0052078A">
        <w:trPr>
          <w:trHeight w:val="27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9BA1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rPr>
                <w:lang w:eastAsia="en-US"/>
              </w:rPr>
            </w:pPr>
            <w:r w:rsidRPr="00F92577">
              <w:rPr>
                <w:lang w:eastAsia="en-US"/>
              </w:rPr>
              <w:t xml:space="preserve">Адреса в Интернете (сайт, </w:t>
            </w:r>
            <w:proofErr w:type="gramStart"/>
            <w:r w:rsidRPr="00F92577">
              <w:rPr>
                <w:lang w:eastAsia="en-US"/>
              </w:rPr>
              <w:t>блог  и</w:t>
            </w:r>
            <w:proofErr w:type="gramEnd"/>
            <w:r w:rsidRPr="00F92577">
              <w:rPr>
                <w:lang w:eastAsia="en-US"/>
              </w:rPr>
              <w:t xml:space="preserve"> т. д.), где можно познакомиться с участником и публикуемыми им материалами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705E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На сайте ОО (</w:t>
            </w:r>
            <w:hyperlink r:id="rId10" w:history="1">
              <w:r w:rsidRPr="00F92577">
                <w:rPr>
                  <w:rStyle w:val="a8"/>
                </w:rPr>
                <w:t>https://ds7-ulybka.edu.yar.ru/stranichki_pedagogov/lichnaya_stranichka_kiselev_34.html</w:t>
              </w:r>
            </w:hyperlink>
            <w:r w:rsidRPr="00F92577">
              <w:t>)</w:t>
            </w:r>
          </w:p>
          <w:p w14:paraId="170389D0" w14:textId="2DF29AB2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Личный сайт</w:t>
            </w:r>
            <w:r w:rsidR="00F92577">
              <w:t xml:space="preserve"> </w:t>
            </w:r>
            <w:r w:rsidRPr="00F92577">
              <w:t>(</w:t>
            </w:r>
            <w:hyperlink r:id="rId11" w:history="1">
              <w:r w:rsidRPr="00F92577">
                <w:rPr>
                  <w:rStyle w:val="a8"/>
                </w:rPr>
                <w:t>http:/</w:t>
              </w:r>
              <w:r w:rsidRPr="00F92577">
                <w:rPr>
                  <w:rStyle w:val="a8"/>
                </w:rPr>
                <w:t>/</w:t>
              </w:r>
              <w:r w:rsidRPr="00F92577">
                <w:rPr>
                  <w:rStyle w:val="a8"/>
                </w:rPr>
                <w:t>1963299.mya5.ru/</w:t>
              </w:r>
            </w:hyperlink>
            <w:r w:rsidRPr="00F92577">
              <w:t>)</w:t>
            </w:r>
          </w:p>
        </w:tc>
      </w:tr>
      <w:tr w:rsidR="0096710E" w:rsidRPr="00F92577" w14:paraId="0787479A" w14:textId="77777777" w:rsidTr="0052078A">
        <w:trPr>
          <w:trHeight w:val="143"/>
          <w:jc w:val="center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83E1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center"/>
              <w:rPr>
                <w:b/>
                <w:lang w:eastAsia="en-US"/>
              </w:rPr>
            </w:pPr>
            <w:r w:rsidRPr="00F92577">
              <w:rPr>
                <w:b/>
                <w:lang w:eastAsia="en-US"/>
              </w:rPr>
              <w:t>2. Работа</w:t>
            </w:r>
          </w:p>
        </w:tc>
      </w:tr>
      <w:tr w:rsidR="0096710E" w:rsidRPr="00F92577" w14:paraId="4AEA5A83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91E5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rPr>
                <w:lang w:eastAsia="en-US"/>
              </w:rPr>
            </w:pPr>
            <w:r w:rsidRPr="00F92577">
              <w:rPr>
                <w:lang w:eastAsia="en-US"/>
              </w:rPr>
              <w:t>Место работы (наименование образовательного учреждения по Свидетельству о гос. аккредитации)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EBD1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Муниципальное дошкольное бюджетное образовательное учреждение детский сад №7 «Улыбка»</w:t>
            </w:r>
          </w:p>
        </w:tc>
      </w:tr>
      <w:tr w:rsidR="0096710E" w:rsidRPr="00F92577" w14:paraId="4CBD4ED9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262A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lang w:eastAsia="en-US"/>
              </w:rPr>
            </w:pPr>
            <w:r w:rsidRPr="00F92577">
              <w:rPr>
                <w:lang w:eastAsia="en-US"/>
              </w:rPr>
              <w:t>Занимаемая должность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D32D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Воспитатель</w:t>
            </w:r>
          </w:p>
        </w:tc>
      </w:tr>
      <w:tr w:rsidR="0096710E" w:rsidRPr="00F92577" w14:paraId="351A71EB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AB15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lang w:eastAsia="en-US"/>
              </w:rPr>
            </w:pPr>
            <w:r w:rsidRPr="00F92577">
              <w:rPr>
                <w:lang w:eastAsia="en-US"/>
              </w:rPr>
              <w:t>Преподаваемые предметы (для учителя)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0CB5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-</w:t>
            </w:r>
          </w:p>
        </w:tc>
      </w:tr>
      <w:tr w:rsidR="0096710E" w:rsidRPr="00F92577" w14:paraId="7D861436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0901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lang w:eastAsia="en-US"/>
              </w:rPr>
            </w:pPr>
            <w:r w:rsidRPr="00F92577">
              <w:rPr>
                <w:lang w:eastAsia="en-US"/>
              </w:rPr>
              <w:t>Классное руководство в настоящее время, в каком классе (для учителя)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53E4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-</w:t>
            </w:r>
          </w:p>
        </w:tc>
      </w:tr>
      <w:tr w:rsidR="0096710E" w:rsidRPr="00F92577" w14:paraId="158F7E59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5946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rPr>
                <w:lang w:eastAsia="en-US"/>
              </w:rPr>
            </w:pPr>
            <w:r w:rsidRPr="00F92577">
              <w:rPr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9D70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11/10</w:t>
            </w:r>
          </w:p>
        </w:tc>
      </w:tr>
      <w:tr w:rsidR="0096710E" w:rsidRPr="00F92577" w14:paraId="6F8122F7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D9B3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lang w:eastAsia="en-US"/>
              </w:rPr>
            </w:pPr>
            <w:r w:rsidRPr="00F92577">
              <w:rPr>
                <w:lang w:eastAsia="en-US"/>
              </w:rPr>
              <w:t>Квалификационная категория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78CD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1 квалификационная</w:t>
            </w:r>
          </w:p>
        </w:tc>
      </w:tr>
      <w:tr w:rsidR="0096710E" w:rsidRPr="00F92577" w14:paraId="497ADB4B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5D68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rPr>
                <w:lang w:eastAsia="en-US"/>
              </w:rPr>
            </w:pPr>
            <w:r w:rsidRPr="00F92577">
              <w:rPr>
                <w:lang w:eastAsia="en-US"/>
              </w:rPr>
              <w:t>Почетные звания и награды (наименования и даты получения)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B8C2" w14:textId="48E77CCA" w:rsidR="00A51293" w:rsidRPr="00F92577" w:rsidRDefault="00A51293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bCs/>
              </w:rPr>
            </w:pPr>
            <w:r w:rsidRPr="00F92577">
              <w:rPr>
                <w:b/>
              </w:rPr>
              <w:t xml:space="preserve">Благодарность </w:t>
            </w:r>
            <w:r w:rsidRPr="00F92577">
              <w:rPr>
                <w:bCs/>
              </w:rPr>
              <w:t>за участие в районном конкурсе «Молодой профессионал-2017» и активную жизненную позицию. (Ярославская областная дума, 2017 год)</w:t>
            </w:r>
          </w:p>
          <w:p w14:paraId="73AB1D35" w14:textId="4D3BA50A" w:rsidR="00A51293" w:rsidRPr="00F92577" w:rsidRDefault="00A51293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bCs/>
              </w:rPr>
            </w:pPr>
            <w:r w:rsidRPr="00F92577">
              <w:rPr>
                <w:b/>
              </w:rPr>
              <w:t>Почетная грамота</w:t>
            </w:r>
            <w:r w:rsidRPr="00F92577">
              <w:rPr>
                <w:bCs/>
              </w:rPr>
              <w:t xml:space="preserve"> за сотрудничество в области дополнительного образования и большой вклад в развитие и поддержку традиций Пошехонского МР, </w:t>
            </w:r>
            <w:r w:rsidR="00293524" w:rsidRPr="00F92577">
              <w:rPr>
                <w:bCs/>
              </w:rPr>
              <w:t>(</w:t>
            </w:r>
            <w:r w:rsidRPr="00F92577">
              <w:rPr>
                <w:bCs/>
              </w:rPr>
              <w:t>Центр детского творчества «Эдельвейс», 2017 г.</w:t>
            </w:r>
            <w:r w:rsidR="00293524" w:rsidRPr="00F92577">
              <w:rPr>
                <w:bCs/>
              </w:rPr>
              <w:t>)</w:t>
            </w:r>
          </w:p>
          <w:p w14:paraId="3F88113E" w14:textId="76EC3107" w:rsidR="00A51293" w:rsidRPr="00F92577" w:rsidRDefault="00A51293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bCs/>
              </w:rPr>
            </w:pPr>
            <w:r w:rsidRPr="00F92577">
              <w:rPr>
                <w:b/>
              </w:rPr>
              <w:t>Диплом призера</w:t>
            </w:r>
            <w:r w:rsidRPr="00F92577">
              <w:rPr>
                <w:bCs/>
              </w:rPr>
              <w:t xml:space="preserve"> </w:t>
            </w:r>
            <w:r w:rsidRPr="00F92577">
              <w:rPr>
                <w:b/>
              </w:rPr>
              <w:t>(3 место)</w:t>
            </w:r>
            <w:r w:rsidRPr="00F92577">
              <w:rPr>
                <w:bCs/>
              </w:rPr>
              <w:t xml:space="preserve"> регионального конкурса «На лучшую организацию работы сайтов образовательных организаций по освещению профилактической и здоровьеформирующей деятельности», (ГАУ ДПО ЯО ИРО, 2018г)</w:t>
            </w:r>
          </w:p>
          <w:p w14:paraId="45BEEADC" w14:textId="56F661AF" w:rsidR="00293524" w:rsidRPr="00F92577" w:rsidRDefault="00293524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rPr>
                <w:b/>
                <w:bCs/>
              </w:rPr>
              <w:t>Диплом победителя (1 место)</w:t>
            </w:r>
            <w:r w:rsidRPr="00F92577">
              <w:t xml:space="preserve"> районного конкурса интернет-ресурсов: персонального сайта или персональной страницы педагогического работника на сайте </w:t>
            </w:r>
            <w:r w:rsidR="00F92577">
              <w:t>ОО</w:t>
            </w:r>
            <w:r w:rsidRPr="00F92577">
              <w:t xml:space="preserve"> (Приказ МКУ УО Администрации Пошехонского МР №329 от 03.09.2019)</w:t>
            </w:r>
          </w:p>
          <w:p w14:paraId="47917D71" w14:textId="64680B64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rPr>
                <w:b/>
              </w:rPr>
              <w:t xml:space="preserve">Почетная грамота </w:t>
            </w:r>
            <w:r w:rsidRPr="00F92577">
              <w:t>за многолетний и добросовестный труд, профессиональный рост и достижения в области воспитания детей дошкольного возраста (Постановление администрации Пошехонского МР №842 от 06.11.2019 г.)</w:t>
            </w:r>
          </w:p>
          <w:p w14:paraId="58D6D05D" w14:textId="7538D0F3" w:rsidR="00293524" w:rsidRPr="00F92577" w:rsidRDefault="00293524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rPr>
                <w:b/>
                <w:bCs/>
              </w:rPr>
              <w:t>Диплом победителя (1 место)</w:t>
            </w:r>
            <w:r w:rsidRPr="00F92577">
              <w:t xml:space="preserve"> районного конкурса </w:t>
            </w:r>
            <w:r w:rsidRPr="00F92577">
              <w:t>«Лучший индивидуальный (маршрут) профессионального развития педагога»</w:t>
            </w:r>
            <w:r w:rsidR="00E279D9" w:rsidRPr="00F92577">
              <w:t>,</w:t>
            </w:r>
            <w:r w:rsidRPr="00F92577">
              <w:t xml:space="preserve"> (Приказ МКУ УО Администрации Пошехонского МР №</w:t>
            </w:r>
            <w:r w:rsidRPr="00F92577">
              <w:t>255</w:t>
            </w:r>
            <w:r w:rsidRPr="00F92577">
              <w:t xml:space="preserve"> от 0</w:t>
            </w:r>
            <w:r w:rsidRPr="00F92577">
              <w:t>8</w:t>
            </w:r>
            <w:r w:rsidRPr="00F92577">
              <w:t>.0</w:t>
            </w:r>
            <w:r w:rsidRPr="00F92577">
              <w:t>6</w:t>
            </w:r>
            <w:r w:rsidRPr="00F92577">
              <w:t>.20</w:t>
            </w:r>
            <w:r w:rsidRPr="00F92577">
              <w:t>21</w:t>
            </w:r>
            <w:r w:rsidRPr="00F92577">
              <w:t>)</w:t>
            </w:r>
          </w:p>
          <w:p w14:paraId="29374C67" w14:textId="79315E16" w:rsidR="00A51293" w:rsidRPr="00F92577" w:rsidRDefault="00293524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rPr>
                <w:b/>
                <w:bCs/>
              </w:rPr>
              <w:t>Диплом победителя (1 место)</w:t>
            </w:r>
            <w:r w:rsidRPr="00F92577">
              <w:t xml:space="preserve"> районного конкурса</w:t>
            </w:r>
            <w:r w:rsidRPr="00F92577">
              <w:t xml:space="preserve"> </w:t>
            </w:r>
            <w:r w:rsidR="00E279D9" w:rsidRPr="00F92577">
              <w:t xml:space="preserve">эффективных практик дополнительного образования детей в Пошехонском районе «Новые возможности для успеха каждого ребенка», </w:t>
            </w:r>
            <w:r w:rsidR="00E279D9" w:rsidRPr="00F92577">
              <w:t>(Приказ МКУ УО Администрации Пошехонского МР №</w:t>
            </w:r>
            <w:r w:rsidR="00E279D9" w:rsidRPr="00F92577">
              <w:t>444</w:t>
            </w:r>
            <w:r w:rsidR="00E279D9" w:rsidRPr="00F92577">
              <w:t xml:space="preserve"> от </w:t>
            </w:r>
            <w:r w:rsidR="00E279D9" w:rsidRPr="00F92577">
              <w:t>10</w:t>
            </w:r>
            <w:r w:rsidR="00E279D9" w:rsidRPr="00F92577">
              <w:t>.</w:t>
            </w:r>
            <w:r w:rsidR="00E279D9" w:rsidRPr="00F92577">
              <w:t>11</w:t>
            </w:r>
            <w:r w:rsidR="00E279D9" w:rsidRPr="00F92577">
              <w:t>.202</w:t>
            </w:r>
            <w:r w:rsidR="00E279D9" w:rsidRPr="00F92577">
              <w:t>2</w:t>
            </w:r>
            <w:r w:rsidR="00E279D9" w:rsidRPr="00F92577">
              <w:t>)</w:t>
            </w:r>
          </w:p>
        </w:tc>
      </w:tr>
      <w:tr w:rsidR="0096710E" w:rsidRPr="00F92577" w14:paraId="17972382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97DA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rPr>
                <w:lang w:eastAsia="en-US"/>
              </w:rPr>
            </w:pPr>
            <w:r w:rsidRPr="00F92577">
              <w:rPr>
                <w:lang w:eastAsia="en-US"/>
              </w:rPr>
              <w:t>Название и год окончания учреждения профессионального образования, факультет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443C" w14:textId="5FC1E11C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92577">
              <w:rPr>
                <w:color w:val="000000"/>
                <w:shd w:val="clear" w:color="auto" w:fill="FFFFFF"/>
              </w:rPr>
              <w:t>ЯГПУ им. К.</w:t>
            </w:r>
            <w:r w:rsidR="00F92577">
              <w:rPr>
                <w:color w:val="000000"/>
                <w:shd w:val="clear" w:color="auto" w:fill="FFFFFF"/>
              </w:rPr>
              <w:t xml:space="preserve"> </w:t>
            </w:r>
            <w:r w:rsidRPr="00F92577">
              <w:rPr>
                <w:color w:val="000000"/>
                <w:shd w:val="clear" w:color="auto" w:fill="FFFFFF"/>
              </w:rPr>
              <w:t>Д.</w:t>
            </w:r>
            <w:r w:rsidR="00F92577">
              <w:rPr>
                <w:color w:val="000000"/>
                <w:shd w:val="clear" w:color="auto" w:fill="FFFFFF"/>
              </w:rPr>
              <w:t xml:space="preserve"> </w:t>
            </w:r>
            <w:r w:rsidRPr="00F92577">
              <w:rPr>
                <w:color w:val="000000"/>
                <w:shd w:val="clear" w:color="auto" w:fill="FFFFFF"/>
              </w:rPr>
              <w:t xml:space="preserve">Ушинского, 2021. </w:t>
            </w:r>
          </w:p>
          <w:p w14:paraId="1F6F9AEC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b/>
              </w:rPr>
            </w:pPr>
            <w:r w:rsidRPr="00F92577">
              <w:rPr>
                <w:color w:val="000000"/>
                <w:shd w:val="clear" w:color="auto" w:fill="FFFFFF"/>
              </w:rPr>
              <w:t>Педагогический факультет</w:t>
            </w:r>
          </w:p>
        </w:tc>
      </w:tr>
      <w:tr w:rsidR="0096710E" w:rsidRPr="00F92577" w14:paraId="019F830D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E88D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rPr>
                <w:lang w:eastAsia="en-US"/>
              </w:rPr>
            </w:pPr>
            <w:r w:rsidRPr="00F92577">
              <w:rPr>
                <w:lang w:eastAsia="en-US"/>
              </w:rPr>
              <w:t>Специальность, квалификация по диплому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3725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lang w:eastAsia="en-US"/>
              </w:rPr>
            </w:pPr>
            <w:r w:rsidRPr="00F92577">
              <w:rPr>
                <w:color w:val="000000"/>
                <w:shd w:val="clear" w:color="auto" w:fill="FFFFFF"/>
              </w:rPr>
              <w:t>Педагог дошкольного образования (бакалавриат)</w:t>
            </w:r>
          </w:p>
        </w:tc>
      </w:tr>
      <w:tr w:rsidR="0096710E" w:rsidRPr="00F92577" w14:paraId="499C5CE4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3FE5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rPr>
                <w:lang w:eastAsia="en-US"/>
              </w:rPr>
            </w:pPr>
            <w:r w:rsidRPr="00F92577">
              <w:rPr>
                <w:lang w:eastAsia="en-US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1A8B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92577">
              <w:rPr>
                <w:color w:val="000000"/>
                <w:shd w:val="clear" w:color="auto" w:fill="FFFFFF"/>
              </w:rPr>
              <w:t xml:space="preserve">КПК: «Всероссийский </w:t>
            </w:r>
            <w:proofErr w:type="spellStart"/>
            <w:r w:rsidRPr="00F92577">
              <w:rPr>
                <w:color w:val="000000"/>
                <w:shd w:val="clear" w:color="auto" w:fill="FFFFFF"/>
              </w:rPr>
              <w:t>педагогич</w:t>
            </w:r>
            <w:proofErr w:type="spellEnd"/>
            <w:r w:rsidRPr="00F92577">
              <w:rPr>
                <w:color w:val="000000"/>
                <w:shd w:val="clear" w:color="auto" w:fill="FFFFFF"/>
              </w:rPr>
              <w:t>. форум. Дистанционное образование: Методическая онлайн-поддержка», 16 часов, Май, 2020</w:t>
            </w:r>
          </w:p>
          <w:p w14:paraId="05723073" w14:textId="14DE779B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92577">
              <w:rPr>
                <w:color w:val="000000"/>
                <w:shd w:val="clear" w:color="auto" w:fill="FFFFFF"/>
              </w:rPr>
              <w:t xml:space="preserve">КПК «Основы работы с ПО </w:t>
            </w:r>
            <w:proofErr w:type="spellStart"/>
            <w:r w:rsidRPr="00F92577">
              <w:rPr>
                <w:color w:val="000000"/>
                <w:shd w:val="clear" w:color="auto" w:fill="FFFFFF"/>
              </w:rPr>
              <w:t>AktivInspire</w:t>
            </w:r>
            <w:proofErr w:type="spellEnd"/>
            <w:r w:rsidRPr="00F92577">
              <w:rPr>
                <w:color w:val="000000"/>
                <w:shd w:val="clear" w:color="auto" w:fill="FFFFFF"/>
              </w:rPr>
              <w:t xml:space="preserve"> для интерактивных досок и панелей», 24 часа, ИРО ЯО 16.06.2021</w:t>
            </w:r>
          </w:p>
          <w:p w14:paraId="08B9591D" w14:textId="35A77BCC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92577">
              <w:rPr>
                <w:color w:val="000000"/>
                <w:shd w:val="clear" w:color="auto" w:fill="FFFFFF"/>
              </w:rPr>
              <w:t>КПК «Методическое сопровождение образовательного процесса», 36 часов, ИРО ЯО, Ноябрь, 2021</w:t>
            </w:r>
          </w:p>
        </w:tc>
      </w:tr>
      <w:tr w:rsidR="0096710E" w:rsidRPr="00F92577" w14:paraId="215971DB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68E1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rPr>
                <w:lang w:eastAsia="en-US"/>
              </w:rPr>
            </w:pPr>
            <w:r w:rsidRPr="00F92577">
              <w:rPr>
                <w:lang w:eastAsia="en-US"/>
              </w:rPr>
              <w:t>Основные публикации (в т. ч. брошюры, книги)</w:t>
            </w:r>
          </w:p>
          <w:p w14:paraId="54582F3E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rPr>
                <w:lang w:eastAsia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3D81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rPr>
                <w:b/>
              </w:rPr>
              <w:t>Публикация в сборнике «Реализация ФГОС – приоритетное направление деятельности муниципальной системы образования Пошехонского района: информационно методические материалы»</w:t>
            </w:r>
            <w:r w:rsidRPr="00F92577">
              <w:t xml:space="preserve">/ авторы – составители: М.Ю. Жукова., Е.В. Кротова., О.И. </w:t>
            </w:r>
            <w:proofErr w:type="spellStart"/>
            <w:r w:rsidRPr="00F92577">
              <w:t>Малета</w:t>
            </w:r>
            <w:proofErr w:type="spellEnd"/>
            <w:r w:rsidRPr="00F92577">
              <w:t>, технический редактор - Ю.М. Кошкин. Пошехонье: МКУ Управление образования, 2017 г.- с. 124. (Опыт работы по реализации ФГОС на тему: «</w:t>
            </w:r>
            <w:r w:rsidRPr="00F92577">
              <w:rPr>
                <w:bCs/>
              </w:rPr>
              <w:t>Развивающая предметно-пространственная среда как средство развития познавательного интереса детей старшего дошкольного возраста</w:t>
            </w:r>
            <w:r w:rsidRPr="00F92577">
              <w:t xml:space="preserve">») </w:t>
            </w:r>
          </w:p>
        </w:tc>
      </w:tr>
      <w:tr w:rsidR="0096710E" w:rsidRPr="00F92577" w14:paraId="4404A90B" w14:textId="77777777" w:rsidTr="0052078A">
        <w:trPr>
          <w:trHeight w:val="143"/>
          <w:jc w:val="center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98ED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before="40" w:after="160" w:line="240" w:lineRule="auto"/>
              <w:ind w:left="57" w:right="57" w:firstLine="0"/>
              <w:jc w:val="center"/>
              <w:rPr>
                <w:b/>
                <w:lang w:eastAsia="en-US"/>
              </w:rPr>
            </w:pPr>
            <w:r w:rsidRPr="00F92577">
              <w:rPr>
                <w:b/>
                <w:lang w:eastAsia="en-US"/>
              </w:rPr>
              <w:t>4. Конкурсное задание «Интернет-ресурс»</w:t>
            </w:r>
          </w:p>
        </w:tc>
      </w:tr>
      <w:tr w:rsidR="0096710E" w:rsidRPr="00F92577" w14:paraId="57358621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E909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before="40" w:after="160" w:line="240" w:lineRule="auto"/>
              <w:ind w:left="57" w:right="57" w:firstLine="0"/>
              <w:rPr>
                <w:lang w:eastAsia="en-US"/>
              </w:rPr>
            </w:pPr>
            <w:r w:rsidRPr="00F92577">
              <w:rPr>
                <w:lang w:eastAsia="en-US"/>
              </w:rPr>
              <w:t xml:space="preserve">Адрес </w:t>
            </w:r>
            <w:proofErr w:type="gramStart"/>
            <w:r w:rsidRPr="00F92577">
              <w:rPr>
                <w:lang w:eastAsia="en-US"/>
              </w:rPr>
              <w:t>персонального  Интернет</w:t>
            </w:r>
            <w:proofErr w:type="gramEnd"/>
            <w:r w:rsidRPr="00F92577">
              <w:rPr>
                <w:lang w:eastAsia="en-US"/>
              </w:rPr>
              <w:t>-ресурса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B02D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На сайте ОО (</w:t>
            </w:r>
            <w:hyperlink r:id="rId12" w:history="1">
              <w:r w:rsidRPr="00F92577">
                <w:rPr>
                  <w:rStyle w:val="a8"/>
                </w:rPr>
                <w:t>https://ds7-ulybka.edu.yar.ru/stranichki_pedagogov/lichnaya_stranichka_kiselev_34.html</w:t>
              </w:r>
            </w:hyperlink>
            <w:r w:rsidRPr="00F92577">
              <w:t>)</w:t>
            </w:r>
          </w:p>
          <w:p w14:paraId="0255E0F3" w14:textId="77777777" w:rsid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Личный сайт (</w:t>
            </w:r>
            <w:hyperlink r:id="rId13" w:history="1">
              <w:r w:rsidRPr="00F92577">
                <w:rPr>
                  <w:rStyle w:val="a8"/>
                </w:rPr>
                <w:t>http://1963299.mya5.ru/index</w:t>
              </w:r>
            </w:hyperlink>
            <w:r w:rsidRPr="00F92577">
              <w:t>)</w:t>
            </w:r>
          </w:p>
          <w:p w14:paraId="235B386F" w14:textId="77777777" w:rsidR="00F92577" w:rsidRDefault="00F92577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</w:p>
          <w:p w14:paraId="39C860C7" w14:textId="33A38612" w:rsidR="00F92577" w:rsidRPr="00F92577" w:rsidRDefault="00F92577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</w:p>
        </w:tc>
      </w:tr>
      <w:tr w:rsidR="0096710E" w:rsidRPr="00F92577" w14:paraId="0AE7B522" w14:textId="77777777" w:rsidTr="0052078A">
        <w:trPr>
          <w:trHeight w:val="143"/>
          <w:jc w:val="center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745C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center"/>
              <w:rPr>
                <w:i/>
                <w:lang w:eastAsia="en-US"/>
              </w:rPr>
            </w:pPr>
            <w:r w:rsidRPr="00F92577">
              <w:rPr>
                <w:b/>
                <w:lang w:eastAsia="en-US"/>
              </w:rPr>
              <w:t>5. Конкурсное задание «</w:t>
            </w:r>
            <w:r w:rsidRPr="00F92577">
              <w:rPr>
                <w:b/>
              </w:rPr>
              <w:t>Педагогическое мероприятие с детьми</w:t>
            </w:r>
            <w:r w:rsidRPr="00F92577">
              <w:rPr>
                <w:b/>
                <w:lang w:eastAsia="en-US"/>
              </w:rPr>
              <w:t>»</w:t>
            </w:r>
          </w:p>
        </w:tc>
      </w:tr>
      <w:tr w:rsidR="0096710E" w:rsidRPr="00F92577" w14:paraId="6275A6EA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864E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before="40" w:after="160" w:line="240" w:lineRule="auto"/>
              <w:ind w:left="57" w:right="57" w:firstLine="0"/>
              <w:rPr>
                <w:lang w:eastAsia="en-US"/>
              </w:rPr>
            </w:pPr>
            <w:r w:rsidRPr="00F92577">
              <w:rPr>
                <w:lang w:eastAsia="en-US"/>
              </w:rPr>
              <w:t xml:space="preserve">Предмет, направление, образовательная область, форма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5DF0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bCs/>
              </w:rPr>
            </w:pPr>
            <w:r w:rsidRPr="00F92577">
              <w:rPr>
                <w:bCs/>
              </w:rPr>
              <w:t xml:space="preserve">Познавательное развитие, художественно-эстетическое, </w:t>
            </w:r>
            <w:r w:rsidRPr="00F92577">
              <w:t>интегрированное занятие</w:t>
            </w:r>
          </w:p>
        </w:tc>
      </w:tr>
      <w:tr w:rsidR="0096710E" w:rsidRPr="00F92577" w14:paraId="21D9989D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39F8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before="40" w:after="160" w:line="240" w:lineRule="auto"/>
              <w:ind w:left="57" w:right="57" w:firstLine="0"/>
              <w:rPr>
                <w:lang w:eastAsia="en-US"/>
              </w:rPr>
            </w:pPr>
            <w:r w:rsidRPr="00F92577">
              <w:rPr>
                <w:lang w:eastAsia="en-US"/>
              </w:rPr>
              <w:t xml:space="preserve">Возрастная группа детей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CC91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bCs/>
              </w:rPr>
            </w:pPr>
            <w:r w:rsidRPr="00F92577">
              <w:rPr>
                <w:bCs/>
              </w:rPr>
              <w:t>Старший дошкольный возраст</w:t>
            </w:r>
          </w:p>
        </w:tc>
      </w:tr>
      <w:tr w:rsidR="0096710E" w:rsidRPr="00F92577" w14:paraId="2208DD7F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92E2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before="40" w:after="160" w:line="240" w:lineRule="auto"/>
              <w:ind w:left="57" w:right="57" w:firstLine="0"/>
              <w:rPr>
                <w:lang w:eastAsia="en-US"/>
              </w:rPr>
            </w:pPr>
            <w:r w:rsidRPr="00F92577">
              <w:rPr>
                <w:lang w:eastAsia="en-US"/>
              </w:rPr>
              <w:t>Необходимое оборудование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A564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bCs/>
              </w:rPr>
            </w:pPr>
            <w:r w:rsidRPr="00F92577">
              <w:rPr>
                <w:bCs/>
              </w:rPr>
              <w:t>Интерактивная доска, проектор, детские ноутбуки или планшеты.</w:t>
            </w:r>
          </w:p>
        </w:tc>
      </w:tr>
      <w:tr w:rsidR="0096710E" w:rsidRPr="00F92577" w14:paraId="57D2CFEC" w14:textId="77777777" w:rsidTr="0052078A">
        <w:trPr>
          <w:trHeight w:val="143"/>
          <w:jc w:val="center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27D4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center"/>
              <w:rPr>
                <w:b/>
                <w:lang w:eastAsia="en-US"/>
              </w:rPr>
            </w:pPr>
            <w:r w:rsidRPr="00F92577">
              <w:rPr>
                <w:b/>
                <w:lang w:eastAsia="en-US"/>
              </w:rPr>
              <w:t>6. Общественная деятельность</w:t>
            </w:r>
          </w:p>
        </w:tc>
      </w:tr>
      <w:tr w:rsidR="0096710E" w:rsidRPr="00F92577" w14:paraId="69A4A54D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7DC1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rPr>
                <w:lang w:eastAsia="en-US"/>
              </w:rPr>
            </w:pPr>
            <w:r w:rsidRPr="00F92577">
              <w:rPr>
                <w:lang w:eastAsia="en-US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39F8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</w:pPr>
            <w:r w:rsidRPr="00F92577">
              <w:t>-</w:t>
            </w:r>
          </w:p>
        </w:tc>
      </w:tr>
      <w:tr w:rsidR="0096710E" w:rsidRPr="00F92577" w14:paraId="57C27B38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5C61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rPr>
                <w:lang w:eastAsia="en-US"/>
              </w:rPr>
            </w:pPr>
            <w:r w:rsidRPr="00F92577">
              <w:rPr>
                <w:lang w:eastAsia="en-US"/>
              </w:rPr>
              <w:t xml:space="preserve">Участие в деятельности </w:t>
            </w:r>
            <w:proofErr w:type="gramStart"/>
            <w:r w:rsidRPr="00F92577">
              <w:rPr>
                <w:lang w:eastAsia="en-US"/>
              </w:rPr>
              <w:t>управляющего  совета</w:t>
            </w:r>
            <w:proofErr w:type="gramEnd"/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D42D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-</w:t>
            </w:r>
          </w:p>
        </w:tc>
      </w:tr>
      <w:tr w:rsidR="0096710E" w:rsidRPr="00F92577" w14:paraId="6B7010D2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E803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rPr>
                <w:lang w:eastAsia="en-US"/>
              </w:rPr>
            </w:pPr>
            <w:r w:rsidRPr="00F92577">
              <w:rPr>
                <w:lang w:eastAsia="en-US"/>
              </w:rPr>
              <w:t>Участие в работе методического объединения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9EAB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92577">
              <w:rPr>
                <w:color w:val="000000"/>
                <w:shd w:val="clear" w:color="auto" w:fill="FFFFFF"/>
              </w:rPr>
              <w:t>Районный ресурсный центр по нравственно-патриотическому воспитанию детей дошкольного и младшего школьного возраста</w:t>
            </w:r>
            <w:r w:rsidR="008E6687" w:rsidRPr="00F92577">
              <w:rPr>
                <w:color w:val="000000"/>
                <w:shd w:val="clear" w:color="auto" w:fill="FFFFFF"/>
              </w:rPr>
              <w:t xml:space="preserve"> Пошехонского МР</w:t>
            </w:r>
            <w:r w:rsidRPr="00F92577">
              <w:rPr>
                <w:color w:val="000000"/>
                <w:shd w:val="clear" w:color="auto" w:fill="FFFFFF"/>
              </w:rPr>
              <w:t xml:space="preserve"> (организатор</w:t>
            </w:r>
            <w:r w:rsidR="008E6687" w:rsidRPr="00F92577">
              <w:rPr>
                <w:color w:val="000000"/>
                <w:shd w:val="clear" w:color="auto" w:fill="FFFFFF"/>
              </w:rPr>
              <w:t>, участник</w:t>
            </w:r>
            <w:r w:rsidRPr="00F92577">
              <w:rPr>
                <w:color w:val="000000"/>
                <w:shd w:val="clear" w:color="auto" w:fill="FFFFFF"/>
              </w:rPr>
              <w:t>)</w:t>
            </w:r>
          </w:p>
          <w:p w14:paraId="4C9AF787" w14:textId="350B63CB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92577">
              <w:rPr>
                <w:color w:val="000000"/>
                <w:shd w:val="clear" w:color="auto" w:fill="FFFFFF"/>
              </w:rPr>
              <w:t>Клуб молодого педагога</w:t>
            </w:r>
            <w:r w:rsidR="008E6687" w:rsidRPr="00F92577">
              <w:rPr>
                <w:color w:val="000000"/>
                <w:shd w:val="clear" w:color="auto" w:fill="FFFFFF"/>
              </w:rPr>
              <w:t>/</w:t>
            </w:r>
            <w:r w:rsidRPr="00F92577">
              <w:rPr>
                <w:color w:val="000000"/>
                <w:shd w:val="clear" w:color="auto" w:fill="FFFFFF"/>
              </w:rPr>
              <w:t xml:space="preserve"> </w:t>
            </w:r>
            <w:r w:rsidR="008E6687" w:rsidRPr="00F92577">
              <w:rPr>
                <w:color w:val="000000"/>
                <w:shd w:val="clear" w:color="auto" w:fill="FFFFFF"/>
              </w:rPr>
              <w:t xml:space="preserve">Методическая служба МБУ ЦДТ «Эдельвейс» </w:t>
            </w:r>
            <w:r w:rsidRPr="00F92577">
              <w:rPr>
                <w:color w:val="000000"/>
                <w:shd w:val="clear" w:color="auto" w:fill="FFFFFF"/>
              </w:rPr>
              <w:t>(участник)</w:t>
            </w:r>
          </w:p>
          <w:p w14:paraId="360104F9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92577">
              <w:rPr>
                <w:color w:val="000000"/>
                <w:shd w:val="clear" w:color="auto" w:fill="FFFFFF"/>
              </w:rPr>
              <w:t>Педагогическое образовательное сообщество</w:t>
            </w:r>
            <w:r w:rsidR="008E6687" w:rsidRPr="00F92577">
              <w:rPr>
                <w:color w:val="000000"/>
                <w:shd w:val="clear" w:color="auto" w:fill="FFFFFF"/>
              </w:rPr>
              <w:t xml:space="preserve"> МДБОУ ДС №7 «Улыбка» (организатор, участник)</w:t>
            </w:r>
          </w:p>
          <w:p w14:paraId="103F6771" w14:textId="77777777" w:rsidR="008E6687" w:rsidRPr="00F92577" w:rsidRDefault="008E6687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92577">
              <w:rPr>
                <w:color w:val="000000"/>
                <w:shd w:val="clear" w:color="auto" w:fill="FFFFFF"/>
              </w:rPr>
              <w:t>Районное методическое объединение воспитателей, старших воспитателей/ Методическая служба МБУ ЦДТ «Эдельвейс» (участник)</w:t>
            </w:r>
          </w:p>
        </w:tc>
      </w:tr>
      <w:tr w:rsidR="0096710E" w:rsidRPr="00F92577" w14:paraId="08D282EF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4006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rPr>
                <w:lang w:eastAsia="en-US"/>
              </w:rPr>
            </w:pPr>
            <w:r w:rsidRPr="00F92577">
              <w:rPr>
                <w:lang w:eastAsia="en-US"/>
              </w:rPr>
              <w:t>Участие в разработке и реализации программ и проектов различного уровня (от уровня образовательного учреждения и выше с указанием статуса участия)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0A36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lang w:eastAsia="en-US"/>
              </w:rPr>
            </w:pPr>
            <w:r w:rsidRPr="00F92577">
              <w:rPr>
                <w:lang w:eastAsia="en-US"/>
              </w:rPr>
              <w:t>Вся информация о методической деятельности размещена на сайте (</w:t>
            </w:r>
            <w:hyperlink r:id="rId14" w:history="1">
              <w:r w:rsidRPr="00F92577">
                <w:rPr>
                  <w:rStyle w:val="a8"/>
                  <w:lang w:eastAsia="en-US"/>
                </w:rPr>
                <w:t>https://ds7-ulybka.edu.yar.ru/stranichki_pedagogov/lichnaya_stranichka_kiselev_34/stranichka_dlya_pedagogov_kai.html</w:t>
              </w:r>
            </w:hyperlink>
            <w:r w:rsidRPr="00F92577">
              <w:rPr>
                <w:lang w:eastAsia="en-US"/>
              </w:rPr>
              <w:t>)</w:t>
            </w:r>
          </w:p>
          <w:p w14:paraId="3639B72D" w14:textId="77777777" w:rsidR="0096710E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lang w:eastAsia="en-US"/>
              </w:rPr>
            </w:pPr>
            <w:r w:rsidRPr="00F92577">
              <w:rPr>
                <w:lang w:eastAsia="en-US"/>
              </w:rPr>
              <w:t>С 2020 являюсь в ДОО ответственным за методическую деятельность.</w:t>
            </w:r>
          </w:p>
          <w:p w14:paraId="05577FE7" w14:textId="7D90C746" w:rsidR="00F92577" w:rsidRPr="00F92577" w:rsidRDefault="00F92577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lang w:eastAsia="en-US"/>
              </w:rPr>
            </w:pPr>
          </w:p>
        </w:tc>
      </w:tr>
      <w:tr w:rsidR="0096710E" w:rsidRPr="00F92577" w14:paraId="04B7BFF8" w14:textId="77777777" w:rsidTr="0052078A">
        <w:trPr>
          <w:trHeight w:val="143"/>
          <w:jc w:val="center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BF47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center"/>
              <w:rPr>
                <w:b/>
                <w:lang w:eastAsia="en-US"/>
              </w:rPr>
            </w:pPr>
            <w:r w:rsidRPr="00F92577">
              <w:rPr>
                <w:b/>
                <w:lang w:eastAsia="en-US"/>
              </w:rPr>
              <w:t>7. Досуг</w:t>
            </w:r>
          </w:p>
        </w:tc>
      </w:tr>
      <w:tr w:rsidR="0096710E" w:rsidRPr="00F92577" w14:paraId="34D0965C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30EA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i/>
                <w:lang w:eastAsia="en-US"/>
              </w:rPr>
            </w:pPr>
            <w:r w:rsidRPr="00F92577">
              <w:rPr>
                <w:i/>
                <w:lang w:eastAsia="en-US"/>
              </w:rPr>
              <w:t>Хобби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2DBE" w14:textId="2D55C311" w:rsidR="0096710E" w:rsidRPr="00F92577" w:rsidRDefault="0090502A" w:rsidP="00F92577">
            <w:pPr>
              <w:pStyle w:val="a5"/>
              <w:pBdr>
                <w:bottom w:val="single" w:sz="6" w:space="8" w:color="auto"/>
              </w:pBdr>
              <w:tabs>
                <w:tab w:val="left" w:pos="426"/>
              </w:tabs>
              <w:spacing w:after="160" w:line="240" w:lineRule="auto"/>
              <w:ind w:firstLine="0"/>
            </w:pPr>
            <w:hyperlink r:id="rId15" w:history="1">
              <w:r w:rsidR="00F92577">
                <w:t>И</w:t>
              </w:r>
              <w:r w:rsidR="0096710E" w:rsidRPr="00F92577">
                <w:t xml:space="preserve">зучение компьютера и </w:t>
              </w:r>
              <w:r w:rsidR="00F92577">
                <w:t>цифровых</w:t>
              </w:r>
              <w:r w:rsidR="0096710E" w:rsidRPr="00F92577">
                <w:t xml:space="preserve"> технологий</w:t>
              </w:r>
            </w:hyperlink>
          </w:p>
        </w:tc>
      </w:tr>
      <w:tr w:rsidR="0096710E" w:rsidRPr="00F92577" w14:paraId="351E54B9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1413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i/>
                <w:lang w:eastAsia="en-US"/>
              </w:rPr>
            </w:pPr>
            <w:r w:rsidRPr="00F92577">
              <w:rPr>
                <w:i/>
                <w:lang w:eastAsia="en-US"/>
              </w:rPr>
              <w:t>Спортивные увлечения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EFC6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Йога, прогулки на велосипеде</w:t>
            </w:r>
          </w:p>
        </w:tc>
      </w:tr>
      <w:tr w:rsidR="0096710E" w:rsidRPr="00F92577" w14:paraId="4964F480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1638" w14:textId="77777777" w:rsidR="0096710E" w:rsidRPr="00F92577" w:rsidRDefault="0096710E" w:rsidP="00F92577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2577">
              <w:rPr>
                <w:rFonts w:ascii="Times New Roman" w:hAnsi="Times New Roman" w:cs="Times New Roman"/>
                <w:i/>
                <w:sz w:val="28"/>
                <w:szCs w:val="28"/>
              </w:rPr>
              <w:t>Таланты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5A74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Владею вокальными навыками</w:t>
            </w:r>
          </w:p>
        </w:tc>
      </w:tr>
      <w:tr w:rsidR="0096710E" w:rsidRPr="00F92577" w14:paraId="68F8B26F" w14:textId="77777777" w:rsidTr="0052078A">
        <w:trPr>
          <w:trHeight w:val="143"/>
          <w:jc w:val="center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9C9B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center"/>
              <w:rPr>
                <w:b/>
                <w:lang w:eastAsia="en-US"/>
              </w:rPr>
            </w:pPr>
            <w:r w:rsidRPr="00F92577">
              <w:rPr>
                <w:b/>
                <w:lang w:eastAsia="en-US"/>
              </w:rPr>
              <w:t>8. Контакты</w:t>
            </w:r>
          </w:p>
        </w:tc>
      </w:tr>
      <w:tr w:rsidR="0096710E" w:rsidRPr="00F92577" w14:paraId="04EB573D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3B25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rPr>
                <w:lang w:eastAsia="en-US"/>
              </w:rPr>
            </w:pPr>
            <w:r w:rsidRPr="00F92577">
              <w:rPr>
                <w:lang w:eastAsia="en-US"/>
              </w:rPr>
              <w:t xml:space="preserve">Рабочий телефон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C6B8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8-(48546)-2-24-90</w:t>
            </w:r>
          </w:p>
        </w:tc>
      </w:tr>
      <w:tr w:rsidR="0096710E" w:rsidRPr="00F92577" w14:paraId="28254FB1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8332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rPr>
                <w:lang w:eastAsia="en-US"/>
              </w:rPr>
            </w:pPr>
            <w:r w:rsidRPr="00F92577">
              <w:rPr>
                <w:lang w:eastAsia="en-US"/>
              </w:rPr>
              <w:t xml:space="preserve">Домашний телефон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EC4E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-</w:t>
            </w:r>
          </w:p>
        </w:tc>
      </w:tr>
      <w:tr w:rsidR="0096710E" w:rsidRPr="00F92577" w14:paraId="53AD8C3B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0D99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rPr>
                <w:lang w:eastAsia="en-US"/>
              </w:rPr>
            </w:pPr>
            <w:r w:rsidRPr="00F92577">
              <w:rPr>
                <w:lang w:eastAsia="en-US"/>
              </w:rPr>
              <w:t xml:space="preserve">Мобильный телефон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752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8-980-773-09-81</w:t>
            </w:r>
          </w:p>
        </w:tc>
      </w:tr>
      <w:tr w:rsidR="0096710E" w:rsidRPr="00F92577" w14:paraId="4127C642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8C4C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lang w:eastAsia="en-US"/>
              </w:rPr>
            </w:pPr>
            <w:r w:rsidRPr="00F92577">
              <w:rPr>
                <w:lang w:eastAsia="en-US"/>
              </w:rPr>
              <w:t>Электронная почта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29C8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lang w:val="en-US"/>
              </w:rPr>
            </w:pPr>
            <w:r w:rsidRPr="00F92577">
              <w:rPr>
                <w:lang w:val="en-US"/>
              </w:rPr>
              <w:t>Angeljna@mail.ru</w:t>
            </w:r>
          </w:p>
        </w:tc>
      </w:tr>
      <w:tr w:rsidR="0096710E" w:rsidRPr="00F92577" w14:paraId="7DBAF212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9B55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lang w:eastAsia="en-US"/>
              </w:rPr>
            </w:pPr>
            <w:r w:rsidRPr="00F92577">
              <w:rPr>
                <w:lang w:eastAsia="en-US"/>
              </w:rPr>
              <w:t>Адрес личного сайта/страницы в Интернете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DF0D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На сайте ОО (</w:t>
            </w:r>
            <w:hyperlink r:id="rId16" w:history="1">
              <w:r w:rsidRPr="00F92577">
                <w:rPr>
                  <w:rStyle w:val="a8"/>
                </w:rPr>
                <w:t>https://ds7-ulybka.edu.yar.ru/stranichki_pedagogov/lichnaya_stranichka_kiselev_34.html</w:t>
              </w:r>
            </w:hyperlink>
            <w:r w:rsidRPr="00F92577">
              <w:t>);</w:t>
            </w:r>
          </w:p>
          <w:p w14:paraId="5EB5C106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>Личный сайт (</w:t>
            </w:r>
            <w:hyperlink r:id="rId17" w:history="1">
              <w:r w:rsidRPr="00F92577">
                <w:rPr>
                  <w:rStyle w:val="a8"/>
                </w:rPr>
                <w:t>http://1963299.mya5.ru/index</w:t>
              </w:r>
            </w:hyperlink>
            <w:r w:rsidRPr="00F92577">
              <w:t xml:space="preserve">); </w:t>
            </w:r>
          </w:p>
        </w:tc>
      </w:tr>
      <w:tr w:rsidR="0096710E" w:rsidRPr="00F92577" w14:paraId="44C2935C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9627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lang w:eastAsia="en-US"/>
              </w:rPr>
            </w:pPr>
            <w:r w:rsidRPr="00F92577">
              <w:rPr>
                <w:lang w:eastAsia="en-US"/>
              </w:rPr>
              <w:t>Адрес сайта образовательной организации в Интернете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0227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 xml:space="preserve">Сайт МДБОУ ДС №7 "Улыбка": </w:t>
            </w:r>
            <w:hyperlink r:id="rId18" w:history="1">
              <w:r w:rsidRPr="00F92577">
                <w:rPr>
                  <w:rStyle w:val="a8"/>
                </w:rPr>
                <w:t>https://ds7-ulybka.edu.yar.ru/</w:t>
              </w:r>
            </w:hyperlink>
            <w:r w:rsidRPr="00F92577">
              <w:t xml:space="preserve"> </w:t>
            </w:r>
          </w:p>
          <w:p w14:paraId="4D655D8C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F92577">
              <w:t xml:space="preserve">Группа в "ВК" МДБОУ ДС №7 "Улыбка": </w:t>
            </w:r>
            <w:hyperlink r:id="rId19" w:history="1">
              <w:r w:rsidRPr="00F92577">
                <w:rPr>
                  <w:rStyle w:val="a8"/>
                </w:rPr>
                <w:t>https://vk.com/club206944907</w:t>
              </w:r>
            </w:hyperlink>
            <w:r w:rsidRPr="00F92577">
              <w:t xml:space="preserve">  </w:t>
            </w:r>
          </w:p>
        </w:tc>
      </w:tr>
      <w:tr w:rsidR="0096710E" w:rsidRPr="00F92577" w14:paraId="36A77082" w14:textId="77777777" w:rsidTr="0052078A">
        <w:trPr>
          <w:trHeight w:val="143"/>
          <w:jc w:val="center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BFF8B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center"/>
              <w:rPr>
                <w:b/>
                <w:lang w:eastAsia="en-US"/>
              </w:rPr>
            </w:pPr>
            <w:r w:rsidRPr="00F92577">
              <w:rPr>
                <w:b/>
                <w:lang w:eastAsia="en-US"/>
              </w:rPr>
              <w:t>9. Профессиональные ценности</w:t>
            </w:r>
          </w:p>
        </w:tc>
      </w:tr>
      <w:tr w:rsidR="0096710E" w:rsidRPr="00F92577" w14:paraId="7B27C085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EC30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lang w:eastAsia="en-US"/>
              </w:rPr>
            </w:pPr>
            <w:r w:rsidRPr="00F92577">
              <w:rPr>
                <w:lang w:eastAsia="en-US"/>
              </w:rPr>
              <w:t>Ваше педагогическое кредо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3910" w14:textId="77777777" w:rsidR="0052078A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iCs/>
                <w:lang w:val="en-US"/>
              </w:rPr>
            </w:pPr>
            <w:r w:rsidRPr="00F92577">
              <w:rPr>
                <w:iCs/>
              </w:rPr>
              <w:t>"Мир меняется - меняйся вместе с ним!</w:t>
            </w:r>
            <w:r w:rsidRPr="00F92577">
              <w:rPr>
                <w:iCs/>
                <w:lang w:val="en-US"/>
              </w:rPr>
              <w:t> </w:t>
            </w:r>
          </w:p>
          <w:p w14:paraId="2C669E99" w14:textId="77777777" w:rsidR="0052078A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iCs/>
                <w:lang w:val="en-US"/>
              </w:rPr>
            </w:pPr>
            <w:r w:rsidRPr="00F92577">
              <w:rPr>
                <w:iCs/>
              </w:rPr>
              <w:t xml:space="preserve">Современные дети </w:t>
            </w:r>
            <w:proofErr w:type="gramStart"/>
            <w:r w:rsidRPr="00F92577">
              <w:rPr>
                <w:iCs/>
              </w:rPr>
              <w:t>- это</w:t>
            </w:r>
            <w:proofErr w:type="gramEnd"/>
            <w:r w:rsidRPr="00F92577">
              <w:rPr>
                <w:iCs/>
              </w:rPr>
              <w:t xml:space="preserve"> современный мир!</w:t>
            </w:r>
            <w:r w:rsidRPr="00F92577">
              <w:rPr>
                <w:iCs/>
                <w:lang w:val="en-US"/>
              </w:rPr>
              <w:t> </w:t>
            </w:r>
          </w:p>
          <w:p w14:paraId="609E6180" w14:textId="0DCA3300" w:rsidR="0052078A" w:rsidRPr="0052078A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iCs/>
              </w:rPr>
            </w:pPr>
            <w:r w:rsidRPr="00F92577">
              <w:rPr>
                <w:iCs/>
              </w:rPr>
              <w:t xml:space="preserve">Иди за детьми - и ты приблизишься к </w:t>
            </w:r>
            <w:r w:rsidR="0052078A" w:rsidRPr="00F92577">
              <w:rPr>
                <w:iCs/>
              </w:rPr>
              <w:t>новому</w:t>
            </w:r>
            <w:r w:rsidR="0052078A">
              <w:rPr>
                <w:iCs/>
              </w:rPr>
              <w:t>,</w:t>
            </w:r>
            <w:r w:rsidR="0052078A" w:rsidRPr="00F92577">
              <w:rPr>
                <w:iCs/>
              </w:rPr>
              <w:t xml:space="preserve"> </w:t>
            </w:r>
            <w:r w:rsidRPr="00F92577">
              <w:rPr>
                <w:iCs/>
              </w:rPr>
              <w:t>современному миру!</w:t>
            </w:r>
            <w:r w:rsidRPr="00F92577">
              <w:rPr>
                <w:iCs/>
                <w:lang w:val="en-US"/>
              </w:rPr>
              <w:t> </w:t>
            </w:r>
          </w:p>
          <w:p w14:paraId="55D8D9C8" w14:textId="26648DBB" w:rsidR="0096710E" w:rsidRPr="0052078A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</w:pPr>
            <w:r w:rsidRPr="0052078A">
              <w:rPr>
                <w:iCs/>
              </w:rPr>
              <w:t>Трудись, учись и развивайся</w:t>
            </w:r>
            <w:r w:rsidR="0052078A">
              <w:rPr>
                <w:iCs/>
              </w:rPr>
              <w:t xml:space="preserve"> - </w:t>
            </w:r>
            <w:r w:rsidRPr="0052078A">
              <w:rPr>
                <w:iCs/>
              </w:rPr>
              <w:t>три ключа к успеху!</w:t>
            </w:r>
          </w:p>
        </w:tc>
      </w:tr>
      <w:tr w:rsidR="0096710E" w:rsidRPr="00F92577" w14:paraId="5D5123A0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999D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before="40" w:after="160" w:line="240" w:lineRule="auto"/>
              <w:ind w:right="57" w:firstLine="0"/>
              <w:rPr>
                <w:i/>
                <w:lang w:eastAsia="en-US"/>
              </w:rPr>
            </w:pPr>
            <w:r w:rsidRPr="00F92577">
              <w:rPr>
                <w:lang w:eastAsia="en-US"/>
              </w:rPr>
              <w:t>Почему вам нравится работать в образовательной организации?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FA13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before="40" w:after="160" w:line="240" w:lineRule="auto"/>
              <w:ind w:right="57" w:firstLine="0"/>
              <w:rPr>
                <w:lang w:eastAsia="en-US"/>
              </w:rPr>
            </w:pPr>
            <w:r w:rsidRPr="00F92577">
              <w:rPr>
                <w:lang w:eastAsia="en-US"/>
              </w:rPr>
              <w:t>Работа с детьми — это постоянное движение, постоянная смена деятельности.</w:t>
            </w:r>
          </w:p>
          <w:p w14:paraId="080C5CCF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before="40" w:after="160" w:line="240" w:lineRule="auto"/>
              <w:ind w:right="57" w:firstLine="0"/>
              <w:rPr>
                <w:lang w:eastAsia="en-US"/>
              </w:rPr>
            </w:pPr>
            <w:r w:rsidRPr="00F92577">
              <w:rPr>
                <w:lang w:eastAsia="en-US"/>
              </w:rPr>
              <w:t>Это часть моей жизни.</w:t>
            </w:r>
          </w:p>
        </w:tc>
      </w:tr>
      <w:tr w:rsidR="0096710E" w:rsidRPr="00F92577" w14:paraId="35D4B824" w14:textId="77777777" w:rsidTr="0052078A">
        <w:trPr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9455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rPr>
                <w:lang w:eastAsia="en-US"/>
              </w:rPr>
            </w:pPr>
            <w:r w:rsidRPr="00F92577">
              <w:rPr>
                <w:lang w:eastAsia="en-US"/>
              </w:rPr>
              <w:t>Профессиональные и личностные ценности, наиболее вам близкие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473D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jc w:val="left"/>
              <w:rPr>
                <w:i/>
              </w:rPr>
            </w:pPr>
            <w:r w:rsidRPr="00F92577">
              <w:rPr>
                <w:color w:val="000000"/>
                <w:shd w:val="clear" w:color="auto" w:fill="FFFFFF"/>
              </w:rPr>
              <w:t xml:space="preserve">Креатив, творчество, готовность к изменениям, самореализация и ответственность в профессии воспитателя, требовательность к себе; доброжелательность, открытость к детям, родителям и коллегам; желание и умение помочь раскрыться воспитанникам. </w:t>
            </w:r>
          </w:p>
        </w:tc>
      </w:tr>
      <w:tr w:rsidR="0096710E" w:rsidRPr="00F92577" w14:paraId="75A78EA6" w14:textId="77777777" w:rsidTr="0052078A">
        <w:trPr>
          <w:trHeight w:val="557"/>
          <w:jc w:val="center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13C5" w14:textId="77777777" w:rsidR="0096710E" w:rsidRPr="00F92577" w:rsidRDefault="0096710E" w:rsidP="00F92577">
            <w:pPr>
              <w:pStyle w:val="a3"/>
              <w:spacing w:after="160"/>
              <w:jc w:val="center"/>
              <w:rPr>
                <w:i/>
                <w:sz w:val="28"/>
                <w:szCs w:val="28"/>
              </w:rPr>
            </w:pPr>
            <w:r w:rsidRPr="00F92577">
              <w:rPr>
                <w:sz w:val="28"/>
                <w:szCs w:val="28"/>
                <w:u w:val="single"/>
              </w:rPr>
              <w:t>Из представления участника администрацией образовательной организации.</w:t>
            </w:r>
          </w:p>
          <w:p w14:paraId="3D684C7A" w14:textId="77777777" w:rsidR="0096710E" w:rsidRPr="00F92577" w:rsidRDefault="0096710E" w:rsidP="00F92577">
            <w:pPr>
              <w:pStyle w:val="a3"/>
              <w:spacing w:after="160"/>
              <w:rPr>
                <w:color w:val="000000"/>
                <w:sz w:val="28"/>
                <w:szCs w:val="28"/>
              </w:rPr>
            </w:pPr>
            <w:r w:rsidRPr="00F92577">
              <w:rPr>
                <w:sz w:val="28"/>
                <w:szCs w:val="28"/>
              </w:rPr>
              <w:tab/>
            </w:r>
            <w:r w:rsidRPr="00F92577">
              <w:rPr>
                <w:color w:val="000000"/>
                <w:sz w:val="28"/>
                <w:szCs w:val="28"/>
              </w:rPr>
              <w:tab/>
              <w:t xml:space="preserve">Ангелина Игоревна имеет достаточно высокий уровень общей культуры, что позволяет ей эффективно реализовывать свои профессиональные функции. Педагог владеет современными технологиями педагогического процесса, может правильно поставить и чётко сформулировать цели и задачи образовательной деятельности, ориентируясь на знание нормативных требований, возрастных и индивидуальных особенностей детей. Она владеет навыками самоанализа, видит проблемы и грамотно находит пути их решения, умело планирует образовательную деятельность, выбирает оптимальные методы и средства обучения. </w:t>
            </w:r>
          </w:p>
          <w:p w14:paraId="654AAAFA" w14:textId="77777777" w:rsidR="0096710E" w:rsidRPr="00F92577" w:rsidRDefault="0096710E" w:rsidP="00F92577">
            <w:pPr>
              <w:pStyle w:val="a3"/>
              <w:spacing w:after="160"/>
              <w:rPr>
                <w:color w:val="000000"/>
                <w:sz w:val="28"/>
                <w:szCs w:val="28"/>
              </w:rPr>
            </w:pPr>
            <w:r w:rsidRPr="00F92577">
              <w:rPr>
                <w:color w:val="000000"/>
                <w:sz w:val="28"/>
                <w:szCs w:val="28"/>
              </w:rPr>
              <w:t xml:space="preserve">                 Ангелина Игоревна владеет навыками мотивирования, умеет пробудить у детей интерес к деятельности, создает ситуацию успеха у воспитанников в разных видах деятельности. Педагог успешно реализует основную образовательную программу дошкольного образования, может обосновать самостоятельный выбор технологий, средств, методов и форм обучения, внести необходимые изменения в программный материал. Ангелина Игоревна осуществляет разработку индивидуальных образовательных маршрутов воспитанников, принимает активное участвует в разработке программ, технологий, проектов на заседании педагогического совета; ее отличает умение работать в коллективе, продуктивно строит отношения с другими участниками образовательного процесса. Она умело совершенствует свои профессиональные умения и навыки.</w:t>
            </w:r>
            <w:r w:rsidRPr="00F92577">
              <w:rPr>
                <w:color w:val="000000"/>
                <w:sz w:val="28"/>
                <w:szCs w:val="28"/>
              </w:rPr>
              <w:tab/>
            </w:r>
          </w:p>
          <w:p w14:paraId="7C8E1DAC" w14:textId="77777777" w:rsidR="0096710E" w:rsidRPr="00F92577" w:rsidRDefault="0096710E" w:rsidP="00F92577">
            <w:pPr>
              <w:pStyle w:val="a3"/>
              <w:spacing w:after="160"/>
              <w:rPr>
                <w:color w:val="000000"/>
                <w:sz w:val="28"/>
                <w:szCs w:val="28"/>
              </w:rPr>
            </w:pPr>
            <w:r w:rsidRPr="00F92577">
              <w:rPr>
                <w:color w:val="000000"/>
                <w:sz w:val="28"/>
                <w:szCs w:val="28"/>
              </w:rPr>
              <w:t xml:space="preserve">               Ангелина Игоревна ведет работу в сотрудничестве с родителями, заручаясь у них поддержкой в процессе обучения и воспитания, привлекает к совместной проектной деятельности, проведению совместных праздников и конкурсов. Формирует у родителей и детей позитивное отношение к детскому саду.</w:t>
            </w:r>
          </w:p>
          <w:p w14:paraId="73153C0D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rPr>
                <w:color w:val="000000"/>
              </w:rPr>
            </w:pPr>
            <w:r w:rsidRPr="00F92577">
              <w:rPr>
                <w:color w:val="000000"/>
              </w:rPr>
              <w:t xml:space="preserve">          Педагог пользуется уважением среди своих коллег, обладает педагогическим тактом, доброжелательна в общении. Умеет создать вокруг себя благоприятный психологический микроклимат, рабочую творческую атмосферу. Действует самостоятельно, имеет свое мнение, умеет быстро принимать решения в сложных обстоятельствах.</w:t>
            </w:r>
            <w:r w:rsidRPr="00F92577">
              <w:rPr>
                <w:color w:val="000000"/>
              </w:rPr>
              <w:tab/>
            </w:r>
          </w:p>
          <w:p w14:paraId="10ADC692" w14:textId="77777777" w:rsidR="0096710E" w:rsidRPr="00F92577" w:rsidRDefault="0096710E" w:rsidP="00F92577">
            <w:pPr>
              <w:pStyle w:val="a5"/>
              <w:tabs>
                <w:tab w:val="left" w:pos="426"/>
              </w:tabs>
              <w:spacing w:after="160" w:line="240" w:lineRule="auto"/>
              <w:ind w:firstLine="0"/>
              <w:rPr>
                <w:i/>
                <w:lang w:eastAsia="en-US"/>
              </w:rPr>
            </w:pPr>
            <w:r w:rsidRPr="00F92577">
              <w:rPr>
                <w:color w:val="000000"/>
              </w:rPr>
              <w:t xml:space="preserve">           К отличительным чертам педагога можно отнести: критическую оценку результатов своего труда и труда своих коллег, активную жизненную позицию. </w:t>
            </w:r>
          </w:p>
        </w:tc>
      </w:tr>
    </w:tbl>
    <w:p w14:paraId="4BA43C10" w14:textId="77777777" w:rsidR="0052078A" w:rsidRDefault="0052078A" w:rsidP="0052078A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07CCE" w14:textId="4F9614AE" w:rsidR="00BD72B2" w:rsidRPr="00F92577" w:rsidRDefault="00BD72B2" w:rsidP="0052078A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577">
        <w:rPr>
          <w:rFonts w:ascii="Times New Roman" w:hAnsi="Times New Roman" w:cs="Times New Roman"/>
          <w:sz w:val="28"/>
          <w:szCs w:val="28"/>
        </w:rPr>
        <w:t xml:space="preserve">Правильность сведений, представленных в информационной карте, подтверждаю: </w:t>
      </w:r>
    </w:p>
    <w:p w14:paraId="5980A906" w14:textId="5508D9BD" w:rsidR="00BD72B2" w:rsidRPr="00F92577" w:rsidRDefault="00BD72B2" w:rsidP="00F92577">
      <w:pPr>
        <w:tabs>
          <w:tab w:val="left" w:pos="426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2577">
        <w:rPr>
          <w:rFonts w:ascii="Times New Roman" w:hAnsi="Times New Roman" w:cs="Times New Roman"/>
          <w:sz w:val="28"/>
          <w:szCs w:val="28"/>
        </w:rPr>
        <w:t xml:space="preserve">«____» __________ 20____ г.       </w:t>
      </w:r>
      <w:r w:rsidRPr="00F92577">
        <w:rPr>
          <w:rFonts w:ascii="Times New Roman" w:hAnsi="Times New Roman" w:cs="Times New Roman"/>
          <w:sz w:val="28"/>
          <w:szCs w:val="28"/>
        </w:rPr>
        <w:tab/>
      </w:r>
      <w:r w:rsidRPr="00F92577">
        <w:rPr>
          <w:rFonts w:ascii="Times New Roman" w:hAnsi="Times New Roman" w:cs="Times New Roman"/>
          <w:sz w:val="28"/>
          <w:szCs w:val="28"/>
        </w:rPr>
        <w:tab/>
      </w:r>
      <w:r w:rsidRPr="00F92577">
        <w:rPr>
          <w:rFonts w:ascii="Times New Roman" w:hAnsi="Times New Roman" w:cs="Times New Roman"/>
          <w:sz w:val="28"/>
          <w:szCs w:val="28"/>
        </w:rPr>
        <w:tab/>
      </w:r>
      <w:r w:rsidRPr="00F92577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37E1423E" w14:textId="77777777" w:rsidR="00BD72B2" w:rsidRPr="00F92577" w:rsidRDefault="00BD72B2" w:rsidP="00F92577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7E232" w14:textId="77777777" w:rsidR="00AD7642" w:rsidRPr="00F92577" w:rsidRDefault="00AD7642" w:rsidP="00F92577">
      <w:pPr>
        <w:spacing w:line="240" w:lineRule="auto"/>
        <w:rPr>
          <w:sz w:val="28"/>
          <w:szCs w:val="28"/>
        </w:rPr>
      </w:pPr>
      <w:r w:rsidRPr="00F92577">
        <w:rPr>
          <w:noProof/>
          <w:sz w:val="28"/>
          <w:szCs w:val="28"/>
          <w:lang w:eastAsia="ru-RU"/>
        </w:rPr>
        <w:drawing>
          <wp:inline distT="0" distB="0" distL="0" distR="0" wp14:anchorId="4585FBD6" wp14:editId="401B138A">
            <wp:extent cx="3218815" cy="4678878"/>
            <wp:effectExtent l="0" t="0" r="635" b="7620"/>
            <wp:docPr id="9" name="Рисунок 9" descr="C:\Users\User\Downloads\4bojxzqoak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4bojxzqoakm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14"/>
                    <a:stretch/>
                  </pic:blipFill>
                  <pic:spPr bwMode="auto">
                    <a:xfrm>
                      <a:off x="0" y="0"/>
                      <a:ext cx="3237739" cy="470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9D6377" w14:textId="77777777" w:rsidR="00AD7642" w:rsidRPr="00F92577" w:rsidRDefault="00AD7642" w:rsidP="00F92577">
      <w:pPr>
        <w:spacing w:line="240" w:lineRule="auto"/>
        <w:rPr>
          <w:sz w:val="28"/>
          <w:szCs w:val="28"/>
        </w:rPr>
      </w:pPr>
      <w:r w:rsidRPr="00F92577">
        <w:rPr>
          <w:noProof/>
          <w:sz w:val="28"/>
          <w:szCs w:val="28"/>
          <w:lang w:eastAsia="ru-RU"/>
        </w:rPr>
        <w:drawing>
          <wp:inline distT="0" distB="0" distL="0" distR="0" wp14:anchorId="69C963F5" wp14:editId="6E0C8B23">
            <wp:extent cx="3220215" cy="4312693"/>
            <wp:effectExtent l="0" t="0" r="0" b="0"/>
            <wp:docPr id="10" name="Рисунок 10" descr="C:\Users\User\Downloads\FScCb_jLvc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FScCb_jLvck (2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711" cy="432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7642" w:rsidRPr="00F92577" w:rsidSect="00DC05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41"/>
    <w:rsid w:val="001B7C41"/>
    <w:rsid w:val="00293524"/>
    <w:rsid w:val="0052078A"/>
    <w:rsid w:val="007E56C2"/>
    <w:rsid w:val="008E6687"/>
    <w:rsid w:val="0090502A"/>
    <w:rsid w:val="0096251E"/>
    <w:rsid w:val="0096710E"/>
    <w:rsid w:val="0099119E"/>
    <w:rsid w:val="009F070D"/>
    <w:rsid w:val="00A3143D"/>
    <w:rsid w:val="00A51293"/>
    <w:rsid w:val="00AD7642"/>
    <w:rsid w:val="00B4137E"/>
    <w:rsid w:val="00B86310"/>
    <w:rsid w:val="00BD72B2"/>
    <w:rsid w:val="00D57CEE"/>
    <w:rsid w:val="00DC0512"/>
    <w:rsid w:val="00E279D9"/>
    <w:rsid w:val="00F9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B2A202"/>
  <w15:chartTrackingRefBased/>
  <w15:docId w15:val="{76CE48AD-7B52-44EC-A57A-AFAFF8F6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2B2"/>
    <w:pPr>
      <w:spacing w:line="256" w:lineRule="auto"/>
    </w:pPr>
  </w:style>
  <w:style w:type="paragraph" w:styleId="4">
    <w:name w:val="heading 4"/>
    <w:basedOn w:val="a"/>
    <w:next w:val="a"/>
    <w:link w:val="40"/>
    <w:qFormat/>
    <w:rsid w:val="00AD7642"/>
    <w:pPr>
      <w:keepNext/>
      <w:pageBreakBefore/>
      <w:spacing w:after="0" w:line="240" w:lineRule="auto"/>
      <w:ind w:firstLine="142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D72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D7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МОН"/>
    <w:basedOn w:val="a"/>
    <w:rsid w:val="00BD72B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BD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D72B2"/>
    <w:rPr>
      <w:i/>
      <w:iCs/>
    </w:rPr>
  </w:style>
  <w:style w:type="character" w:styleId="a8">
    <w:name w:val="Hyperlink"/>
    <w:basedOn w:val="a0"/>
    <w:uiPriority w:val="99"/>
    <w:unhideWhenUsed/>
    <w:rsid w:val="00B4137E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rsid w:val="00AD764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9">
    <w:name w:val="FollowedHyperlink"/>
    <w:basedOn w:val="a0"/>
    <w:uiPriority w:val="99"/>
    <w:semiHidden/>
    <w:unhideWhenUsed/>
    <w:rsid w:val="00F925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1963299.mya5.ru/index" TargetMode="External"/><Relationship Id="rId18" Type="http://schemas.openxmlformats.org/officeDocument/2006/relationships/hyperlink" Target="https://ds7-ulybka.edu.yar.ru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7" Type="http://schemas.openxmlformats.org/officeDocument/2006/relationships/image" Target="media/image2.jpeg"/><Relationship Id="rId12" Type="http://schemas.openxmlformats.org/officeDocument/2006/relationships/hyperlink" Target="https://ds7-ulybka.edu.yar.ru/stranichki_pedagogov/lichnaya_stranichka_kiselev_34.html" TargetMode="External"/><Relationship Id="rId17" Type="http://schemas.openxmlformats.org/officeDocument/2006/relationships/hyperlink" Target="http://1963299.mya5.ru/inde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s7-ulybka.edu.yar.ru/stranichki_pedagogov/lichnaya_stranichka_kiselev_34.html" TargetMode="External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hyperlink" Target="http://1963299.mya5.ru/index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zhenskie-uvlecheniya.ru/kompyuter-dlya-zhenshhin-xobbi-s-udovolstviem-i-polzoj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s7-ulybka.edu.yar.ru/stranichki_pedagogov/lichnaya_stranichka_kiselev_34.html" TargetMode="External"/><Relationship Id="rId19" Type="http://schemas.openxmlformats.org/officeDocument/2006/relationships/hyperlink" Target="https://vk.com/club206944907" TargetMode="External"/><Relationship Id="rId4" Type="http://schemas.openxmlformats.org/officeDocument/2006/relationships/image" Target="media/image1.wmf"/><Relationship Id="rId9" Type="http://schemas.microsoft.com/office/2007/relationships/hdphoto" Target="media/hdphoto1.wdp"/><Relationship Id="rId14" Type="http://schemas.openxmlformats.org/officeDocument/2006/relationships/hyperlink" Target="https://ds7-ulybka.edu.yar.ru/stranichki_pedagogov/lichnaya_stranichka_kiselev_34/stranichka_dlya_pedagogov_kai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2022-12-01T11:22:00Z</cp:lastPrinted>
  <dcterms:created xsi:type="dcterms:W3CDTF">2022-11-29T06:13:00Z</dcterms:created>
  <dcterms:modified xsi:type="dcterms:W3CDTF">2022-12-01T11:22:00Z</dcterms:modified>
</cp:coreProperties>
</file>